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913"/>
        <w:gridCol w:w="4441"/>
      </w:tblGrid>
      <w:tr w:rsidR="002E30A6" w:rsidRPr="002E30A6" w:rsidTr="00FC0D0A">
        <w:trPr>
          <w:trHeight w:val="2890"/>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FC0D0A">
            <w:pPr>
              <w:pStyle w:val="af9"/>
              <w:spacing w:after="0"/>
              <w:rPr>
                <w:color w:val="auto"/>
              </w:rPr>
            </w:pPr>
            <w:r w:rsidRPr="002E30A6">
              <w:rPr>
                <w:color w:val="auto"/>
              </w:rPr>
              <w:t>Утверждаю</w:t>
            </w:r>
          </w:p>
          <w:sdt>
            <w:sdtPr>
              <w:rPr>
                <w:color w:val="auto"/>
              </w:rPr>
              <w:alias w:val="Должность утверждающего"/>
              <w:tag w:val="Должность утверждающего"/>
              <w:id w:val="950827951"/>
              <w:placeholder>
                <w:docPart w:val="FC5BDD604A104CFDBF8A6130E2D60865"/>
              </w:placeholder>
              <w15:color w:val="FFFF00"/>
            </w:sdtPr>
            <w:sdtEndPr>
              <w:rPr>
                <w:noProof/>
              </w:rPr>
            </w:sdtEndPr>
            <w:sdtContent>
              <w:p w:rsidR="00A02C54" w:rsidRPr="002E30A6" w:rsidRDefault="00D815E5" w:rsidP="00FC0D0A">
                <w:pPr>
                  <w:pStyle w:val="af4"/>
                  <w:spacing w:before="0"/>
                  <w:rPr>
                    <w:color w:val="auto"/>
                  </w:rPr>
                </w:pPr>
                <w:r w:rsidRPr="002E30A6">
                  <w:rPr>
                    <w:noProof/>
                    <w:color w:val="auto"/>
                  </w:rPr>
                  <w:fldChar w:fldCharType="begin"/>
                </w:r>
                <w:r w:rsidRPr="002E30A6">
                  <w:rPr>
                    <w:rFonts w:asciiTheme="minorHAnsi" w:hAnsiTheme="minorHAnsi"/>
                    <w:noProof/>
                    <w:color w:val="auto"/>
                    <w:sz w:val="20"/>
                  </w:rPr>
                  <w:instrText xml:space="preserve"> MERGEFIELD "Должность_утверждающего_документацию_о_з" </w:instrText>
                </w:r>
                <w:r w:rsidRPr="002E30A6">
                  <w:rPr>
                    <w:noProof/>
                    <w:color w:val="auto"/>
                  </w:rPr>
                  <w:fldChar w:fldCharType="separate"/>
                </w:r>
                <w:r w:rsidR="008F5406">
                  <w:rPr>
                    <w:noProof/>
                  </w:rPr>
                  <w:t>Д</w:t>
                </w:r>
                <w:r w:rsidR="00911B62">
                  <w:rPr>
                    <w:noProof/>
                  </w:rPr>
                  <w:t>и</w:t>
                </w:r>
                <w:r w:rsidR="005D2FED" w:rsidRPr="00711C05">
                  <w:rPr>
                    <w:noProof/>
                  </w:rPr>
                  <w:t>ректор филиала ООО «ЕвроСибЭнерго-Гидрогенерация» Иркутская ГЭС</w:t>
                </w:r>
                <w:r w:rsidRPr="002E30A6">
                  <w:rPr>
                    <w:noProof/>
                    <w:color w:val="auto"/>
                  </w:rPr>
                  <w:fldChar w:fldCharType="end"/>
                </w:r>
              </w:p>
            </w:sdtContent>
          </w:sdt>
          <w:sdt>
            <w:sdtPr>
              <w:rPr>
                <w:color w:val="auto"/>
              </w:rPr>
              <w:alias w:val="ФИО утверждающего"/>
              <w:tag w:val="ФИО утверждающего"/>
              <w:id w:val="-2032414239"/>
              <w:placeholder>
                <w:docPart w:val="FC5BDD604A104CFDBF8A6130E2D60865"/>
              </w:placeholder>
              <w15:color w:val="FFFF00"/>
            </w:sdtPr>
            <w:sdtContent>
              <w:p w:rsidR="00A02C54" w:rsidRPr="002E30A6" w:rsidRDefault="00443990" w:rsidP="00FC0D0A">
                <w:pPr>
                  <w:pStyle w:val="af4"/>
                  <w:spacing w:before="0"/>
                  <w:rPr>
                    <w:color w:val="auto"/>
                  </w:rPr>
                </w:pPr>
                <w:proofErr w:type="spellStart"/>
                <w:r>
                  <w:rPr>
                    <w:color w:val="auto"/>
                  </w:rPr>
                  <w:t>Чеверда</w:t>
                </w:r>
                <w:proofErr w:type="spellEnd"/>
                <w:r>
                  <w:rPr>
                    <w:color w:val="auto"/>
                  </w:rPr>
                  <w:t xml:space="preserve"> Ва</w:t>
                </w:r>
                <w:r w:rsidR="008F5406">
                  <w:rPr>
                    <w:color w:val="auto"/>
                  </w:rPr>
                  <w:t>дим Анатольевич</w:t>
                </w:r>
              </w:p>
            </w:sdtContent>
          </w:sdt>
          <w:sdt>
            <w:sdtPr>
              <w:rPr>
                <w:color w:val="auto"/>
              </w:rPr>
              <w:alias w:val="Подпись и дата утверждения"/>
              <w:tag w:val="Подпись и дата утверждения"/>
              <w:id w:val="-759291159"/>
              <w:placeholder>
                <w:docPart w:val="FC5BDD604A104CFDBF8A6130E2D60865"/>
              </w:placeholder>
              <w15:color w:val="FFFF00"/>
            </w:sdtPr>
            <w:sdtContent>
              <w:p w:rsidR="00FC0D0A" w:rsidRDefault="00FC0D0A" w:rsidP="00FC0D0A">
                <w:pPr>
                  <w:pStyle w:val="af4"/>
                  <w:spacing w:before="0"/>
                  <w:rPr>
                    <w:color w:val="auto"/>
                  </w:rPr>
                </w:pPr>
              </w:p>
              <w:p w:rsidR="00FC0D0A" w:rsidRDefault="00FC0D0A" w:rsidP="00946D66">
                <w:pPr>
                  <w:pStyle w:val="af4"/>
                  <w:pBdr>
                    <w:bottom w:val="single" w:sz="4" w:space="1" w:color="auto"/>
                  </w:pBdr>
                  <w:spacing w:before="0"/>
                  <w:rPr>
                    <w:color w:val="auto"/>
                  </w:rPr>
                </w:pPr>
              </w:p>
              <w:p w:rsidR="00946D66" w:rsidRPr="002E30A6" w:rsidRDefault="00946D66" w:rsidP="00946D66">
                <w:pPr>
                  <w:pStyle w:val="af4"/>
                  <w:pBdr>
                    <w:bottom w:val="single" w:sz="4" w:space="1" w:color="auto"/>
                  </w:pBdr>
                  <w:spacing w:before="0"/>
                  <w:rPr>
                    <w:color w:val="auto"/>
                  </w:rPr>
                </w:pPr>
              </w:p>
              <w:p w:rsidR="00946D66" w:rsidRDefault="00946D66" w:rsidP="00FC0D0A">
                <w:pPr>
                  <w:pStyle w:val="af4"/>
                  <w:spacing w:before="0"/>
                  <w:rPr>
                    <w:color w:val="auto"/>
                  </w:rPr>
                </w:pPr>
              </w:p>
              <w:p w:rsidR="00A02C54" w:rsidRPr="002E30A6" w:rsidRDefault="00A02C54" w:rsidP="00FC0D0A">
                <w:pPr>
                  <w:pStyle w:val="af4"/>
                  <w:spacing w:before="0"/>
                  <w:rPr>
                    <w:color w:val="auto"/>
                  </w:rPr>
                </w:pPr>
                <w:r w:rsidRPr="002E30A6">
                  <w:rPr>
                    <w:color w:val="auto"/>
                  </w:rPr>
                  <w:t>«_____</w:t>
                </w:r>
                <w:r w:rsidR="002B3785" w:rsidRPr="002E30A6">
                  <w:rPr>
                    <w:color w:val="auto"/>
                  </w:rPr>
                  <w:t>__</w:t>
                </w:r>
                <w:r w:rsidRPr="002E30A6">
                  <w:rPr>
                    <w:color w:val="auto"/>
                  </w:rPr>
                  <w:t xml:space="preserve">» ___________________ </w:t>
                </w:r>
                <w:r w:rsidR="00ED5090" w:rsidRPr="002E30A6">
                  <w:rPr>
                    <w:color w:val="auto"/>
                  </w:rPr>
                  <w:fldChar w:fldCharType="begin"/>
                </w:r>
                <w:r w:rsidR="00ED5090" w:rsidRPr="002E30A6">
                  <w:rPr>
                    <w:color w:val="auto"/>
                  </w:rPr>
                  <w:instrText xml:space="preserve"> TIME  \@ "yyyy"  \* MERGEFORMAT </w:instrText>
                </w:r>
                <w:r w:rsidR="00ED5090" w:rsidRPr="002E30A6">
                  <w:rPr>
                    <w:color w:val="auto"/>
                  </w:rPr>
                  <w:fldChar w:fldCharType="separate"/>
                </w:r>
                <w:r w:rsidR="006F61BA">
                  <w:rPr>
                    <w:noProof/>
                    <w:color w:val="auto"/>
                  </w:rPr>
                  <w:t>2023</w:t>
                </w:r>
                <w:r w:rsidR="00ED5090" w:rsidRPr="002E30A6">
                  <w:rPr>
                    <w:color w:val="auto"/>
                  </w:rPr>
                  <w:fldChar w:fldCharType="end"/>
                </w:r>
                <w:r w:rsidR="00ED5090" w:rsidRPr="002E30A6">
                  <w:rPr>
                    <w:color w:val="auto"/>
                  </w:rPr>
                  <w:t xml:space="preserve"> </w:t>
                </w:r>
                <w:r w:rsidRPr="002E30A6">
                  <w:rPr>
                    <w:color w:val="auto"/>
                  </w:rPr>
                  <w:t>г.</w:t>
                </w:r>
              </w:p>
            </w:sdtContent>
          </w:sdt>
        </w:tc>
      </w:tr>
      <w:tr w:rsidR="002E30A6" w:rsidRPr="002E30A6" w:rsidTr="00FC0D0A">
        <w:trPr>
          <w:trHeight w:val="1697"/>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Pr="002E30A6" w:rsidRDefault="006F61BA"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A19778407A44474BB9AA07ADDA63EBC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Content>
                <w:r w:rsidR="00D023D1" w:rsidRPr="002E30A6">
                  <w:rPr>
                    <w:color w:val="auto"/>
                  </w:rPr>
                  <w:t>о выполнении работ</w:t>
                </w:r>
              </w:sdtContent>
            </w:sdt>
            <w:r w:rsidR="00A02C54" w:rsidRPr="002E30A6">
              <w:rPr>
                <w:color w:val="auto"/>
              </w:rPr>
              <w:t xml:space="preserve"> </w:t>
            </w:r>
          </w:p>
          <w:p w:rsidR="00A02C54" w:rsidRPr="003945B6" w:rsidRDefault="00A02C54" w:rsidP="00A02C54">
            <w:pPr>
              <w:pStyle w:val="af1"/>
              <w:rPr>
                <w:noProof/>
                <w:color w:val="004C80" w:themeColor="accent5" w:themeShade="80"/>
              </w:rPr>
            </w:pPr>
            <w:r w:rsidRPr="002E30A6">
              <w:rPr>
                <w:color w:val="auto"/>
              </w:rPr>
              <w:t xml:space="preserve">для </w:t>
            </w:r>
            <w:sdt>
              <w:sdtPr>
                <w:rPr>
                  <w:color w:val="auto"/>
                </w:rPr>
                <w:alias w:val="Подразделение (филиал) заказчика"/>
                <w:tag w:val="Подразделение (филиал) заказчика"/>
                <w:id w:val="1860077339"/>
                <w:placeholder>
                  <w:docPart w:val="59F2EB8155B44930A7A7A2285636AB6E"/>
                </w:placeholder>
                <w15:color w:val="FFFF00"/>
              </w:sdtPr>
              <w:sdtEndPr>
                <w:rPr>
                  <w:noProof/>
                  <w:color w:val="004C80" w:themeColor="accent5" w:themeShade="80"/>
                </w:rPr>
              </w:sdtEndPr>
              <w:sdtContent>
                <w:r w:rsidR="009D53FB" w:rsidRPr="002E30A6">
                  <w:rPr>
                    <w:noProof/>
                    <w:color w:val="auto"/>
                  </w:rPr>
                  <w:fldChar w:fldCharType="begin"/>
                </w:r>
                <w:r w:rsidR="009D53FB" w:rsidRPr="002E30A6">
                  <w:rPr>
                    <w:noProof/>
                    <w:color w:val="auto"/>
                  </w:rPr>
                  <w:instrText xml:space="preserve"> MERGEFIELD "Подразделение_филиал_заказчика" </w:instrText>
                </w:r>
                <w:r w:rsidR="009D53FB" w:rsidRPr="002E30A6">
                  <w:rPr>
                    <w:noProof/>
                    <w:color w:val="auto"/>
                  </w:rPr>
                  <w:fldChar w:fldCharType="separate"/>
                </w:r>
                <w:r w:rsidR="00F3408E">
                  <w:rPr>
                    <w:noProof/>
                  </w:rPr>
                  <w:t>Иркутской</w:t>
                </w:r>
                <w:r w:rsidR="005D2FED" w:rsidRPr="00711C05">
                  <w:rPr>
                    <w:noProof/>
                  </w:rPr>
                  <w:t xml:space="preserve"> ГЭС</w:t>
                </w:r>
                <w:r w:rsidR="009D53FB" w:rsidRPr="002E30A6">
                  <w:rPr>
                    <w:noProof/>
                    <w:color w:val="auto"/>
                  </w:rPr>
                  <w:fldChar w:fldCharType="end"/>
                </w:r>
                <w:r w:rsidR="00185F75" w:rsidRPr="002E30A6">
                  <w:rPr>
                    <w:color w:val="auto"/>
                  </w:rPr>
                  <w:t xml:space="preserve"> </w:t>
                </w:r>
                <w:r w:rsidR="009D53FB" w:rsidRPr="003945B6">
                  <w:rPr>
                    <w:noProof/>
                    <w:color w:val="004C80" w:themeColor="accent5" w:themeShade="80"/>
                  </w:rPr>
                  <w:fldChar w:fldCharType="begin"/>
                </w:r>
                <w:r w:rsidR="009D53FB" w:rsidRPr="003945B6">
                  <w:rPr>
                    <w:noProof/>
                    <w:color w:val="004C80" w:themeColor="accent5" w:themeShade="80"/>
                  </w:rPr>
                  <w:instrText xml:space="preserve"> MERGEFIELD "Заказчик" </w:instrText>
                </w:r>
                <w:r w:rsidR="009D53FB" w:rsidRPr="003945B6">
                  <w:rPr>
                    <w:noProof/>
                    <w:color w:val="004C80" w:themeColor="accent5" w:themeShade="80"/>
                  </w:rPr>
                  <w:fldChar w:fldCharType="separate"/>
                </w:r>
                <w:r w:rsidR="005D2FED" w:rsidRPr="003945B6">
                  <w:rPr>
                    <w:noProof/>
                    <w:color w:val="004C80" w:themeColor="accent5" w:themeShade="80"/>
                  </w:rPr>
                  <w:t>ООО «Евросибэнерго-Гидрогенерация»</w:t>
                </w:r>
                <w:r w:rsidR="009D53FB" w:rsidRPr="003945B6">
                  <w:rPr>
                    <w:noProof/>
                    <w:color w:val="004C80" w:themeColor="accent5" w:themeShade="80"/>
                  </w:rPr>
                  <w:fldChar w:fldCharType="end"/>
                </w:r>
              </w:sdtContent>
            </w:sdt>
          </w:p>
          <w:p w:rsidR="00E6558F" w:rsidRDefault="00E6558F" w:rsidP="00A02C54">
            <w:pPr>
              <w:pStyle w:val="af1"/>
              <w:rPr>
                <w:noProof/>
                <w:color w:val="auto"/>
              </w:rPr>
            </w:pPr>
          </w:p>
          <w:sdt>
            <w:sdtPr>
              <w:alias w:val="Предмет договора"/>
              <w:tag w:val="Предмет договора"/>
              <w:id w:val="-449698699"/>
              <w:placeholder>
                <w:docPart w:val="6D434BC290DB40EE80C8A0CB6B4AD557"/>
              </w:placeholder>
              <w15:color w:val="FFFF00"/>
            </w:sdtPr>
            <w:sdtContent>
              <w:p w:rsidR="00F3408E" w:rsidRDefault="007B2A91" w:rsidP="00F3408E">
                <w:pPr>
                  <w:pStyle w:val="af1"/>
                </w:pPr>
                <w:r>
                  <w:rPr>
                    <w:rFonts w:ascii="Times New Roman" w:hAnsi="Times New Roman"/>
                  </w:rPr>
                  <w:t>В</w:t>
                </w:r>
                <w:r w:rsidR="00117656" w:rsidRPr="00117656">
                  <w:rPr>
                    <w:rFonts w:ascii="Times New Roman" w:hAnsi="Times New Roman"/>
                  </w:rPr>
                  <w:t>ыполнение  строительных работ по объекту ИГЭС: "Площадка для сбора ТКО НБ ПБ"</w:t>
                </w:r>
              </w:p>
            </w:sdtContent>
          </w:sdt>
          <w:p w:rsidR="00E6558F" w:rsidRPr="002E30A6" w:rsidRDefault="00F3408E" w:rsidP="00F3408E">
            <w:pPr>
              <w:pStyle w:val="af1"/>
              <w:rPr>
                <w:color w:val="auto"/>
              </w:rPr>
            </w:pPr>
            <w:r w:rsidRPr="002E30A6">
              <w:rPr>
                <w:color w:val="auto"/>
              </w:rPr>
              <w:t xml:space="preserve"> </w:t>
            </w:r>
          </w:p>
          <w:p w:rsidR="00A02C54" w:rsidRPr="002E30A6" w:rsidRDefault="00A02C54" w:rsidP="009556D5">
            <w:pPr>
              <w:pStyle w:val="afd"/>
              <w:ind w:left="3402" w:right="3402"/>
              <w:rPr>
                <w:color w:val="auto"/>
              </w:rPr>
            </w:pPr>
            <w:r w:rsidRPr="002E30A6">
              <w:rPr>
                <w:color w:val="auto"/>
              </w:rPr>
              <w:t>№</w:t>
            </w:r>
            <w:r w:rsidR="00F17814" w:rsidRPr="002E30A6">
              <w:rPr>
                <w:color w:val="auto"/>
              </w:rPr>
              <w:t xml:space="preserve"> </w:t>
            </w:r>
            <w:bookmarkStart w:id="0" w:name="НомерВПланеЗакупки"/>
            <w:sdt>
              <w:sdtPr>
                <w:rPr>
                  <w:color w:val="auto"/>
                </w:rPr>
                <w:alias w:val="Номер в плане закупок"/>
                <w:tag w:val="Номер в плане закупок"/>
                <w:id w:val="-1649282154"/>
                <w:placeholder>
                  <w:docPart w:val="FF698AFD19DC4E65AC1ADFDBBC15EB77"/>
                </w:placeholder>
                <w15:color w:val="FFFF00"/>
              </w:sdtPr>
              <w:sdtContent>
                <w:r w:rsidR="009556D5">
                  <w:rPr>
                    <w:color w:val="auto"/>
                  </w:rPr>
                  <w:t>4</w:t>
                </w:r>
                <w:r w:rsidR="007B2A91">
                  <w:rPr>
                    <w:color w:val="auto"/>
                  </w:rPr>
                  <w:t>41</w:t>
                </w:r>
              </w:sdtContent>
            </w:sdt>
            <w:bookmarkEnd w:id="0"/>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F71572">
      <w:pPr>
        <w:pStyle w:val="15"/>
        <w:tabs>
          <w:tab w:val="right" w:leader="dot" w:pos="9629"/>
        </w:tabs>
        <w:rPr>
          <w:noProof/>
          <w:sz w:val="22"/>
          <w:szCs w:val="22"/>
          <w:lang w:eastAsia="ru-RU"/>
        </w:rPr>
      </w:pPr>
      <w:r w:rsidRPr="00F71572">
        <w:rPr>
          <w:highlight w:val="lightGray"/>
        </w:rPr>
        <w:t>1</w:t>
      </w:r>
      <w:r>
        <w:rPr>
          <w:sz w:val="24"/>
          <w:szCs w:val="24"/>
          <w:highlight w:val="lightGray"/>
        </w:rPr>
        <w:t xml:space="preserve">. </w:t>
      </w:r>
      <w:r w:rsidR="005D5422" w:rsidRPr="005D5422">
        <w:rPr>
          <w:sz w:val="24"/>
          <w:szCs w:val="24"/>
          <w:highlight w:val="lightGray"/>
        </w:rPr>
        <w:fldChar w:fldCharType="begin"/>
      </w:r>
      <w:r w:rsidR="005D5422" w:rsidRPr="005D5422">
        <w:rPr>
          <w:sz w:val="24"/>
          <w:szCs w:val="24"/>
          <w:highlight w:val="lightGray"/>
        </w:rPr>
        <w:instrText xml:space="preserve"> TOC \o "1-1" \h \z \u </w:instrText>
      </w:r>
      <w:r w:rsidR="005D5422"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443990">
          <w:rPr>
            <w:noProof/>
            <w:webHidden/>
          </w:rPr>
          <w:t>3</w:t>
        </w:r>
        <w:r w:rsidR="002E3D57">
          <w:rPr>
            <w:noProof/>
            <w:webHidden/>
          </w:rPr>
          <w:fldChar w:fldCharType="end"/>
        </w:r>
      </w:hyperlink>
    </w:p>
    <w:p w:rsidR="002E3D57" w:rsidRDefault="006F61BA">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sidR="00443990">
          <w:rPr>
            <w:noProof/>
            <w:webHidden/>
          </w:rPr>
          <w:t>4</w:t>
        </w:r>
        <w:r w:rsidR="002E3D57">
          <w:rPr>
            <w:noProof/>
            <w:webHidden/>
          </w:rPr>
          <w:fldChar w:fldCharType="end"/>
        </w:r>
      </w:hyperlink>
    </w:p>
    <w:p w:rsidR="002E3D57" w:rsidRDefault="006F61BA">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sidR="00443990">
          <w:rPr>
            <w:noProof/>
            <w:webHidden/>
          </w:rPr>
          <w:t>5</w:t>
        </w:r>
        <w:r w:rsidR="002E3D57">
          <w:rPr>
            <w:noProof/>
            <w:webHidden/>
          </w:rPr>
          <w:fldChar w:fldCharType="end"/>
        </w:r>
      </w:hyperlink>
    </w:p>
    <w:p w:rsidR="002E3D57" w:rsidRDefault="006F61BA">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sidR="00443990">
          <w:rPr>
            <w:noProof/>
            <w:webHidden/>
          </w:rPr>
          <w:t>7</w:t>
        </w:r>
        <w:r w:rsidR="002E3D57">
          <w:rPr>
            <w:noProof/>
            <w:webHidden/>
          </w:rPr>
          <w:fldChar w:fldCharType="end"/>
        </w:r>
      </w:hyperlink>
    </w:p>
    <w:p w:rsidR="002E3D57" w:rsidRDefault="006F61BA">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sidR="00443990">
          <w:rPr>
            <w:noProof/>
            <w:webHidden/>
          </w:rPr>
          <w:t>12</w:t>
        </w:r>
        <w:r w:rsidR="002E3D57">
          <w:rPr>
            <w:noProof/>
            <w:webHidden/>
          </w:rPr>
          <w:fldChar w:fldCharType="end"/>
        </w:r>
      </w:hyperlink>
    </w:p>
    <w:p w:rsidR="002E3D57" w:rsidRDefault="006F61BA">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sidR="00443990">
          <w:rPr>
            <w:noProof/>
            <w:webHidden/>
          </w:rPr>
          <w:t>17</w:t>
        </w:r>
        <w:r w:rsidR="002E3D57">
          <w:rPr>
            <w:noProof/>
            <w:webHidden/>
          </w:rPr>
          <w:fldChar w:fldCharType="end"/>
        </w:r>
      </w:hyperlink>
    </w:p>
    <w:p w:rsidR="002E3D57" w:rsidRDefault="006F61BA">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sidR="00443990">
          <w:rPr>
            <w:noProof/>
            <w:webHidden/>
          </w:rPr>
          <w:t>19</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F71572" w:rsidP="005D5422">
      <w:pPr>
        <w:pStyle w:val="1"/>
        <w:numPr>
          <w:ilvl w:val="0"/>
          <w:numId w:val="0"/>
        </w:numPr>
        <w:rPr>
          <w:color w:val="auto"/>
        </w:rPr>
      </w:pPr>
      <w:bookmarkStart w:id="1" w:name="_Toc103845960"/>
      <w:r>
        <w:rPr>
          <w:color w:val="auto"/>
        </w:rPr>
        <w:lastRenderedPageBreak/>
        <w:t>1.</w:t>
      </w:r>
      <w:r w:rsidR="00CA0E14" w:rsidRPr="002E30A6">
        <w:rPr>
          <w:color w:val="auto"/>
        </w:rPr>
        <w:t>Основная информация</w:t>
      </w:r>
      <w:r w:rsidR="005005BE" w:rsidRPr="002E30A6">
        <w:rPr>
          <w:color w:val="auto"/>
        </w:rPr>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742B60">
            <w:pPr>
              <w:pStyle w:val="119"/>
              <w:ind w:left="0"/>
              <w:rPr>
                <w:color w:val="auto"/>
              </w:rPr>
            </w:pPr>
          </w:p>
        </w:tc>
        <w:tc>
          <w:tcPr>
            <w:tcW w:w="4394" w:type="dxa"/>
          </w:tcPr>
          <w:p w:rsidR="00EF1AD5" w:rsidRPr="002E30A6" w:rsidRDefault="00EF1AD5" w:rsidP="002F2A41">
            <w:r w:rsidRPr="002E30A6">
              <w:t>Заказчик</w:t>
            </w:r>
          </w:p>
        </w:tc>
        <w:sdt>
          <w:sdtPr>
            <w:alias w:val="Заказчик"/>
            <w:tag w:val="Заказчик"/>
            <w:id w:val="-1598785106"/>
            <w:placeholder>
              <w:docPart w:val="2D12030DED9F484A82617A0BF22A9C33"/>
            </w:placeholder>
            <w15:color w:val="FFFF00"/>
          </w:sdtPr>
          <w:sdtContent>
            <w:tc>
              <w:tcPr>
                <w:tcW w:w="4395" w:type="dxa"/>
              </w:tcPr>
              <w:p w:rsidR="00EF1AD5" w:rsidRPr="002E30A6" w:rsidRDefault="009D53FB" w:rsidP="00E828B0">
                <w:r w:rsidRPr="002E30A6">
                  <w:rPr>
                    <w:noProof/>
                  </w:rPr>
                  <w:fldChar w:fldCharType="begin"/>
                </w:r>
                <w:r w:rsidRPr="002E30A6">
                  <w:rPr>
                    <w:noProof/>
                  </w:rPr>
                  <w:instrText xml:space="preserve"> MERGEFIELD "Заказчик" </w:instrText>
                </w:r>
                <w:r w:rsidRPr="002E30A6">
                  <w:rPr>
                    <w:noProof/>
                  </w:rPr>
                  <w:fldChar w:fldCharType="separate"/>
                </w:r>
                <w:r w:rsidR="005D2FED">
                  <w:rPr>
                    <w:noProof/>
                  </w:rPr>
                  <w:t>ООО «Евросибэнерго-Гидрогенерация»</w:t>
                </w:r>
                <w:r w:rsidRPr="002E30A6">
                  <w:rPr>
                    <w:noProof/>
                  </w:rPr>
                  <w:fldChar w:fldCharType="end"/>
                </w:r>
              </w:p>
            </w:tc>
          </w:sdtContent>
        </w:sdt>
      </w:tr>
      <w:tr w:rsidR="002E30A6" w:rsidRPr="002E30A6" w:rsidTr="009A2CC4">
        <w:trPr>
          <w:trHeight w:val="20"/>
        </w:trPr>
        <w:tc>
          <w:tcPr>
            <w:tcW w:w="851" w:type="dxa"/>
          </w:tcPr>
          <w:p w:rsidR="008F603B" w:rsidRPr="002E30A6" w:rsidRDefault="008F603B" w:rsidP="00742B60">
            <w:pPr>
              <w:pStyle w:val="119"/>
              <w:ind w:left="0"/>
              <w:rPr>
                <w:color w:val="auto"/>
              </w:rPr>
            </w:pPr>
          </w:p>
        </w:tc>
        <w:tc>
          <w:tcPr>
            <w:tcW w:w="4394" w:type="dxa"/>
          </w:tcPr>
          <w:p w:rsidR="008F603B" w:rsidRPr="002E30A6" w:rsidRDefault="008F603B" w:rsidP="002F2A41">
            <w:r w:rsidRPr="002E30A6">
              <w:t>Подразделение (филиал) заказчика</w:t>
            </w:r>
          </w:p>
        </w:tc>
        <w:sdt>
          <w:sdtPr>
            <w:alias w:val="Подразделение (филиал) заказчика"/>
            <w:tag w:val="Подразделение (филиал) заказчика"/>
            <w:id w:val="-944313588"/>
            <w:placeholder>
              <w:docPart w:val="8794B00A6EDA4A16A05C3397B745B9C6"/>
            </w:placeholder>
            <w15:color w:val="FFFF00"/>
          </w:sdtPr>
          <w:sdtContent>
            <w:tc>
              <w:tcPr>
                <w:tcW w:w="4395" w:type="dxa"/>
              </w:tcPr>
              <w:p w:rsidR="008F603B" w:rsidRPr="002E30A6" w:rsidRDefault="009D53FB" w:rsidP="00E828B0">
                <w:r w:rsidRPr="002E30A6">
                  <w:rPr>
                    <w:noProof/>
                  </w:rPr>
                  <w:fldChar w:fldCharType="begin"/>
                </w:r>
                <w:r w:rsidRPr="002E30A6">
                  <w:rPr>
                    <w:noProof/>
                  </w:rPr>
                  <w:instrText xml:space="preserve"> MERGEFIELD "Подразделение_филиал_заказчика" </w:instrText>
                </w:r>
                <w:r w:rsidRPr="002E30A6">
                  <w:rPr>
                    <w:noProof/>
                  </w:rPr>
                  <w:fldChar w:fldCharType="separate"/>
                </w:r>
                <w:r w:rsidR="005D2FED">
                  <w:rPr>
                    <w:noProof/>
                  </w:rPr>
                  <w:t>Иркутская ГЭС</w:t>
                </w:r>
                <w:r w:rsidRPr="002E30A6">
                  <w:rPr>
                    <w:noProof/>
                  </w:rPr>
                  <w:fldChar w:fldCharType="end"/>
                </w:r>
              </w:p>
            </w:tc>
          </w:sdtContent>
        </w:sdt>
      </w:tr>
      <w:tr w:rsidR="002E30A6" w:rsidRPr="002E30A6" w:rsidTr="009A2CC4">
        <w:trPr>
          <w:trHeight w:val="709"/>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sdt>
          <w:sdtPr>
            <w:alias w:val="Предмет договора"/>
            <w:tag w:val="Предмет договора"/>
            <w:id w:val="82583757"/>
            <w:placeholder>
              <w:docPart w:val="FC5BDD604A104CFDBF8A6130E2D60865"/>
            </w:placeholder>
            <w15:color w:val="FFFF00"/>
          </w:sdtPr>
          <w:sdtContent>
            <w:tc>
              <w:tcPr>
                <w:tcW w:w="4395" w:type="dxa"/>
                <w:shd w:val="clear" w:color="auto" w:fill="FFFFCD" w:themeFill="background2"/>
              </w:tcPr>
              <w:p w:rsidR="0056005A" w:rsidRPr="00210823" w:rsidRDefault="007B2A91" w:rsidP="00210823">
                <w:r>
                  <w:t>В</w:t>
                </w:r>
                <w:r w:rsidRPr="007B2A91">
                  <w:t>ыполнение  строительных работ по объекту ИГЭС: "Площадка для сбора ТКО НБ ПБ"</w:t>
                </w:r>
              </w:p>
            </w:tc>
          </w:sdtContent>
        </w:sdt>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bookmarkStart w:id="2" w:name="НМЦД"/>
        <w:tc>
          <w:tcPr>
            <w:tcW w:w="4395" w:type="dxa"/>
            <w:shd w:val="clear" w:color="auto" w:fill="FFFFCD" w:themeFill="background2"/>
          </w:tcPr>
          <w:p w:rsidR="0056005A" w:rsidRPr="002E30A6" w:rsidRDefault="006F61BA" w:rsidP="000A20E6">
            <w:sdt>
              <w:sdtPr>
                <w:rPr>
                  <w:noProof/>
                </w:rPr>
                <w:alias w:val="НМЦД"/>
                <w:tag w:val="НМЦД"/>
                <w:id w:val="-1900275233"/>
                <w:placeholder>
                  <w:docPart w:val="B8831F6E3C444EFFB3040BF173436FFB"/>
                </w:placeholder>
                <w15:color w:val="FFFF00"/>
              </w:sdtPr>
              <w:sdtContent>
                <w:r w:rsidR="007B2A91">
                  <w:rPr>
                    <w:noProof/>
                  </w:rPr>
                  <w:t>240 645</w:t>
                </w:r>
                <w:r w:rsidR="008A0E72" w:rsidRPr="009556D5">
                  <w:rPr>
                    <w:noProof/>
                  </w:rPr>
                  <w:t>,00</w:t>
                </w:r>
              </w:sdtContent>
            </w:sdt>
            <w:r w:rsidR="00111DD0" w:rsidRPr="002E30A6">
              <w:rPr>
                <w:noProof/>
              </w:rPr>
              <w:t xml:space="preserve"> </w:t>
            </w:r>
            <w:sdt>
              <w:sdtPr>
                <w:id w:val="310217806"/>
                <w:placeholder>
                  <w:docPart w:val="A5E0A63983044E7F9A7459F77BB39122"/>
                </w:placeholder>
                <w15:color w:val="FFFF00"/>
                <w:comboBox>
                  <w:listItem w:displayText="рублей" w:value="рублей"/>
                  <w:listItem w:displayText="долларов" w:value="долларов"/>
                  <w:listItem w:displayText="евро" w:value="евро"/>
                </w:comboBox>
              </w:sdtPr>
              <w:sdtContent>
                <w:r w:rsidR="0056005A" w:rsidRPr="002E30A6">
                  <w:t>рублей</w:t>
                </w:r>
              </w:sdtContent>
            </w:sdt>
            <w:r w:rsidR="0056005A" w:rsidRPr="002E30A6">
              <w:t xml:space="preserve"> </w:t>
            </w:r>
            <w:sdt>
              <w:sdtPr>
                <w:id w:val="-881862757"/>
                <w:placeholder>
                  <w:docPart w:val="88DCBCE44F704DE3A3D0DA2F19DE3CA5"/>
                </w:placeholder>
                <w15:color w:val="FFFF00"/>
                <w:comboBox>
                  <w:listItem w:displayText="без учета НДС" w:value="без учета НДС"/>
                  <w:listItem w:displayText="с учетом НДС" w:value="с учетом НДС"/>
                </w:comboBox>
              </w:sdtPr>
              <w:sdtContent>
                <w:r w:rsidR="0056005A" w:rsidRPr="002E30A6">
                  <w:t>без учета НДС</w:t>
                </w:r>
              </w:sdtContent>
            </w:sdt>
            <w:bookmarkEnd w:id="2"/>
          </w:p>
        </w:tc>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9556D5" w:rsidRDefault="0056005A" w:rsidP="00984AB2">
            <w:r w:rsidRPr="002E30A6">
              <w:t>НДС, рублей</w:t>
            </w:r>
          </w:p>
        </w:tc>
        <w:tc>
          <w:tcPr>
            <w:tcW w:w="4395" w:type="dxa"/>
            <w:shd w:val="clear" w:color="auto" w:fill="FFFFCD" w:themeFill="background2"/>
          </w:tcPr>
          <w:p w:rsidR="0056005A" w:rsidRPr="002E30A6" w:rsidRDefault="006F61BA" w:rsidP="00080D4C">
            <w:sdt>
              <w:sdtPr>
                <w:rPr>
                  <w:noProof/>
                </w:rPr>
                <w:alias w:val="Сумма НДС"/>
                <w:tag w:val="Сумма НДС"/>
                <w:id w:val="1618712047"/>
                <w:placeholder>
                  <w:docPart w:val="256FCA3F663E4AF9B0E769E2D71657F1"/>
                </w:placeholder>
                <w15:color w:val="FFFF00"/>
              </w:sdtPr>
              <w:sdtContent>
                <w:r w:rsidR="007B2A91">
                  <w:rPr>
                    <w:noProof/>
                  </w:rPr>
                  <w:t>48 129</w:t>
                </w:r>
                <w:r w:rsidR="009556D5">
                  <w:rPr>
                    <w:noProof/>
                  </w:rPr>
                  <w:t>,</w:t>
                </w:r>
                <w:r w:rsidR="007B2A91">
                  <w:rPr>
                    <w:noProof/>
                  </w:rPr>
                  <w:t>0</w:t>
                </w:r>
                <w:r w:rsidR="00080D4C">
                  <w:rPr>
                    <w:noProof/>
                  </w:rPr>
                  <w:t>0</w:t>
                </w:r>
              </w:sdtContent>
            </w:sdt>
          </w:p>
        </w:tc>
      </w:tr>
      <w:tr w:rsidR="00FF7EB5" w:rsidRPr="002E30A6" w:rsidTr="009A2CC4">
        <w:trPr>
          <w:trHeight w:val="20"/>
        </w:trPr>
        <w:tc>
          <w:tcPr>
            <w:tcW w:w="851" w:type="dxa"/>
            <w:shd w:val="clear" w:color="auto" w:fill="FFFFCD" w:themeFill="background2"/>
          </w:tcPr>
          <w:p w:rsidR="00FF7EB5" w:rsidRPr="002E30A6" w:rsidRDefault="00FF7EB5" w:rsidP="00742B60">
            <w:pPr>
              <w:pStyle w:val="119"/>
              <w:ind w:left="0"/>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FF7EB5" w:rsidP="00FF7EB5">
            <w:pPr>
              <w:rPr>
                <w:noProof/>
              </w:rPr>
            </w:pPr>
            <w:r>
              <w:rPr>
                <w:noProof/>
              </w:rPr>
              <w:fldChar w:fldCharType="begin"/>
            </w:r>
            <w:r>
              <w:rPr>
                <w:noProof/>
              </w:rPr>
              <w:instrText xml:space="preserve"> MERGEFIELD Возможность_превышения_НМЦД_16 </w:instrText>
            </w:r>
            <w:r>
              <w:rPr>
                <w:noProof/>
              </w:rPr>
              <w:fldChar w:fldCharType="separate"/>
            </w:r>
            <w:r w:rsidR="006F61BA">
              <w:rPr>
                <w:noProof/>
              </w:rPr>
              <w:t>Д</w:t>
            </w:r>
            <w:r w:rsidR="005D2FED">
              <w:rPr>
                <w:noProof/>
              </w:rPr>
              <w:t>опустимо</w:t>
            </w:r>
            <w:r>
              <w:rPr>
                <w:noProof/>
              </w:rPr>
              <w:fldChar w:fldCharType="end"/>
            </w:r>
          </w:p>
        </w:tc>
      </w:tr>
      <w:tr w:rsidR="00AF081F" w:rsidRPr="002E30A6" w:rsidTr="009A2CC4">
        <w:trPr>
          <w:trHeight w:val="20"/>
        </w:trPr>
        <w:tc>
          <w:tcPr>
            <w:tcW w:w="851" w:type="dxa"/>
            <w:shd w:val="clear" w:color="auto" w:fill="FFFFCD" w:themeFill="background2"/>
          </w:tcPr>
          <w:p w:rsidR="00AF081F" w:rsidRPr="002E30A6" w:rsidRDefault="00AF081F" w:rsidP="00742B60">
            <w:pPr>
              <w:pStyle w:val="119"/>
              <w:ind w:left="0"/>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AF081F" w:rsidP="00E62872">
            <w:pPr>
              <w:rPr>
                <w:noProof/>
              </w:rPr>
            </w:pPr>
            <w:r>
              <w:rPr>
                <w:noProof/>
              </w:rPr>
              <w:fldChar w:fldCharType="begin"/>
            </w:r>
            <w:r>
              <w:rPr>
                <w:noProof/>
              </w:rPr>
              <w:instrText xml:space="preserve"> MERGEFIELD  Аванс  \* MERGEFORMAT </w:instrText>
            </w:r>
            <w:r>
              <w:rPr>
                <w:noProof/>
              </w:rPr>
              <w:fldChar w:fldCharType="separate"/>
            </w:r>
            <w:r w:rsidR="005D2FED">
              <w:rPr>
                <w:noProof/>
              </w:rPr>
              <w:t>0%</w:t>
            </w:r>
            <w:r>
              <w:rPr>
                <w:noProof/>
              </w:rPr>
              <w:fldChar w:fldCharType="end"/>
            </w:r>
          </w:p>
        </w:tc>
      </w:tr>
      <w:tr w:rsidR="00E62872" w:rsidRPr="002E30A6" w:rsidTr="00EE3CA5">
        <w:trPr>
          <w:trHeight w:val="759"/>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B269D17AA17F45E3859931BAE2314780"/>
            </w:placeholder>
            <w15:color w:val="FFFF00"/>
          </w:sdtPr>
          <w:sdtContent>
            <w:sdt>
              <w:sdtPr>
                <w:rPr>
                  <w:noProof/>
                </w:rPr>
                <w:alias w:val="Предмет договора"/>
                <w:tag w:val="Предмет договора"/>
                <w:id w:val="1853689997"/>
                <w:placeholder>
                  <w:docPart w:val="4EB49A360ED449A2A5B21D75A2DAFDC6"/>
                </w:placeholder>
                <w15:color w:val="FFFF00"/>
              </w:sdtPr>
              <w:sdtEndPr>
                <w:rPr>
                  <w:noProof w:val="0"/>
                </w:rPr>
              </w:sdtEndPr>
              <w:sdtContent>
                <w:tc>
                  <w:tcPr>
                    <w:tcW w:w="4395" w:type="dxa"/>
                  </w:tcPr>
                  <w:p w:rsidR="00E62872" w:rsidRPr="002E30A6" w:rsidRDefault="007B2A91" w:rsidP="009556D5">
                    <w:pPr>
                      <w:rPr>
                        <w:noProof/>
                      </w:rPr>
                    </w:pPr>
                    <w:r>
                      <w:t>В</w:t>
                    </w:r>
                    <w:r w:rsidRPr="007B2A91">
                      <w:t>ыполнение  строительных работ по объекту ИГЭС: "Площадка для сбора ТКО НБ ПБ"</w:t>
                    </w:r>
                  </w:p>
                </w:tc>
              </w:sdtContent>
            </w:sdt>
          </w:sdtContent>
        </w:sdt>
      </w:tr>
      <w:tr w:rsidR="00E62872" w:rsidRPr="002E30A6" w:rsidTr="00EE3CA5">
        <w:trPr>
          <w:trHeight w:val="491"/>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Допуск альтернативных предложений</w:t>
            </w:r>
          </w:p>
        </w:tc>
        <w:tc>
          <w:tcPr>
            <w:tcW w:w="4395" w:type="dxa"/>
          </w:tcPr>
          <w:p w:rsidR="00E62872" w:rsidRPr="002E30A6" w:rsidRDefault="00E62872" w:rsidP="00E62872">
            <w:pPr>
              <w:rPr>
                <w:noProof/>
              </w:rPr>
            </w:pPr>
            <w:r w:rsidRPr="002E30A6">
              <w:fldChar w:fldCharType="begin"/>
            </w:r>
            <w:r w:rsidRPr="002E30A6">
              <w:instrText xml:space="preserve"> IF </w:instrText>
            </w:r>
            <w:fldSimple w:instr=" MERGEFIELD Рассмотрение_альтернативных_предложений ">
              <w:r w:rsidR="005D2FED">
                <w:rPr>
                  <w:noProof/>
                </w:rPr>
                <w:instrText>Альтернативное предложение не предусмотрено</w:instrText>
              </w:r>
            </w:fldSimple>
            <w:r w:rsidRPr="002E30A6">
              <w:instrText xml:space="preserve"> = "Да" "Допускается подача альтернативных предложений." "Альтернативные предложения не рассматриваются." </w:instrText>
            </w:r>
            <w:r w:rsidRPr="002E30A6">
              <w:fldChar w:fldCharType="separate"/>
            </w:r>
            <w:r w:rsidR="006F61BA" w:rsidRPr="002E30A6">
              <w:rPr>
                <w:noProof/>
              </w:rPr>
              <w:t>Альтернативные предложения не рассматриваются.</w:t>
            </w:r>
            <w:r w:rsidRPr="002E30A6">
              <w:fldChar w:fldCharType="end"/>
            </w:r>
          </w:p>
        </w:tc>
      </w:tr>
      <w:tr w:rsidR="00E62872" w:rsidRPr="002E30A6" w:rsidTr="00EE3CA5">
        <w:trPr>
          <w:trHeight w:val="546"/>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Делимость предмета закупки</w:t>
            </w:r>
          </w:p>
        </w:tc>
        <w:sdt>
          <w:sdtPr>
            <w:rPr>
              <w:noProof/>
            </w:rPr>
            <w:alias w:val="Делимость"/>
            <w:tag w:val="Делимость"/>
            <w:id w:val="499862702"/>
            <w:placeholder>
              <w:docPart w:val="D47E10653FDF4917B46A751CC4E9FBCA"/>
            </w:placeholder>
            <w15:color w:val="FFFF00"/>
          </w:sdt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sidR="005D2FED">
                  <w:rPr>
                    <w:noProof/>
                  </w:rPr>
                  <w:t>Предмет закупки не является делимым</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pPr>
              <w:rPr>
                <w:lang w:val="en-US"/>
              </w:rPr>
            </w:pPr>
            <w:r w:rsidRPr="002E30A6">
              <w:t>Способ закупки</w:t>
            </w:r>
          </w:p>
        </w:tc>
        <w:sdt>
          <w:sdtPr>
            <w:rPr>
              <w:noProof/>
            </w:rPr>
            <w:alias w:val="Способ закупки"/>
            <w:tag w:val="Способ закупки"/>
            <w:id w:val="1744752774"/>
            <w:placeholder>
              <w:docPart w:val="C5EFE02AA8F44CEBAEC1726A20EAC7D2"/>
            </w:placeholder>
            <w15:color w:val="FFFF00"/>
          </w:sdt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Способ_закупки  \* MERGEFORMAT </w:instrText>
                </w:r>
                <w:r w:rsidRPr="002E30A6">
                  <w:rPr>
                    <w:noProof/>
                  </w:rPr>
                  <w:fldChar w:fldCharType="separate"/>
                </w:r>
                <w:r w:rsidR="005D2FED">
                  <w:rPr>
                    <w:noProof/>
                  </w:rPr>
                  <w:t>Анализ предложений</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sdt>
          <w:sdtPr>
            <w:alias w:val="ФИО тех. специалиста"/>
            <w:tag w:val="ФИО тех. специалиста"/>
            <w:id w:val="1340283039"/>
            <w:placeholder>
              <w:docPart w:val="8A22F824F0BC49009806DD7E0B075A14"/>
            </w:placeholder>
            <w15:color w:val="FFFF00"/>
          </w:sdtPr>
          <w:sdtContent>
            <w:tc>
              <w:tcPr>
                <w:tcW w:w="4395" w:type="dxa"/>
              </w:tcPr>
              <w:p w:rsidR="00E62872" w:rsidRPr="002E30A6" w:rsidRDefault="007B2A91" w:rsidP="009556D5">
                <w:r>
                  <w:rPr>
                    <w:noProof/>
                  </w:rPr>
                  <w:t>Кочкин Евгений Александрович</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Телефон технического специалиста</w:t>
            </w:r>
          </w:p>
        </w:tc>
        <w:sdt>
          <w:sdtPr>
            <w:alias w:val="Телефон тех. специалиста"/>
            <w:tag w:val="Телефон тех. специалиста"/>
            <w:id w:val="105236258"/>
            <w:placeholder>
              <w:docPart w:val="0C4DC205863C4738A77A7F5FC6599C52"/>
            </w:placeholder>
            <w15:color w:val="FFFF00"/>
          </w:sdtPr>
          <w:sdtContent>
            <w:tc>
              <w:tcPr>
                <w:tcW w:w="4395" w:type="dxa"/>
              </w:tcPr>
              <w:p w:rsidR="00E62872" w:rsidRPr="002E30A6" w:rsidRDefault="00E62872" w:rsidP="008F5406">
                <w:r w:rsidRPr="002E30A6">
                  <w:rPr>
                    <w:noProof/>
                  </w:rPr>
                  <w:fldChar w:fldCharType="begin"/>
                </w:r>
                <w:r w:rsidRPr="002E30A6">
                  <w:rPr>
                    <w:noProof/>
                  </w:rPr>
                  <w:instrText xml:space="preserve"> MERGEFIELD "Телефон_технического_специалиста"</w:instrText>
                </w:r>
                <w:r w:rsidRPr="002E30A6">
                  <w:rPr>
                    <w:noProof/>
                  </w:rPr>
                  <w:fldChar w:fldCharType="separate"/>
                </w:r>
                <w:r w:rsidR="005D2FED">
                  <w:rPr>
                    <w:noProof/>
                  </w:rPr>
                  <w:t>7</w:t>
                </w:r>
                <w:r w:rsidR="00E35368">
                  <w:rPr>
                    <w:noProof/>
                  </w:rPr>
                  <w:t xml:space="preserve"> </w:t>
                </w:r>
                <w:r w:rsidR="005D2FED">
                  <w:rPr>
                    <w:noProof/>
                  </w:rPr>
                  <w:t>3952</w:t>
                </w:r>
                <w:r w:rsidR="00E35368">
                  <w:rPr>
                    <w:noProof/>
                  </w:rPr>
                  <w:t xml:space="preserve"> </w:t>
                </w:r>
                <w:r w:rsidR="005D2FED">
                  <w:rPr>
                    <w:noProof/>
                  </w:rPr>
                  <w:t>793</w:t>
                </w:r>
                <w:r w:rsidR="00E35368">
                  <w:rPr>
                    <w:noProof/>
                  </w:rPr>
                  <w:t xml:space="preserve"> </w:t>
                </w:r>
                <w:r w:rsidRPr="002E30A6">
                  <w:rPr>
                    <w:noProof/>
                  </w:rPr>
                  <w:fldChar w:fldCharType="end"/>
                </w:r>
                <w:r w:rsidR="007B2A91">
                  <w:rPr>
                    <w:noProof/>
                  </w:rPr>
                  <w:t>860</w:t>
                </w:r>
              </w:p>
            </w:tc>
          </w:sdtContent>
        </w:sdt>
      </w:tr>
      <w:tr w:rsidR="00E62872" w:rsidRPr="009556D5"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B5A152F476214CC9B2E2599B2D775FD9"/>
            </w:placeholder>
            <w15:color w:val="FFFF00"/>
          </w:sdtPr>
          <w:sdtContent>
            <w:tc>
              <w:tcPr>
                <w:tcW w:w="4395" w:type="dxa"/>
              </w:tcPr>
              <w:p w:rsidR="00E62872" w:rsidRPr="007B2A91" w:rsidRDefault="007B2A91" w:rsidP="00210823">
                <w:proofErr w:type="spellStart"/>
                <w:r>
                  <w:rPr>
                    <w:lang w:val="en-US"/>
                  </w:rPr>
                  <w:t>kochkin</w:t>
                </w:r>
                <w:proofErr w:type="spellEnd"/>
                <w:r w:rsidRPr="007B2A91">
                  <w:t>_</w:t>
                </w:r>
                <w:proofErr w:type="spellStart"/>
                <w:r>
                  <w:rPr>
                    <w:lang w:val="en-US"/>
                  </w:rPr>
                  <w:t>ea</w:t>
                </w:r>
                <w:proofErr w:type="spellEnd"/>
                <w:r w:rsidR="009556D5" w:rsidRPr="007B2A91">
                  <w:t>@</w:t>
                </w:r>
                <w:proofErr w:type="spellStart"/>
                <w:r w:rsidR="009556D5">
                  <w:rPr>
                    <w:lang w:val="en-US"/>
                  </w:rPr>
                  <w:t>eurosib</w:t>
                </w:r>
                <w:proofErr w:type="spellEnd"/>
                <w:r w:rsidR="009556D5" w:rsidRPr="007B2A91">
                  <w:t>-</w:t>
                </w:r>
                <w:r w:rsidR="009556D5">
                  <w:rPr>
                    <w:lang w:val="en-US"/>
                  </w:rPr>
                  <w:t>hydro</w:t>
                </w:r>
                <w:r w:rsidR="009556D5" w:rsidRPr="007B2A91">
                  <w:t>.</w:t>
                </w:r>
                <w:proofErr w:type="spellStart"/>
                <w:r w:rsidR="009556D5">
                  <w:rPr>
                    <w:lang w:val="en-US"/>
                  </w:rPr>
                  <w:t>ru</w:t>
                </w:r>
                <w:proofErr w:type="spellEnd"/>
              </w:p>
            </w:tc>
          </w:sdtContent>
        </w:sdt>
      </w:tr>
      <w:tr w:rsidR="00E62872" w:rsidRPr="002E30A6" w:rsidTr="009A2CC4">
        <w:trPr>
          <w:trHeight w:val="20"/>
        </w:trPr>
        <w:tc>
          <w:tcPr>
            <w:tcW w:w="851" w:type="dxa"/>
          </w:tcPr>
          <w:p w:rsidR="00E62872" w:rsidRPr="007B2A91" w:rsidRDefault="00E62872" w:rsidP="00742B60">
            <w:pPr>
              <w:pStyle w:val="119"/>
              <w:ind w:left="0"/>
              <w:rPr>
                <w:color w:val="auto"/>
              </w:rPr>
            </w:pPr>
          </w:p>
        </w:tc>
        <w:tc>
          <w:tcPr>
            <w:tcW w:w="4394" w:type="dxa"/>
          </w:tcPr>
          <w:p w:rsidR="00E62872" w:rsidRPr="002E30A6" w:rsidRDefault="00E62872" w:rsidP="00E62872">
            <w:r w:rsidRPr="002E30A6">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CDBF76E25E2F4A08B5BB98FC0DBD83FD"/>
            </w:placeholder>
            <w15:color w:val="FFFF00"/>
          </w:sdtPr>
          <w:sdtContent>
            <w:tc>
              <w:tcPr>
                <w:tcW w:w="4395" w:type="dxa"/>
              </w:tcPr>
              <w:p w:rsidR="00E62872" w:rsidRPr="002E30A6" w:rsidRDefault="009556D5" w:rsidP="00C64D77">
                <w:pPr>
                  <w:rPr>
                    <w:noProof/>
                  </w:rPr>
                </w:pPr>
                <w:r>
                  <w:rPr>
                    <w:noProof/>
                  </w:rPr>
                  <w:t>Распутин Сергей Иванович</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 xml:space="preserve">Телефон куратора закупки </w:t>
            </w:r>
          </w:p>
        </w:tc>
        <w:sdt>
          <w:sdtPr>
            <w:alias w:val="Телефон куратора закупки"/>
            <w:tag w:val="Телефон куратора закупки"/>
            <w:id w:val="584111768"/>
            <w:placeholder>
              <w:docPart w:val="C981B349140D4E18AF621E4ED70FEF94"/>
            </w:placeholder>
            <w15:color w:val="FFFF00"/>
          </w:sdtPr>
          <w:sdtContent>
            <w:tc>
              <w:tcPr>
                <w:tcW w:w="4395" w:type="dxa"/>
              </w:tcPr>
              <w:p w:rsidR="00482D35" w:rsidRDefault="00E62872" w:rsidP="00210823">
                <w:pPr>
                  <w:rPr>
                    <w:noProof/>
                  </w:rPr>
                </w:pPr>
                <w:r w:rsidRPr="002E30A6">
                  <w:rPr>
                    <w:noProof/>
                  </w:rPr>
                  <w:fldChar w:fldCharType="begin"/>
                </w:r>
                <w:r w:rsidRPr="002E30A6">
                  <w:rPr>
                    <w:noProof/>
                  </w:rPr>
                  <w:instrText xml:space="preserve"> MERGEFIELD "Телефон_куратора_закупки" </w:instrText>
                </w:r>
                <w:r w:rsidRPr="002E30A6">
                  <w:rPr>
                    <w:noProof/>
                  </w:rPr>
                  <w:fldChar w:fldCharType="separate"/>
                </w:r>
                <w:r w:rsidR="00E35368">
                  <w:rPr>
                    <w:noProof/>
                  </w:rPr>
                  <w:t>7</w:t>
                </w:r>
                <w:r w:rsidR="005D2FED">
                  <w:rPr>
                    <w:noProof/>
                  </w:rPr>
                  <w:t xml:space="preserve"> 3952 79</w:t>
                </w:r>
                <w:r w:rsidR="00B140B0">
                  <w:rPr>
                    <w:noProof/>
                  </w:rPr>
                  <w:t>3-</w:t>
                </w:r>
                <w:r w:rsidRPr="002E30A6">
                  <w:rPr>
                    <w:noProof/>
                  </w:rPr>
                  <w:fldChar w:fldCharType="end"/>
                </w:r>
                <w:r w:rsidR="009556D5">
                  <w:rPr>
                    <w:noProof/>
                  </w:rPr>
                  <w:t>862</w:t>
                </w:r>
              </w:p>
              <w:p w:rsidR="00E62872" w:rsidRPr="002E30A6" w:rsidRDefault="00E62872" w:rsidP="00C64D77"/>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куратора закупки</w:t>
            </w:r>
          </w:p>
        </w:tc>
        <w:tc>
          <w:tcPr>
            <w:tcW w:w="4395" w:type="dxa"/>
          </w:tcPr>
          <w:p w:rsidR="00482D35" w:rsidRPr="009556D5" w:rsidRDefault="009556D5" w:rsidP="00210823">
            <w:proofErr w:type="spellStart"/>
            <w:r w:rsidRPr="009556D5">
              <w:rPr>
                <w:rStyle w:val="ae"/>
                <w:lang w:val="en-US"/>
              </w:rPr>
              <w:t>rasputin</w:t>
            </w:r>
            <w:proofErr w:type="spellEnd"/>
            <w:r w:rsidRPr="009556D5">
              <w:rPr>
                <w:rStyle w:val="ae"/>
              </w:rPr>
              <w:t>_</w:t>
            </w:r>
            <w:proofErr w:type="spellStart"/>
            <w:r w:rsidRPr="009556D5">
              <w:rPr>
                <w:rStyle w:val="ae"/>
                <w:lang w:val="en-US"/>
              </w:rPr>
              <w:t>si</w:t>
            </w:r>
            <w:proofErr w:type="spellEnd"/>
            <w:r w:rsidRPr="009556D5">
              <w:rPr>
                <w:rStyle w:val="ae"/>
              </w:rPr>
              <w:t>@</w:t>
            </w:r>
            <w:proofErr w:type="spellStart"/>
            <w:r w:rsidRPr="009556D5">
              <w:rPr>
                <w:rStyle w:val="ae"/>
                <w:lang w:val="en-US"/>
              </w:rPr>
              <w:t>eurosib</w:t>
            </w:r>
            <w:proofErr w:type="spellEnd"/>
            <w:r w:rsidRPr="009556D5">
              <w:rPr>
                <w:rStyle w:val="ae"/>
              </w:rPr>
              <w:t>-</w:t>
            </w:r>
            <w:r w:rsidRPr="009556D5">
              <w:rPr>
                <w:rStyle w:val="ae"/>
                <w:lang w:val="en-US"/>
              </w:rPr>
              <w:t>hydro</w:t>
            </w:r>
            <w:r w:rsidRPr="009556D5">
              <w:rPr>
                <w:rStyle w:val="ae"/>
              </w:rPr>
              <w:t>.</w:t>
            </w:r>
            <w:proofErr w:type="spellStart"/>
            <w:r w:rsidRPr="009556D5">
              <w:rPr>
                <w:rStyle w:val="ae"/>
                <w:lang w:val="en-US"/>
              </w:rPr>
              <w:t>ru</w:t>
            </w:r>
            <w:proofErr w:type="spellEnd"/>
          </w:p>
        </w:tc>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Местонахождение заказчика</w:t>
            </w:r>
          </w:p>
        </w:tc>
        <w:sdt>
          <w:sdtPr>
            <w:alias w:val="Адрес местонахождения (юр. адрес) заказчика"/>
            <w:tag w:val="Адрес местонахождения (юр. адрес) заказчика"/>
            <w:id w:val="-575273154"/>
            <w:placeholder>
              <w:docPart w:val="F54BBC6F76A74FAA9FB7017D90AE94F3"/>
            </w:placeholder>
            <w15:color w:val="FFFF00"/>
          </w:sdtPr>
          <w:sdtContent>
            <w:tc>
              <w:tcPr>
                <w:tcW w:w="4395" w:type="dxa"/>
              </w:tcPr>
              <w:p w:rsidR="00E62872" w:rsidRPr="002E30A6" w:rsidRDefault="00E62872" w:rsidP="00E62872">
                <w:r w:rsidRPr="002E30A6">
                  <w:rPr>
                    <w:noProof/>
                  </w:rPr>
                  <w:fldChar w:fldCharType="begin"/>
                </w:r>
                <w:r w:rsidRPr="002E30A6">
                  <w:rPr>
                    <w:noProof/>
                  </w:rPr>
                  <w:instrText xml:space="preserve"> MERGEFIELD "Местонахождение_заказчика" </w:instrText>
                </w:r>
                <w:r w:rsidRPr="002E30A6">
                  <w:rPr>
                    <w:noProof/>
                  </w:rPr>
                  <w:fldChar w:fldCharType="separate"/>
                </w:r>
                <w:r w:rsidR="005D2FED">
                  <w:rPr>
                    <w:noProof/>
                  </w:rPr>
                  <w:t>664056, Иркутская обл. г. Иркутск, Старо-Кузьмихинская, 97/3</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Почтовый адрес заказчика</w:t>
            </w:r>
          </w:p>
        </w:tc>
        <w:sdt>
          <w:sdtPr>
            <w:alias w:val="Почтовый адрес заказчика"/>
            <w:tag w:val="Почтовый адрес заказчика"/>
            <w:id w:val="1594668391"/>
            <w:placeholder>
              <w:docPart w:val="A67D91B7721E489A848B1FF3633D3A6B"/>
            </w:placeholder>
            <w15:color w:val="FFFF00"/>
          </w:sdtPr>
          <w:sdtContent>
            <w:tc>
              <w:tcPr>
                <w:tcW w:w="4395" w:type="dxa"/>
              </w:tcPr>
              <w:p w:rsidR="00E62872" w:rsidRPr="002E30A6" w:rsidRDefault="00E62872" w:rsidP="00E62872">
                <w:r w:rsidRPr="002E30A6">
                  <w:rPr>
                    <w:noProof/>
                  </w:rPr>
                  <w:fldChar w:fldCharType="begin"/>
                </w:r>
                <w:r w:rsidRPr="002E30A6">
                  <w:rPr>
                    <w:noProof/>
                  </w:rPr>
                  <w:instrText xml:space="preserve"> MERGEFIELD "Почтовый_адрес_заказчика" </w:instrText>
                </w:r>
                <w:r w:rsidRPr="002E30A6">
                  <w:rPr>
                    <w:noProof/>
                  </w:rPr>
                  <w:fldChar w:fldCharType="separate"/>
                </w:r>
                <w:r w:rsidR="005D2FED">
                  <w:rPr>
                    <w:noProof/>
                  </w:rPr>
                  <w:t>664056, Иркутская обл. г. Иркутск, а/я 123. Иркутская ГЭС</w:t>
                </w:r>
                <w:r w:rsidRPr="002E30A6">
                  <w:rPr>
                    <w:noProof/>
                  </w:rPr>
                  <w:fldChar w:fldCharType="end"/>
                </w:r>
              </w:p>
            </w:tc>
          </w:sdtContent>
        </w:sdt>
      </w:tr>
      <w:tr w:rsidR="00E62872"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Адрес электронной почты заказчика</w:t>
            </w:r>
          </w:p>
        </w:tc>
        <w:sdt>
          <w:sdtPr>
            <w:alias w:val="Адрес эл. почты заказчика"/>
            <w:tag w:val="Адрес эл. почты заказчика"/>
            <w:id w:val="49896358"/>
            <w:placeholder>
              <w:docPart w:val="73FD46A5CA1F41B6B4D1449440726F41"/>
            </w:placeholder>
            <w15:color w:val="FFFF00"/>
          </w:sdtPr>
          <w:sdtContent>
            <w:tc>
              <w:tcPr>
                <w:tcW w:w="4395" w:type="dxa"/>
              </w:tcPr>
              <w:p w:rsidR="00E62872" w:rsidRPr="002E30A6" w:rsidRDefault="00E62872" w:rsidP="00E62872">
                <w:r w:rsidRPr="002E30A6">
                  <w:rPr>
                    <w:noProof/>
                  </w:rPr>
                  <w:fldChar w:fldCharType="begin"/>
                </w:r>
                <w:r w:rsidRPr="002E30A6">
                  <w:rPr>
                    <w:noProof/>
                  </w:rPr>
                  <w:instrText xml:space="preserve"> MERGEFIELD "Адрес_электронной_почты_заказчика" </w:instrText>
                </w:r>
                <w:r w:rsidRPr="002E30A6">
                  <w:rPr>
                    <w:noProof/>
                  </w:rPr>
                  <w:fldChar w:fldCharType="separate"/>
                </w:r>
                <w:r w:rsidR="005D2FED">
                  <w:rPr>
                    <w:noProof/>
                  </w:rPr>
                  <w:t>irges@eurosib-hydro.ru</w:t>
                </w:r>
                <w:r w:rsidRPr="002E30A6">
                  <w:rPr>
                    <w:noProof/>
                  </w:rPr>
                  <w:fldChar w:fldCharType="end"/>
                </w:r>
              </w:p>
            </w:tc>
          </w:sdtContent>
        </w:sdt>
      </w:tr>
    </w:tbl>
    <w:p w:rsidR="004B5D44" w:rsidRPr="002E30A6" w:rsidRDefault="004B5D44">
      <w:pPr>
        <w:sectPr w:rsidR="004B5D44" w:rsidRPr="002E30A6" w:rsidSect="00DA050F">
          <w:footerReference w:type="default" r:id="rId9"/>
          <w:pgSz w:w="11906" w:h="16838"/>
          <w:pgMar w:top="709" w:right="849" w:bottom="993" w:left="1418" w:header="567" w:footer="567" w:gutter="0"/>
          <w:cols w:space="708"/>
          <w:docGrid w:linePitch="360"/>
        </w:sectPr>
      </w:pPr>
    </w:p>
    <w:p w:rsidR="00CA0E14" w:rsidRPr="002E30A6" w:rsidRDefault="00A0232D" w:rsidP="00CA0E14">
      <w:pPr>
        <w:pStyle w:val="1"/>
        <w:rPr>
          <w:color w:val="auto"/>
        </w:rPr>
      </w:pPr>
      <w:bookmarkStart w:id="3" w:name="_Toc103845961"/>
      <w:r w:rsidRPr="002E30A6">
        <w:rPr>
          <w:color w:val="auto"/>
        </w:rPr>
        <w:lastRenderedPageBreak/>
        <w:t xml:space="preserve">Основная информация </w:t>
      </w:r>
      <w:r w:rsidR="00CA0E14" w:rsidRPr="002E30A6">
        <w:rPr>
          <w:color w:val="auto"/>
        </w:rPr>
        <w:t>проведения процедуры</w:t>
      </w:r>
      <w:bookmarkEnd w:id="3"/>
    </w:p>
    <w:sdt>
      <w:sdtPr>
        <w:rPr>
          <w:rFonts w:eastAsiaTheme="minorEastAsia" w:cstheme="minorBidi"/>
          <w:color w:val="auto"/>
          <w:lang w:eastAsia="en-US"/>
        </w:rPr>
        <w:alias w:val="Даты и места"/>
        <w:tag w:val="Даты и места"/>
        <w:id w:val="-237791910"/>
        <w:placeholder>
          <w:docPart w:val="6284F163C6E54146A39942043AF5F7B0"/>
        </w:placeholder>
        <w15:color w:val="FFFF00"/>
        <w:docPartList>
          <w:docPartGallery w:val="Quick Parts"/>
          <w:docPartCategory w:val="Документация о закупке"/>
        </w:docPartList>
      </w:sdt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6FD85B4C4BDE48018616880955A507CF"/>
                </w:placeholder>
                <w15:color w:val="FFFF00"/>
              </w:sdt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2E30A6" w:rsidRDefault="006F61BA" w:rsidP="00080D4C">
                <w:sdt>
                  <w:sdtPr>
                    <w:rPr>
                      <w:color w:val="FF0000"/>
                    </w:rPr>
                    <w:alias w:val="Дата и время окончания срока подачи заявок"/>
                    <w:tag w:val="Дата и время окончания срока подачи заявок"/>
                    <w:id w:val="-1296446048"/>
                    <w:placeholder>
                      <w:docPart w:val="39342CD6E7344DD29A0D2C0CD9C267C5"/>
                    </w:placeholder>
                    <w15:color w:val="FFFF00"/>
                    <w:date w:fullDate="2023-09-15T17:00:00Z">
                      <w:dateFormat w:val="dd.MM.yyyy H:mm"/>
                      <w:lid w:val="ru-RU"/>
                      <w:storeMappedDataAs w:val="dateTime"/>
                      <w:calendar w:val="gregorian"/>
                    </w:date>
                  </w:sdtPr>
                  <w:sdtContent>
                    <w:r>
                      <w:rPr>
                        <w:color w:val="FF0000"/>
                      </w:rPr>
                      <w:t>15.09</w:t>
                    </w:r>
                    <w:r w:rsidR="00293F24">
                      <w:rPr>
                        <w:color w:val="FF0000"/>
                      </w:rPr>
                      <w:t>.2023</w:t>
                    </w:r>
                    <w:r w:rsidR="00B140B0" w:rsidRPr="00B140B0">
                      <w:rPr>
                        <w:color w:val="FF0000"/>
                      </w:rPr>
                      <w:t xml:space="preserve"> 1</w:t>
                    </w:r>
                    <w:r w:rsidR="00741ED0">
                      <w:rPr>
                        <w:color w:val="FF0000"/>
                      </w:rPr>
                      <w:t>7</w:t>
                    </w:r>
                    <w:r w:rsidR="00B140B0" w:rsidRPr="00B140B0">
                      <w:rPr>
                        <w:color w:val="FF0000"/>
                      </w:rPr>
                      <w:t>:00</w:t>
                    </w:r>
                  </w:sdtContent>
                </w:sdt>
                <w:r w:rsidR="007E3ECD" w:rsidRPr="002E30A6">
                  <w:t xml:space="preserve"> по иркутскому времени</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F4D7E391EB3E42AA8FE59A11CC8EEA1B"/>
                  </w:placeholder>
                  <w15:color w:val="FFFF00"/>
                </w:sdtPr>
                <w:sdtContent>
                  <w:p w:rsidR="003275C3" w:rsidRPr="002E30A6" w:rsidRDefault="003275C3" w:rsidP="00B140B0">
                    <w:r w:rsidRPr="002E30A6">
                      <w:rPr>
                        <w:noProof/>
                      </w:rPr>
                      <w:fldChar w:fldCharType="begin"/>
                    </w:r>
                    <w:r w:rsidRPr="002E30A6">
                      <w:rPr>
                        <w:noProof/>
                      </w:rPr>
                      <w:instrText xml:space="preserve"> MERGEFIELD "Место_вскрытия_заявок_участников_закупки" </w:instrText>
                    </w:r>
                    <w:r w:rsidRPr="002E30A6">
                      <w:rPr>
                        <w:noProof/>
                      </w:rPr>
                      <w:fldChar w:fldCharType="end"/>
                    </w:r>
                    <w:r w:rsidR="00B140B0">
                      <w:t xml:space="preserve"> </w:t>
                    </w:r>
                    <w:r w:rsidR="00B140B0" w:rsidRPr="00B140B0">
                      <w:rPr>
                        <w:noProof/>
                      </w:rPr>
                      <w:t>г. Иркутск, Иркутская ГЭС, кабинет №7</w:t>
                    </w:r>
                  </w:p>
                </w:sdtContent>
              </w:sdt>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C77C40" w:rsidP="00482D35">
                <w:r>
                  <w:rPr>
                    <w:noProof/>
                  </w:rPr>
                  <w:t>Сайт организатора</w:t>
                </w:r>
                <w:r w:rsidRPr="000167AC">
                  <w:rPr>
                    <w:noProof/>
                  </w:rPr>
                  <w:t xml:space="preserve"> закупки — </w:t>
                </w:r>
                <w:hyperlink r:id="rId10" w:history="1">
                  <w:r w:rsidRPr="00397FFC">
                    <w:rPr>
                      <w:rStyle w:val="ae"/>
                      <w:noProof/>
                    </w:rPr>
                    <w:t>https://eurosib-td.ru</w:t>
                  </w:r>
                </w:hyperlink>
                <w:r w:rsidR="00482D35" w:rsidRPr="00C64D77">
                  <w:rPr>
                    <w:rStyle w:val="ae"/>
                    <w:noProof/>
                    <w:color w:val="auto"/>
                    <w:u w:val="none"/>
                  </w:rPr>
                  <w:t xml:space="preserve">,  </w:t>
                </w:r>
                <w:r w:rsidR="00C64D77" w:rsidRPr="00C64D77">
                  <w:rPr>
                    <w:rStyle w:val="ae"/>
                    <w:noProof/>
                    <w:color w:val="auto"/>
                    <w:u w:val="none"/>
                  </w:rPr>
                  <w:t>или</w:t>
                </w:r>
                <w:r w:rsidR="00C64D77" w:rsidRPr="00C64D77">
                  <w:rPr>
                    <w:rStyle w:val="ae"/>
                    <w:noProof/>
                    <w:color w:val="auto"/>
                  </w:rPr>
                  <w:t xml:space="preserve"> </w:t>
                </w:r>
                <w:r w:rsidR="00482D35" w:rsidRPr="00482D35">
                  <w:rPr>
                    <w:rStyle w:val="ae"/>
                    <w:noProof/>
                    <w:color w:val="auto"/>
                    <w:u w:val="none"/>
                  </w:rPr>
                  <w:t>г. Иркутск, Иркутская ГЭС, кабинет №7</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482D35" w:rsidRDefault="00C77C40" w:rsidP="00B140B0">
                <w:r>
                  <w:rPr>
                    <w:noProof/>
                  </w:rPr>
                  <w:t>Сайт организатора</w:t>
                </w:r>
                <w:r w:rsidRPr="000167AC">
                  <w:rPr>
                    <w:noProof/>
                  </w:rPr>
                  <w:t xml:space="preserve"> закупки — </w:t>
                </w:r>
                <w:hyperlink r:id="rId11" w:history="1">
                  <w:r w:rsidRPr="00397FFC">
                    <w:rPr>
                      <w:rStyle w:val="ae"/>
                      <w:noProof/>
                    </w:rPr>
                    <w:t>https://eurosib-td.ru</w:t>
                  </w:r>
                </w:hyperlink>
                <w:r w:rsidR="00482D35">
                  <w:rPr>
                    <w:rStyle w:val="ae"/>
                    <w:noProof/>
                  </w:rPr>
                  <w:t xml:space="preserve"> </w:t>
                </w:r>
                <w:r w:rsidR="00C64D77" w:rsidRPr="00C64D77">
                  <w:rPr>
                    <w:rStyle w:val="ae"/>
                    <w:noProof/>
                    <w:color w:val="auto"/>
                    <w:u w:val="none"/>
                  </w:rPr>
                  <w:t xml:space="preserve">или </w:t>
                </w:r>
                <w:r w:rsidR="00482D35" w:rsidRPr="00482D35">
                  <w:rPr>
                    <w:rStyle w:val="ae"/>
                    <w:noProof/>
                    <w:color w:val="auto"/>
                    <w:u w:val="none"/>
                  </w:rPr>
                  <w:t>г. Иркутск, Иркутская ГЭС, кабинет №7</w:t>
                </w:r>
              </w:p>
            </w:tc>
          </w:tr>
          <w:tr w:rsidR="002E30A6" w:rsidRPr="002E30A6" w:rsidTr="00287C2C">
            <w:trPr>
              <w:trHeight w:val="567"/>
            </w:trPr>
            <w:tc>
              <w:tcPr>
                <w:tcW w:w="851" w:type="dxa"/>
              </w:tcPr>
              <w:p w:rsidR="003275C3" w:rsidRPr="002E30A6" w:rsidRDefault="003275C3" w:rsidP="00742B60">
                <w:pPr>
                  <w:pStyle w:val="119"/>
                  <w:ind w:left="0"/>
                  <w:rPr>
                    <w:color w:val="auto"/>
                  </w:rPr>
                </w:pPr>
              </w:p>
            </w:tc>
            <w:tc>
              <w:tcPr>
                <w:tcW w:w="4111" w:type="dxa"/>
              </w:tcPr>
              <w:p w:rsidR="003275C3" w:rsidRPr="00AB4D85" w:rsidRDefault="00717501" w:rsidP="003275C3">
                <w:pPr>
                  <w:rPr>
                    <w:highlight w:val="green"/>
                  </w:rPr>
                </w:pPr>
                <w:r w:rsidRPr="009A00B8">
                  <w:t>Запланированная д</w:t>
                </w:r>
                <w:r w:rsidR="003275C3" w:rsidRPr="009A00B8">
                  <w:t>ата и время рассмотрения заявок и подведения итогов</w:t>
                </w:r>
                <w:r w:rsidRPr="009A00B8">
                  <w:t xml:space="preserve"> не ранее</w:t>
                </w:r>
              </w:p>
            </w:tc>
            <w:tc>
              <w:tcPr>
                <w:tcW w:w="4678" w:type="dxa"/>
              </w:tcPr>
              <w:p w:rsidR="003275C3" w:rsidRPr="002E30A6" w:rsidRDefault="006F61BA" w:rsidP="00080D4C">
                <w:sdt>
                  <w:sdtPr>
                    <w:rPr>
                      <w:color w:val="FF0000"/>
                    </w:rPr>
                    <w:alias w:val="Дата и время подведения итогов"/>
                    <w:tag w:val="Дата и время подведения итогов"/>
                    <w:id w:val="-349174465"/>
                    <w:placeholder>
                      <w:docPart w:val="3B13929C11AC4121B778C02A102DB595"/>
                    </w:placeholder>
                    <w15:color w:val="FFFF00"/>
                    <w:date w:fullDate="2023-09-18T13:00:00Z">
                      <w:dateFormat w:val="dd.MM.yyyy H:mm"/>
                      <w:lid w:val="ru-RU"/>
                      <w:storeMappedDataAs w:val="dateTime"/>
                      <w:calendar w:val="gregorian"/>
                    </w:date>
                  </w:sdtPr>
                  <w:sdtContent>
                    <w:r>
                      <w:rPr>
                        <w:color w:val="FF0000"/>
                      </w:rPr>
                      <w:t>1</w:t>
                    </w:r>
                    <w:r w:rsidR="007B2A91">
                      <w:rPr>
                        <w:color w:val="FF0000"/>
                      </w:rPr>
                      <w:t>8</w:t>
                    </w:r>
                    <w:r w:rsidR="00FC0D0A">
                      <w:rPr>
                        <w:color w:val="FF0000"/>
                      </w:rPr>
                      <w:t>.0</w:t>
                    </w:r>
                    <w:r>
                      <w:rPr>
                        <w:color w:val="FF0000"/>
                      </w:rPr>
                      <w:t>9</w:t>
                    </w:r>
                    <w:r w:rsidR="00293F24">
                      <w:rPr>
                        <w:color w:val="FF0000"/>
                      </w:rPr>
                      <w:t>.2023</w:t>
                    </w:r>
                    <w:r w:rsidR="00A26B3C" w:rsidRPr="00B140B0">
                      <w:rPr>
                        <w:color w:val="FF0000"/>
                      </w:rPr>
                      <w:t xml:space="preserve"> 1</w:t>
                    </w:r>
                    <w:r w:rsidR="00EE3CA5">
                      <w:rPr>
                        <w:color w:val="FF0000"/>
                      </w:rPr>
                      <w:t>3</w:t>
                    </w:r>
                    <w:r w:rsidR="00A26B3C" w:rsidRPr="00B140B0">
                      <w:rPr>
                        <w:color w:val="FF0000"/>
                      </w:rPr>
                      <w:t>:00</w:t>
                    </w:r>
                  </w:sdtContent>
                </w:sdt>
                <w:r w:rsidR="003275C3" w:rsidRPr="00B140B0">
                  <w:rPr>
                    <w:color w:val="FF0000"/>
                  </w:rPr>
                  <w:t xml:space="preserve"> </w:t>
                </w:r>
                <w:r w:rsidR="003275C3" w:rsidRPr="002E30A6">
                  <w:t>по иркутскому времени</w:t>
                </w:r>
              </w:p>
            </w:tc>
          </w:tr>
          <w:tr w:rsidR="002E30A6"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EBDE8C12B2894A8998CE309AE766639E"/>
                  </w:placeholder>
                  <w15:color w:val="FFFF00"/>
                </w:sdtPr>
                <w:sdtContent>
                  <w:p w:rsidR="00F268EC" w:rsidRPr="00F268EC" w:rsidRDefault="00F268EC" w:rsidP="00F268EC">
                    <w:pPr>
                      <w:rPr>
                        <w:noProof/>
                      </w:rPr>
                    </w:pPr>
                    <w:r w:rsidRPr="00F268EC">
                      <w:rPr>
                        <w:noProof/>
                      </w:rPr>
                      <w:t>г. Иркутск, Иркутская ГЭС, кабинет №</w:t>
                    </w:r>
                    <w:r>
                      <w:rPr>
                        <w:noProof/>
                      </w:rPr>
                      <w:t>2</w:t>
                    </w:r>
                  </w:p>
                  <w:p w:rsidR="003275C3" w:rsidRPr="002E30A6" w:rsidRDefault="006F61BA" w:rsidP="003275C3">
                    <w:pPr>
                      <w:rPr>
                        <w:noProof/>
                      </w:rPr>
                    </w:pPr>
                  </w:p>
                </w:sdtContent>
              </w:sdt>
            </w:tc>
          </w:tr>
        </w:tbl>
        <w:p w:rsidR="002440E7" w:rsidRPr="002E30A6" w:rsidRDefault="006F61BA"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733F6A">
          <w:footerReference w:type="default" r:id="rId12"/>
          <w:pgSz w:w="11906" w:h="16838"/>
          <w:pgMar w:top="709" w:right="1049" w:bottom="1276" w:left="1418" w:header="567" w:footer="794"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4" w:name="_Toc103845962"/>
      <w:r w:rsidRPr="002E30A6">
        <w:rPr>
          <w:color w:val="auto"/>
        </w:rPr>
        <w:lastRenderedPageBreak/>
        <w:t>Требования к предложению участника</w:t>
      </w:r>
      <w:bookmarkEnd w:id="4"/>
      <w:r w:rsidR="00A02963" w:rsidRPr="002E30A6">
        <w:rPr>
          <w:color w:val="auto"/>
        </w:rPr>
        <w:t xml:space="preserve"> </w:t>
      </w:r>
    </w:p>
    <w:p w:rsidR="00BC611E" w:rsidRPr="002E30A6" w:rsidRDefault="00BC611E" w:rsidP="00F71572">
      <w:pPr>
        <w:pStyle w:val="113"/>
        <w:ind w:left="0"/>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FC5BDD604A104CFDBF8A6130E2D60865"/>
        </w:placeholder>
        <w15:color w:val="FFFF00"/>
      </w:sdtPr>
      <w:sdtEndPr>
        <w:rPr>
          <w:rFonts w:ascii="Times New Roman" w:hAnsi="Times New Roman"/>
          <w:noProof/>
          <w:color w:val="000000" w:themeColor="text1"/>
        </w:rPr>
      </w:sdtEndPr>
      <w:sdtContent>
        <w:tbl>
          <w:tblPr>
            <w:tblStyle w:val="af8"/>
            <w:tblW w:w="9724"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527"/>
            <w:gridCol w:w="4435"/>
            <w:gridCol w:w="4762"/>
          </w:tblGrid>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FC0D0A">
                <w:pPr>
                  <w:pStyle w:val="111"/>
                  <w:numPr>
                    <w:ilvl w:val="0"/>
                    <w:numId w:val="0"/>
                  </w:numPr>
                  <w:suppressAutoHyphens/>
                  <w:spacing w:after="0" w:line="240" w:lineRule="auto"/>
                  <w:ind w:right="-1021"/>
                  <w:jc w:val="left"/>
                  <w:rPr>
                    <w:rFonts w:asciiTheme="minorHAnsi" w:hAnsiTheme="minorHAnsi" w:cs="Calibri"/>
                    <w:color w:val="auto"/>
                    <w:lang w:val="en-US"/>
                  </w:rPr>
                </w:pPr>
                <w:r w:rsidRPr="002E30A6">
                  <w:rPr>
                    <w:rFonts w:asciiTheme="minorHAnsi" w:hAnsiTheme="minorHAnsi" w:cs="Calibri"/>
                    <w:color w:val="auto"/>
                  </w:rPr>
                  <w:t>Предмет договора</w:t>
                </w:r>
              </w:p>
            </w:tc>
            <w:sdt>
              <w:sdtPr>
                <w:alias w:val="Предмет договора"/>
                <w:tag w:val="Предмет договора"/>
                <w:id w:val="703605929"/>
                <w:placeholder>
                  <w:docPart w:val="C0B1C87DECFE48C7862E651FA4A5600D"/>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EE3CA5" w:rsidRDefault="00814B01" w:rsidP="00DA06A9">
                    <w:pPr>
                      <w:rPr>
                        <w:rFonts w:asciiTheme="minorHAnsi" w:hAnsiTheme="minorHAnsi"/>
                        <w:sz w:val="20"/>
                      </w:rPr>
                    </w:pPr>
                    <w:r>
                      <w:t>В</w:t>
                    </w:r>
                    <w:r w:rsidRPr="00814B01">
                      <w:t>ыполнение  строительных работ по объекту ИГЭС: "Площадка для сбора ТКО НБ ПБ"</w:t>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6F61BA" w:rsidP="00635929">
                <w:pPr>
                  <w:pStyle w:val="111"/>
                  <w:numPr>
                    <w:ilvl w:val="0"/>
                    <w:numId w:val="0"/>
                  </w:numPr>
                  <w:spacing w:after="0" w:line="240" w:lineRule="auto"/>
                  <w:jc w:val="left"/>
                  <w:rPr>
                    <w:rFonts w:asciiTheme="minorHAnsi" w:hAnsiTheme="minorHAnsi"/>
                    <w:color w:val="auto"/>
                  </w:rPr>
                </w:pPr>
                <w:sdt>
                  <w:sdtPr>
                    <w:rPr>
                      <w:color w:val="auto"/>
                    </w:rPr>
                    <w:id w:val="746076858"/>
                    <w:placeholder>
                      <w:docPart w:val="BC7FD87487E243FFB866DDADD14ADDBB"/>
                    </w:placeholder>
                    <w15:color w:val="FFFF00"/>
                  </w:sdtPr>
                  <w:sdtContent>
                    <w:r w:rsidR="00BC611E" w:rsidRPr="002E30A6">
                      <w:rPr>
                        <w:noProof/>
                        <w:color w:val="auto"/>
                      </w:rPr>
                      <w:fldChar w:fldCharType="begin"/>
                    </w:r>
                    <w:r w:rsidR="00BC611E" w:rsidRPr="002E30A6">
                      <w:rPr>
                        <w:rFonts w:asciiTheme="minorHAnsi" w:hAnsiTheme="minorHAnsi"/>
                        <w:noProof/>
                        <w:color w:val="auto"/>
                      </w:rPr>
                      <w:instrText xml:space="preserve"> MERGEFIELD "Количество_продукции" </w:instrText>
                    </w:r>
                    <w:r w:rsidR="00BC611E" w:rsidRPr="002E30A6">
                      <w:rPr>
                        <w:noProof/>
                        <w:color w:val="auto"/>
                      </w:rPr>
                      <w:fldChar w:fldCharType="separate"/>
                    </w:r>
                    <w:r w:rsidR="005D2FED" w:rsidRPr="00711C05">
                      <w:rPr>
                        <w:noProof/>
                      </w:rPr>
                      <w:t>В соответствии с проектом договора</w:t>
                    </w:r>
                    <w:r w:rsidR="00BC611E" w:rsidRPr="002E30A6">
                      <w:rPr>
                        <w:noProof/>
                        <w:color w:val="auto"/>
                      </w:rPr>
                      <w:fldChar w:fldCharType="end"/>
                    </w:r>
                  </w:sdtContent>
                </w:sdt>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sdt>
              <w:sdtPr>
                <w:rPr>
                  <w:color w:val="auto"/>
                </w:rPr>
                <w:id w:val="776832097"/>
                <w:placeholder>
                  <w:docPart w:val="778B9E2CEF77492E9451C2B4D3FA03C5"/>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"Место_поставки" </w:instrText>
                    </w:r>
                    <w:r w:rsidRPr="002E30A6">
                      <w:rPr>
                        <w:color w:val="auto"/>
                      </w:rPr>
                      <w:fldChar w:fldCharType="separate"/>
                    </w:r>
                    <w:r w:rsidR="005D2FED" w:rsidRPr="00711C05">
                      <w:rPr>
                        <w:noProof/>
                      </w:rPr>
                      <w:t>664056, Иркутская обл. г. Иркутск, Старо-Кузьмихинская, 97/3</w:t>
                    </w:r>
                    <w:r w:rsidRPr="002E30A6">
                      <w:rPr>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Условия и сроки (периоды) поставки продукции</w:t>
                </w:r>
              </w:p>
            </w:tc>
            <w:sdt>
              <w:sdtPr>
                <w:rPr>
                  <w:color w:val="auto"/>
                </w:rPr>
                <w:id w:val="-428969006"/>
                <w:placeholder>
                  <w:docPart w:val="E1A5E48290584E1685A23023B342EAC0"/>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DA06A9">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"Условия_и_сроки_поставки" </w:instrText>
                    </w:r>
                    <w:r w:rsidRPr="002E30A6">
                      <w:rPr>
                        <w:color w:val="auto"/>
                      </w:rPr>
                      <w:fldChar w:fldCharType="separate"/>
                    </w:r>
                    <w:r w:rsidR="005D2FED" w:rsidRPr="00711C05">
                      <w:rPr>
                        <w:noProof/>
                      </w:rPr>
                      <w:t xml:space="preserve">с даты заключения договора по </w:t>
                    </w:r>
                    <w:r w:rsidR="00814B01">
                      <w:rPr>
                        <w:noProof/>
                      </w:rPr>
                      <w:t>20</w:t>
                    </w:r>
                    <w:r w:rsidR="00B6323E">
                      <w:rPr>
                        <w:noProof/>
                      </w:rPr>
                      <w:t>.</w:t>
                    </w:r>
                    <w:r w:rsidR="00814B01">
                      <w:rPr>
                        <w:noProof/>
                      </w:rPr>
                      <w:t>10</w:t>
                    </w:r>
                    <w:r w:rsidR="00B6323E">
                      <w:rPr>
                        <w:noProof/>
                      </w:rPr>
                      <w:t>.</w:t>
                    </w:r>
                    <w:r w:rsidR="005D2FED" w:rsidRPr="00711C05">
                      <w:rPr>
                        <w:noProof/>
                      </w:rPr>
                      <w:t>202</w:t>
                    </w:r>
                    <w:r w:rsidR="00EE3CA5">
                      <w:rPr>
                        <w:noProof/>
                      </w:rPr>
                      <w:t>3</w:t>
                    </w:r>
                    <w:r w:rsidR="00A26B3C">
                      <w:rPr>
                        <w:noProof/>
                      </w:rPr>
                      <w:t xml:space="preserve"> </w:t>
                    </w:r>
                    <w:r w:rsidR="005D2FED" w:rsidRPr="00711C05">
                      <w:rPr>
                        <w:noProof/>
                      </w:rPr>
                      <w:t>г.</w:t>
                    </w:r>
                    <w:r w:rsidRPr="002E30A6">
                      <w:rPr>
                        <w:color w:val="auto"/>
                      </w:rPr>
                      <w:fldChar w:fldCharType="end"/>
                    </w:r>
                  </w:p>
                </w:tc>
              </w:sdtContent>
            </w:sdt>
          </w:tr>
          <w:tr w:rsidR="006C49BC" w:rsidRPr="004A11C7" w:rsidTr="00FC0D0A">
            <w:trPr>
              <w:tblCellSpacing w:w="42" w:type="dxa"/>
            </w:trPr>
            <w:tc>
              <w:tcPr>
                <w:tcW w:w="401" w:type="dxa"/>
                <w:vAlign w:val="center"/>
              </w:tcPr>
              <w:p w:rsidR="006C49BC" w:rsidRPr="00B56B74" w:rsidRDefault="006C49BC" w:rsidP="00C307BB">
                <w:pPr>
                  <w:pStyle w:val="111"/>
                  <w:rPr>
                    <w:rFonts w:asciiTheme="minorHAnsi" w:hAnsiTheme="minorHAnsi"/>
                  </w:rPr>
                </w:pPr>
              </w:p>
            </w:tc>
            <w:tc>
              <w:tcPr>
                <w:tcW w:w="4351"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6C49BC" w:rsidP="00C307BB">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5D2FED" w:rsidRPr="00711C05">
                  <w:rPr>
                    <w:noProof/>
                  </w:rPr>
                  <w:t>В соответствии с проектом договора</w:t>
                </w:r>
                <w:r>
                  <w:fldChar w:fldCharType="end"/>
                </w:r>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sdt>
              <w:sdtPr>
                <w:rPr>
                  <w:color w:val="auto"/>
                </w:rPr>
                <w:id w:val="-1299294184"/>
                <w:placeholder>
                  <w:docPart w:val="4DE1ED06D7FB4E8C86D50D55B2827CA8"/>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"Форма_оплаты_продукции" </w:instrText>
                    </w:r>
                    <w:r w:rsidRPr="002E30A6">
                      <w:rPr>
                        <w:noProof/>
                        <w:color w:val="auto"/>
                      </w:rPr>
                      <w:fldChar w:fldCharType="separate"/>
                    </w:r>
                    <w:r w:rsidR="005D2FED" w:rsidRPr="00711C05">
                      <w:rPr>
                        <w:noProof/>
                      </w:rPr>
                      <w:t>Безналичный расчет</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sdt>
              <w:sdtPr>
                <w:rPr>
                  <w:color w:val="auto"/>
                </w:rPr>
                <w:id w:val="1764035768"/>
                <w:placeholder>
                  <w:docPart w:val="0DA407F478114FE1A53996E324F01FDB"/>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17656">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"Сроки_оплаты_продукции" </w:instrText>
                    </w:r>
                    <w:r w:rsidRPr="002E30A6">
                      <w:rPr>
                        <w:noProof/>
                        <w:color w:val="auto"/>
                      </w:rPr>
                      <w:fldChar w:fldCharType="separate"/>
                    </w:r>
                    <w:r w:rsidR="00DA06A9" w:rsidRPr="00DA06A9">
                      <w:rPr>
                        <w:noProof/>
                      </w:rPr>
                      <w:t xml:space="preserve">в течение 30 (тридцати) календарных дней с даты подписания Сторонами Акта о приемке выполненных работ и Справки о стоимости выполненных работ. </w:t>
                    </w:r>
                    <w:r w:rsidR="005D2FED" w:rsidRPr="00711C05">
                      <w:rPr>
                        <w:noProof/>
                      </w:rPr>
                      <w:t>т</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sdt>
              <w:sdtPr>
                <w:rPr>
                  <w:color w:val="auto"/>
                </w:rPr>
                <w:id w:val="-335614721"/>
                <w:placeholder>
                  <w:docPart w:val="206A03CF575A457EAA1CF12E5A65C22C"/>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"Порядок_оплаты_продукции" </w:instrText>
                    </w:r>
                    <w:r w:rsidRPr="002E30A6">
                      <w:rPr>
                        <w:noProof/>
                        <w:color w:val="auto"/>
                      </w:rPr>
                      <w:fldChar w:fldCharType="separate"/>
                    </w:r>
                    <w:r w:rsidR="005D2FED" w:rsidRPr="00711C05">
                      <w:rPr>
                        <w:noProof/>
                      </w:rPr>
                      <w:t>В соответствии с проектом договора</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sdt>
              <w:sdtPr>
                <w:rPr>
                  <w:color w:val="auto"/>
                </w:rPr>
                <w:id w:val="1442657212"/>
                <w:placeholder>
                  <w:docPart w:val="62F97C4C18964DD3A7140B74000756FC"/>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"Состав_цены_договора" </w:instrText>
                    </w:r>
                    <w:r w:rsidRPr="002E30A6">
                      <w:rPr>
                        <w:noProof/>
                        <w:color w:val="auto"/>
                      </w:rPr>
                      <w:fldChar w:fldCharType="separate"/>
                    </w:r>
                    <w:r w:rsidR="005D2FED" w:rsidRPr="00711C05">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2E30A6">
                      <w:rPr>
                        <w:noProof/>
                        <w:color w:val="auto"/>
                      </w:rPr>
                      <w:fldChar w:fldCharType="end"/>
                    </w:r>
                  </w:p>
                </w:tc>
              </w:sdtContent>
            </w:sdt>
          </w:tr>
          <w:tr w:rsidR="00584D23" w:rsidRPr="00B56B74" w:rsidTr="00FC0D0A">
            <w:trPr>
              <w:tblCellSpacing w:w="42" w:type="dxa"/>
            </w:trPr>
            <w:tc>
              <w:tcPr>
                <w:tcW w:w="401" w:type="dxa"/>
                <w:vAlign w:val="center"/>
              </w:tcPr>
              <w:p w:rsidR="00584D23" w:rsidRPr="00B56B74" w:rsidRDefault="00584D23" w:rsidP="00E6558F">
                <w:pPr>
                  <w:pStyle w:val="111"/>
                  <w:rPr>
                    <w:rFonts w:asciiTheme="minorHAnsi" w:hAnsiTheme="minorHAnsi"/>
                  </w:rPr>
                </w:pPr>
              </w:p>
            </w:tc>
            <w:tc>
              <w:tcPr>
                <w:tcW w:w="4351" w:type="dxa"/>
                <w:tcMar>
                  <w:left w:w="85" w:type="dxa"/>
                </w:tcMar>
                <w:vAlign w:val="center"/>
              </w:tcPr>
              <w:p w:rsidR="00584D23" w:rsidRPr="00B56B74" w:rsidRDefault="00584D23" w:rsidP="00E6558F">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584D23" w:rsidP="00E6558F">
                <w:pPr>
                  <w:pStyle w:val="111"/>
                  <w:numPr>
                    <w:ilvl w:val="0"/>
                    <w:numId w:val="0"/>
                  </w:numPr>
                  <w:spacing w:after="0" w:line="240" w:lineRule="auto"/>
                  <w:jc w:val="left"/>
                  <w:rPr>
                    <w:rFonts w:asciiTheme="minorHAnsi" w:hAnsiTheme="minorHAnsi"/>
                  </w:rPr>
                </w:pPr>
                <w:r w:rsidRPr="004A11C7">
                  <w:rPr>
                    <w:rFonts w:asciiTheme="minorHAnsi" w:hAnsiTheme="minorHAnsi"/>
                  </w:rPr>
                  <w:t xml:space="preserve">Не меньше </w:t>
                </w:r>
                <w:sdt>
                  <w:sdtPr>
                    <w:id w:val="924537448"/>
                    <w:placeholder>
                      <w:docPart w:val="D4E48D06ECE348DD8F72B32A261437E9"/>
                    </w:placeholder>
                    <w15:color w:val="FFFF00"/>
                  </w:sdtPr>
                  <w:sdtContent>
                    <w:r w:rsidRPr="004A11C7">
                      <w:fldChar w:fldCharType="begin"/>
                    </w:r>
                    <w:r w:rsidRPr="004A11C7">
                      <w:rPr>
                        <w:rFonts w:asciiTheme="minorHAnsi" w:hAnsiTheme="minorHAnsi"/>
                      </w:rPr>
                      <w:instrText xml:space="preserve"> MERGEFIELD "Срок_гарантии" </w:instrText>
                    </w:r>
                    <w:r w:rsidRPr="004A11C7">
                      <w:fldChar w:fldCharType="separate"/>
                    </w:r>
                    <w:r w:rsidR="00117656">
                      <w:rPr>
                        <w:noProof/>
                      </w:rPr>
                      <w:t>36</w:t>
                    </w:r>
                    <w:r w:rsidR="005D2FED" w:rsidRPr="00711C05">
                      <w:rPr>
                        <w:noProof/>
                      </w:rPr>
                      <w:t xml:space="preserve"> месецев</w:t>
                    </w:r>
                    <w:r w:rsidRPr="004A11C7">
                      <w:fldChar w:fldCharType="end"/>
                    </w:r>
                  </w:sdtContent>
                </w:sdt>
              </w:p>
            </w:tc>
          </w:tr>
          <w:tr w:rsidR="00F33D34" w:rsidRPr="00B56B74" w:rsidTr="00FC0D0A">
            <w:trPr>
              <w:tblCellSpacing w:w="42" w:type="dxa"/>
            </w:trPr>
            <w:tc>
              <w:tcPr>
                <w:tcW w:w="401" w:type="dxa"/>
                <w:vAlign w:val="center"/>
              </w:tcPr>
              <w:p w:rsidR="00F33D34" w:rsidRPr="00B56B74" w:rsidRDefault="00F33D34" w:rsidP="00F33D34">
                <w:pPr>
                  <w:pStyle w:val="111"/>
                </w:pPr>
              </w:p>
            </w:tc>
            <w:tc>
              <w:tcPr>
                <w:tcW w:w="4351" w:type="dxa"/>
                <w:tcMar>
                  <w:left w:w="85" w:type="dxa"/>
                </w:tcMar>
                <w:vAlign w:val="center"/>
              </w:tcPr>
              <w:p w:rsidR="00F33D34" w:rsidRDefault="00F33D34" w:rsidP="005920FF">
                <w:pPr>
                  <w:pStyle w:val="afffff"/>
                  <w:jc w:val="both"/>
                </w:pPr>
                <w:r>
                  <w:rPr>
                    <w:rFonts w:asciiTheme="minorHAnsi" w:hAnsiTheme="minorHAnsi" w:cs="Calibri"/>
                    <w:color w:val="000000"/>
                    <w:sz w:val="20"/>
                  </w:rPr>
                  <w:t>Доля</w:t>
                </w:r>
                <w:r w:rsidRPr="00020A7D">
                  <w:rPr>
                    <w:rFonts w:asciiTheme="minorHAnsi" w:hAnsiTheme="minorHAnsi" w:cs="Calibri"/>
                    <w:color w:val="000000"/>
                    <w:sz w:val="20"/>
                  </w:rPr>
                  <w:t xml:space="preserve"> работ (услуг) которые должны быть выполнены </w:t>
                </w:r>
                <w:r w:rsidR="005920FF">
                  <w:rPr>
                    <w:rFonts w:asciiTheme="minorHAnsi" w:hAnsiTheme="minorHAnsi" w:cs="Calibri"/>
                    <w:color w:val="000000"/>
                    <w:sz w:val="20"/>
                  </w:rPr>
                  <w:t xml:space="preserve">подрядчиком (исполнителем) </w:t>
                </w:r>
                <w:r w:rsidRPr="00020A7D">
                  <w:rPr>
                    <w:rFonts w:asciiTheme="minorHAnsi" w:hAnsiTheme="minorHAnsi" w:cs="Calibri"/>
                    <w:color w:val="000000"/>
                    <w:sz w:val="20"/>
                  </w:rPr>
                  <w:t>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6F61BA" w:rsidP="00F33D34">
                <w:pPr>
                  <w:pStyle w:val="111"/>
                  <w:numPr>
                    <w:ilvl w:val="0"/>
                    <w:numId w:val="0"/>
                  </w:numPr>
                  <w:spacing w:after="0" w:line="240" w:lineRule="auto"/>
                  <w:jc w:val="left"/>
                </w:pPr>
                <w:fldSimple w:instr=" MERGEFIELD Процент_субподрячиков ">
                  <w:r w:rsidR="00BF4860">
                    <w:t xml:space="preserve"> </w:t>
                  </w:r>
                  <w:r w:rsidR="00BF4860" w:rsidRPr="00BF4860">
                    <w:rPr>
                      <w:noProof/>
                    </w:rPr>
                    <w:t xml:space="preserve">Доля работ (услуг), которая может быть передана на </w:t>
                  </w:r>
                  <w:r w:rsidR="00117656">
                    <w:rPr>
                      <w:noProof/>
                    </w:rPr>
                    <w:t>субподряд, не должна превышать 3</w:t>
                  </w:r>
                  <w:r w:rsidR="00BF4860" w:rsidRPr="00BF4860">
                    <w:rPr>
                      <w:noProof/>
                    </w:rPr>
                    <w:t>0%</w:t>
                  </w:r>
                  <w:r w:rsidR="005D2FED" w:rsidRPr="00711C05">
                    <w:rPr>
                      <w:noProof/>
                    </w:rPr>
                    <w:t>.</w:t>
                  </w:r>
                </w:fldSimple>
              </w:p>
            </w:tc>
          </w:tr>
          <w:tr w:rsidR="00F33D34" w:rsidRPr="00B56B74" w:rsidTr="00FC0D0A">
            <w:trPr>
              <w:tblCellSpacing w:w="42" w:type="dxa"/>
            </w:trPr>
            <w:tc>
              <w:tcPr>
                <w:tcW w:w="401" w:type="dxa"/>
                <w:vAlign w:val="center"/>
              </w:tcPr>
              <w:p w:rsidR="00F33D34" w:rsidRPr="00B56B74" w:rsidRDefault="00F33D34" w:rsidP="00F33D34">
                <w:pPr>
                  <w:pStyle w:val="111"/>
                </w:pPr>
              </w:p>
            </w:tc>
            <w:tc>
              <w:tcPr>
                <w:tcW w:w="4351"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5920FF" w:rsidP="00080D4C">
                <w:pPr>
                  <w:pStyle w:val="111"/>
                  <w:numPr>
                    <w:ilvl w:val="0"/>
                    <w:numId w:val="0"/>
                  </w:numPr>
                  <w:spacing w:after="0" w:line="240" w:lineRule="auto"/>
                  <w:jc w:val="left"/>
                </w:pPr>
                <w:r w:rsidRPr="005920FF">
                  <w:rPr>
                    <w:noProof/>
                  </w:rPr>
                  <w:t>Участник должен предоставить: заверенные участником копии протоколов аттестационных комиссий, удостоверений о проверке з</w:t>
                </w:r>
                <w:r w:rsidR="006F61BA">
                  <w:rPr>
                    <w:noProof/>
                  </w:rPr>
                  <w:t>наний требований  охраны труда,</w:t>
                </w:r>
                <w:r w:rsidRPr="005920FF">
                  <w:rPr>
                    <w:noProof/>
                  </w:rPr>
                  <w:t xml:space="preserve"> копии удостоверений персонала о том, что они прошли аттестацию по вопро</w:t>
                </w:r>
                <w:r w:rsidR="006F61BA">
                  <w:rPr>
                    <w:noProof/>
                  </w:rPr>
                  <w:t>сам безопасности</w:t>
                </w:r>
                <w:r w:rsidRPr="005920FF">
                  <w:rPr>
                    <w:noProof/>
                  </w:rPr>
                  <w:t xml:space="preserve"> согласно справки о кадровых ресурсах</w:t>
                </w:r>
                <w:r w:rsidR="00080D4C">
                  <w:rPr>
                    <w:noProof/>
                  </w:rPr>
                  <w:t>.</w:t>
                </w:r>
              </w:p>
            </w:tc>
          </w:tr>
        </w:tbl>
      </w:sdtContent>
    </w:sdt>
    <w:p w:rsidR="00BC611E" w:rsidRPr="002E30A6" w:rsidRDefault="00BC611E" w:rsidP="00F71572">
      <w:pPr>
        <w:pStyle w:val="113"/>
        <w:ind w:left="0"/>
        <w:rPr>
          <w:color w:val="auto"/>
        </w:rPr>
      </w:pPr>
      <w:r w:rsidRPr="002E30A6">
        <w:rPr>
          <w:color w:val="auto"/>
        </w:rPr>
        <w:t>Требования безопасности</w:t>
      </w:r>
    </w:p>
    <w:sdt>
      <w:sdtPr>
        <w:rPr>
          <w:color w:val="auto"/>
        </w:rPr>
        <w:alias w:val="Требования к безопасности"/>
        <w:tag w:val="Требования к безопасности"/>
        <w:id w:val="677928854"/>
        <w:placeholder>
          <w:docPart w:val="930A3C86F37E46B294CC062504065E31"/>
        </w:placeholder>
        <w15:color w:val="FFFF00"/>
      </w:sdtPr>
      <w:sdtContent>
        <w:sdt>
          <w:sdtPr>
            <w:alias w:val="Требования к безопасности"/>
            <w:tag w:val="Требования к безопасности"/>
            <w:id w:val="-1584053358"/>
            <w:placeholder>
              <w:docPart w:val="65584CF158F5404580499F965E35CEF9"/>
            </w:placeholder>
          </w:sdtPr>
          <w:sdtContent>
            <w:p w:rsidR="00BC611E" w:rsidRPr="00FC0D0A" w:rsidRDefault="00B85284" w:rsidP="00FC0D0A">
              <w:pPr>
                <w:pStyle w:val="111"/>
                <w:numPr>
                  <w:ilvl w:val="2"/>
                  <w:numId w:val="10"/>
                </w:numPr>
                <w:ind w:hanging="567"/>
                <w:rPr>
                  <w:rFonts w:ascii="PT Serif" w:hAnsi="PT Serif"/>
                  <w:color w:val="000000"/>
                </w:rPr>
              </w:pPr>
              <w:r w:rsidRPr="00B85284">
                <w:rPr>
                  <w:rFonts w:ascii="PT Serif" w:hAnsi="PT Serif"/>
                  <w:color w:val="000000"/>
                </w:rPr>
                <w:t xml:space="preserve">В соответствии с </w:t>
              </w:r>
              <w:r>
                <w:rPr>
                  <w:rFonts w:ascii="PT Serif" w:hAnsi="PT Serif"/>
                  <w:color w:val="000000"/>
                </w:rPr>
                <w:t>техническим заданием</w:t>
              </w:r>
              <w:r w:rsidR="00FC0D0A">
                <w:rPr>
                  <w:rFonts w:ascii="PT Serif" w:hAnsi="PT Serif"/>
                  <w:color w:val="000000"/>
                </w:rPr>
                <w:t xml:space="preserve"> </w:t>
              </w:r>
            </w:p>
          </w:sdtContent>
        </w:sdt>
      </w:sdtContent>
    </w:sdt>
    <w:p w:rsidR="00BC611E" w:rsidRPr="002E30A6" w:rsidRDefault="00BC611E" w:rsidP="00F71572">
      <w:pPr>
        <w:pStyle w:val="113"/>
        <w:ind w:left="0"/>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FC5BDD604A104CFDBF8A6130E2D60865"/>
        </w:placeholder>
        <w15:color w:val="FFFF00"/>
      </w:sdt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lastRenderedPageBreak/>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3"/>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5" w:name="_Ref534988715"/>
      <w:bookmarkStart w:id="6" w:name="_Toc103845963"/>
      <w:r w:rsidRPr="002E30A6">
        <w:rPr>
          <w:color w:val="auto"/>
        </w:rPr>
        <w:lastRenderedPageBreak/>
        <w:t>Требования к участникам закупки</w:t>
      </w:r>
      <w:bookmarkEnd w:id="5"/>
      <w:bookmarkEnd w:id="6"/>
    </w:p>
    <w:p w:rsidR="00BE3194" w:rsidRPr="002E30A6" w:rsidRDefault="006F2981" w:rsidP="00F71572">
      <w:pPr>
        <w:pStyle w:val="113"/>
        <w:ind w:left="0"/>
        <w:rPr>
          <w:color w:val="auto"/>
        </w:rPr>
      </w:pPr>
      <w:bookmarkStart w:id="7"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7"/>
    </w:p>
    <w:tbl>
      <w:tblPr>
        <w:tblStyle w:val="affffb"/>
        <w:tblW w:w="9498" w:type="dxa"/>
        <w:tblLayout w:type="fixed"/>
        <w:tblLook w:val="04A0" w:firstRow="1" w:lastRow="0" w:firstColumn="1" w:lastColumn="0" w:noHBand="0" w:noVBand="1"/>
      </w:tblPr>
      <w:tblGrid>
        <w:gridCol w:w="405"/>
        <w:gridCol w:w="3706"/>
        <w:gridCol w:w="5387"/>
      </w:tblGrid>
      <w:tr w:rsidR="002E30A6" w:rsidRPr="002E30A6" w:rsidTr="00FC0D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5387"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BF4860">
        <w:trPr>
          <w:cnfStyle w:val="000000100000" w:firstRow="0" w:lastRow="0" w:firstColumn="0" w:lastColumn="0" w:oddVBand="0" w:evenVBand="0" w:oddHBand="1" w:evenHBand="0" w:firstRowFirstColumn="0" w:firstRowLastColumn="0" w:lastRowFirstColumn="0" w:lastRowLastColumn="0"/>
          <w:trHeight w:val="6108"/>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5387" w:type="dxa"/>
            <w:vAlign w:val="center"/>
          </w:tcPr>
          <w:sdt>
            <w:sdtPr>
              <w:id w:val="-1166390939"/>
              <w:placeholder>
                <w:docPart w:val="FC5BDD604A104CFDBF8A6130E2D60865"/>
              </w:placeholder>
              <w15:color w:val="FFFF00"/>
            </w:sdt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4"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443990">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BF4860" w:rsidRPr="002E30A6" w:rsidTr="00BF4860">
        <w:trPr>
          <w:cnfStyle w:val="000000010000" w:firstRow="0" w:lastRow="0" w:firstColumn="0" w:lastColumn="0" w:oddVBand="0" w:evenVBand="0" w:oddHBand="0" w:evenHBand="1" w:firstRowFirstColumn="0" w:firstRowLastColumn="0" w:lastRowFirstColumn="0" w:lastRowLastColumn="0"/>
          <w:trHeight w:val="1976"/>
        </w:trPr>
        <w:tc>
          <w:tcPr>
            <w:cnfStyle w:val="001000000000" w:firstRow="0" w:lastRow="0" w:firstColumn="1" w:lastColumn="0" w:oddVBand="0" w:evenVBand="0" w:oddHBand="0" w:evenHBand="0" w:firstRowFirstColumn="0" w:firstRowLastColumn="0" w:lastRowFirstColumn="0" w:lastRowLastColumn="0"/>
            <w:tcW w:w="405" w:type="dxa"/>
            <w:vAlign w:val="center"/>
          </w:tcPr>
          <w:p w:rsidR="00BF4860" w:rsidRPr="002E30A6" w:rsidRDefault="00BF4860" w:rsidP="009F473F">
            <w:pPr>
              <w:pStyle w:val="ac"/>
              <w:numPr>
                <w:ilvl w:val="0"/>
                <w:numId w:val="6"/>
              </w:numPr>
              <w:suppressAutoHyphens/>
            </w:pPr>
          </w:p>
        </w:tc>
        <w:tc>
          <w:tcPr>
            <w:tcW w:w="3706" w:type="dxa"/>
            <w:vAlign w:val="center"/>
          </w:tcPr>
          <w:p w:rsidR="00BF4860" w:rsidRPr="002E30A6" w:rsidRDefault="00BF4860" w:rsidP="00BF4860">
            <w:pPr>
              <w:suppressAutoHyphens/>
              <w:cnfStyle w:val="000000010000" w:firstRow="0" w:lastRow="0" w:firstColumn="0" w:lastColumn="0" w:oddVBand="0" w:evenVBand="0" w:oddHBand="0" w:evenHBand="1" w:firstRowFirstColumn="0" w:firstRowLastColumn="0" w:lastRowFirstColumn="0" w:lastRowLastColumn="0"/>
            </w:pPr>
            <w:proofErr w:type="spellStart"/>
            <w:r w:rsidRPr="00BF4860">
              <w:t>Непроведение</w:t>
            </w:r>
            <w:proofErr w:type="spellEnd"/>
            <w:r w:rsidRPr="00BF4860">
              <w:t xml:space="preserve"> процедуры ликвидации участника закупки—юридического лица, учредителей юридического лица и отсутствие решения арбитражного суда о признании участника закупки—юридического лица, учредителей юридического лица, индивидуального предпринимателя банкротом и об открытии конкурсного производства</w:t>
            </w:r>
            <w:r w:rsidRPr="00BF4860">
              <w:tab/>
            </w:r>
          </w:p>
        </w:tc>
        <w:tc>
          <w:tcPr>
            <w:tcW w:w="5387" w:type="dxa"/>
            <w:vAlign w:val="center"/>
          </w:tcPr>
          <w:p w:rsidR="00BF4860" w:rsidRDefault="00BF4860" w:rsidP="006915DB">
            <w:pPr>
              <w:suppressAutoHyphens/>
              <w:cnfStyle w:val="000000010000" w:firstRow="0" w:lastRow="0" w:firstColumn="0" w:lastColumn="0" w:oddVBand="0" w:evenVBand="0" w:oddHBand="0" w:evenHBand="1" w:firstRowFirstColumn="0" w:firstRowLastColumn="0" w:lastRowFirstColumn="0" w:lastRowLastColumn="0"/>
            </w:pPr>
            <w:r w:rsidRPr="00BF4860">
              <w:t>Указание о соответствии требовани</w:t>
            </w:r>
            <w:r>
              <w:t>ю в заявке на участие в закупке</w:t>
            </w:r>
          </w:p>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1395"/>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proofErr w:type="spellStart"/>
            <w:r w:rsidRPr="002E30A6">
              <w:t>Неприостановление</w:t>
            </w:r>
            <w:proofErr w:type="spellEnd"/>
            <w:r w:rsidRPr="002E30A6">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1615095463"/>
            <w:placeholder>
              <w:docPart w:val="F2A1413D79724FF9BAB36507547CEC28"/>
            </w:placeholder>
            <w15:color w:val="FFFF00"/>
          </w:sdtPr>
          <w:sdtContent>
            <w:sdt>
              <w:sdtPr>
                <w:id w:val="1789543699"/>
                <w:placeholder>
                  <w:docPart w:val="59DDCAECAE4D46BEB088168A2F67C2AC"/>
                </w:placeholder>
                <w15:color w:val="FFFF00"/>
              </w:sdtPr>
              <w:sdtContent>
                <w:sdt>
                  <w:sdtPr>
                    <w:id w:val="929229415"/>
                    <w:placeholder>
                      <w:docPart w:val="2275171FCB734FC8A310E2B60009A5DB"/>
                    </w:placeholder>
                    <w15:color w:val="FFFF00"/>
                  </w:sdt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BF4860">
        <w:trPr>
          <w:cnfStyle w:val="000000010000" w:firstRow="0" w:lastRow="0" w:firstColumn="0" w:lastColumn="0" w:oddVBand="0" w:evenVBand="0" w:oddHBand="0" w:evenHBand="1" w:firstRowFirstColumn="0" w:firstRowLastColumn="0" w:lastRowFirstColumn="0" w:lastRowLastColumn="0"/>
          <w:trHeight w:val="1129"/>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BF4860"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2102713332"/>
            <w:placeholder>
              <w:docPart w:val="77739516085A43E5B7AFBDD502F2EE81"/>
            </w:placeholder>
            <w15:color w:val="FFFF00"/>
          </w:sdtPr>
          <w:sdtContent>
            <w:sdt>
              <w:sdtPr>
                <w:id w:val="710381887"/>
                <w:placeholder>
                  <w:docPart w:val="ADAF793D4CFA48D0AD08BBCBD2AA1AF2"/>
                </w:placeholder>
                <w15:color w:val="FFFF00"/>
              </w:sdtPr>
              <w:sdtContent>
                <w:sdt>
                  <w:sdtPr>
                    <w:id w:val="1850832667"/>
                    <w:placeholder>
                      <w:docPart w:val="9F45A7F10D8742CD8282F56AE1A5F19A"/>
                    </w:placeholder>
                    <w15:color w:val="FFFF00"/>
                  </w:sdt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476F15" w:rsidRPr="002E30A6" w:rsidTr="00BF4860">
        <w:trPr>
          <w:cnfStyle w:val="000000100000" w:firstRow="0" w:lastRow="0" w:firstColumn="0" w:lastColumn="0" w:oddVBand="0" w:evenVBand="0" w:oddHBand="1" w:evenHBand="0" w:firstRowFirstColumn="0" w:firstRowLastColumn="0" w:lastRowFirstColumn="0" w:lastRowLastColumn="0"/>
          <w:trHeight w:val="1129"/>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6F15" w:rsidRPr="002E30A6" w:rsidRDefault="00476F15" w:rsidP="009F473F">
            <w:pPr>
              <w:pStyle w:val="ac"/>
              <w:numPr>
                <w:ilvl w:val="0"/>
                <w:numId w:val="6"/>
              </w:numPr>
              <w:suppressAutoHyphens/>
            </w:pPr>
          </w:p>
        </w:tc>
        <w:tc>
          <w:tcPr>
            <w:tcW w:w="3706" w:type="dxa"/>
            <w:vAlign w:val="center"/>
          </w:tcPr>
          <w:p w:rsidR="00476F15" w:rsidRPr="009B58B7" w:rsidRDefault="00476F15" w:rsidP="00476F15">
            <w:pPr>
              <w:suppressAutoHyphens/>
              <w:cnfStyle w:val="000000100000" w:firstRow="0" w:lastRow="0" w:firstColumn="0" w:lastColumn="0" w:oddVBand="0" w:evenVBand="0" w:oddHBand="1" w:evenHBand="0" w:firstRowFirstColumn="0" w:firstRowLastColumn="0" w:lastRowFirstColumn="0" w:lastRowLastColumn="0"/>
            </w:pPr>
            <w:r w:rsidRPr="00476F15">
              <w:t>Отсутствие у участника закупки ограничений для участия в закупках, установленных законодательством Российской Федерации</w:t>
            </w:r>
            <w:r w:rsidRPr="00476F15">
              <w:tab/>
            </w:r>
          </w:p>
        </w:tc>
        <w:tc>
          <w:tcPr>
            <w:tcW w:w="5387" w:type="dxa"/>
            <w:vAlign w:val="center"/>
          </w:tcPr>
          <w:p w:rsidR="00476F15" w:rsidRDefault="00476F15" w:rsidP="00476F15">
            <w:pPr>
              <w:suppressAutoHyphens/>
              <w:cnfStyle w:val="000000100000" w:firstRow="0" w:lastRow="0" w:firstColumn="0" w:lastColumn="0" w:oddVBand="0" w:evenVBand="0" w:oddHBand="1" w:evenHBand="0" w:firstRowFirstColumn="0" w:firstRowLastColumn="0" w:lastRowFirstColumn="0" w:lastRowLastColumn="0"/>
            </w:pPr>
            <w:r w:rsidRPr="00476F15">
              <w:t>Указание о соответствии требованию в заявке на участие в закупке</w:t>
            </w:r>
          </w:p>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253446650"/>
            <w:placeholder>
              <w:docPart w:val="F986DC4606EC44309050A8E89FF8DCD7"/>
            </w:placeholder>
            <w15:color w:val="FFFF00"/>
          </w:sdtPr>
          <w:sdtContent>
            <w:sdt>
              <w:sdtPr>
                <w:id w:val="1780688798"/>
                <w:placeholder>
                  <w:docPart w:val="814DC2F950FB4B5DA3696AA7B7816FB5"/>
                </w:placeholder>
                <w15:color w:val="FFFF00"/>
              </w:sdtPr>
              <w:sdtContent>
                <w:sdt>
                  <w:sdtPr>
                    <w:id w:val="797657325"/>
                    <w:placeholder>
                      <w:docPart w:val="2766F9D138F940B096695AE5DBA82AFF"/>
                    </w:placeholder>
                    <w15:color w:val="FFFF00"/>
                  </w:sdt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1397420730"/>
            <w:placeholder>
              <w:docPart w:val="7FB84633787E4FC1AF8E7F59449BB048"/>
            </w:placeholder>
            <w15:color w:val="FFFF00"/>
          </w:sdtPr>
          <w:sdtContent>
            <w:sdt>
              <w:sdtPr>
                <w:id w:val="2090814225"/>
                <w:placeholder>
                  <w:docPart w:val="452B1A92037642CDB103FBB67290B7B8"/>
                </w:placeholder>
                <w15:color w:val="FFFF00"/>
              </w:sdtPr>
              <w:sdtContent>
                <w:sdt>
                  <w:sdtPr>
                    <w:id w:val="476655478"/>
                    <w:placeholder>
                      <w:docPart w:val="EDD1AA74BC474152BB84DD6DFD1130DB"/>
                    </w:placeholder>
                    <w15:color w:val="FFFF00"/>
                  </w:sdt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855531950"/>
            <w:placeholder>
              <w:docPart w:val="31FB1D89003C4A81974A70F35345FEAD"/>
            </w:placeholder>
            <w15:color w:val="FFFF00"/>
          </w:sdtPr>
          <w:sdtContent>
            <w:tc>
              <w:tcPr>
                <w:tcW w:w="5387" w:type="dxa"/>
                <w:vAlign w:val="center"/>
              </w:tcPr>
              <w:p w:rsidR="00476F15" w:rsidRDefault="00476F15" w:rsidP="00476F15">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t>При отсутствии задолженности — документ по форме КНД 1120101, полученный не ранее месяца до дня размещения извещения о проведении закупки.</w:t>
                </w:r>
              </w:p>
              <w:p w:rsidR="00D84EB9" w:rsidRPr="002E30A6" w:rsidRDefault="00476F15" w:rsidP="00476F15">
                <w:pPr>
                  <w:numPr>
                    <w:ilvl w:val="0"/>
                    <w:numId w:val="14"/>
                  </w:numPr>
                  <w:suppressAutoHyphens/>
                  <w:cnfStyle w:val="000000010000" w:firstRow="0" w:lastRow="0" w:firstColumn="0" w:lastColumn="0" w:oddVBand="0" w:evenVBand="0" w:oddHBand="0" w:evenHBand="1" w:firstRowFirstColumn="0" w:firstRowLastColumn="0" w:lastRowFirstColumn="0" w:lastRowLastColumn="0"/>
                </w:pPr>
                <w:r>
                  <w:t>При наличии задолженности — документ по форме КНД 1120101 и документ по форме КНД 1160080 или КНД 1160082, полученные не ранее месяца до дня размещения извещения о проведении закупки</w:t>
                </w:r>
                <w:r w:rsidR="00D84EB9" w:rsidRPr="002E30A6">
                  <w:t>.</w:t>
                </w:r>
                <w:r w:rsidR="00D84EB9" w:rsidRPr="00A26B3C">
                  <w:rPr>
                    <w:rFonts w:ascii="Times New Roman" w:hAnsi="Times New Roman" w:cs="Times New Roman"/>
                    <w:sz w:val="24"/>
                    <w:szCs w:val="24"/>
                    <w:lang w:eastAsia="ru-RU"/>
                  </w:rPr>
                  <w:t xml:space="preserve"> </w:t>
                </w:r>
              </w:p>
            </w:tc>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387" w:type="dxa"/>
            <w:vAlign w:val="center"/>
          </w:tcPr>
          <w:sdt>
            <w:sdtPr>
              <w:id w:val="-728150737"/>
              <w:placeholder>
                <w:docPart w:val="12486049B2BC4E52B1DCF2D23182C136"/>
              </w:placeholder>
              <w15:color w:val="FFFF00"/>
            </w:sdtPr>
            <w:sdtContent>
              <w:p w:rsidR="00D84EB9" w:rsidRPr="00A26B3C" w:rsidRDefault="00D84EB9" w:rsidP="002E5EF4">
                <w:pPr>
                  <w:pStyle w:val="ac"/>
                  <w:numPr>
                    <w:ilvl w:val="0"/>
                    <w:numId w:val="14"/>
                  </w:num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387" w:type="dxa"/>
            <w:vAlign w:val="center"/>
          </w:tcPr>
          <w:sdt>
            <w:sdtPr>
              <w:id w:val="-1594620520"/>
              <w:placeholder>
                <w:docPart w:val="5BB79CBF40BB485FA5B288F9423DE94D"/>
              </w:placeholder>
              <w15:color w:val="FFFF00"/>
            </w:sdtPr>
            <w:sdtContent>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5387" w:type="dxa"/>
            <w:vAlign w:val="center"/>
          </w:tcPr>
          <w:p w:rsidR="00D84EB9" w:rsidRPr="002E30A6" w:rsidRDefault="006F61BA" w:rsidP="006F61BA">
            <w:pPr>
              <w:suppressAutoHyphens/>
              <w:cnfStyle w:val="000000100000" w:firstRow="0" w:lastRow="0" w:firstColumn="0" w:lastColumn="0" w:oddVBand="0" w:evenVBand="0" w:oddHBand="1" w:evenHBand="0" w:firstRowFirstColumn="0" w:firstRowLastColumn="0" w:lastRowFirstColumn="0" w:lastRowLastColumn="0"/>
            </w:pPr>
            <w:r>
              <w:t>Не требуется</w:t>
            </w:r>
            <w:bookmarkStart w:id="8" w:name="_GoBack"/>
            <w:bookmarkEnd w:id="8"/>
          </w:p>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5387" w:type="dxa"/>
            <w:vAlign w:val="center"/>
          </w:tcPr>
          <w:sdt>
            <w:sdtPr>
              <w:id w:val="-817111320"/>
              <w:placeholder>
                <w:docPart w:val="01EF379F5FF74082A1B09E83CFAB29C5"/>
              </w:placeholder>
            </w:sdtPr>
            <w:sdtContent>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D84EB9" w:rsidRPr="002E30A6" w:rsidRDefault="00D84EB9" w:rsidP="003C6F93">
                <w:pPr>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387" w:type="dxa"/>
            <w:vAlign w:val="center"/>
          </w:tcPr>
          <w:sdt>
            <w:sdtPr>
              <w:id w:val="1173307613"/>
              <w:placeholder>
                <w:docPart w:val="DCC2B3F7FC404D539DBDE2216023F6B6"/>
              </w:placeholder>
              <w15:color w:val="FFFF00"/>
            </w:sdtPr>
            <w:sdtContent>
              <w:p w:rsidR="00C77C40" w:rsidRDefault="00D84EB9" w:rsidP="00C77C40">
                <w:pPr>
                  <w:suppressAutoHyphens/>
                  <w:cnfStyle w:val="000000100000" w:firstRow="0" w:lastRow="0" w:firstColumn="0" w:lastColumn="0" w:oddVBand="0" w:evenVBand="0" w:oddHBand="1" w:evenHBand="0" w:firstRowFirstColumn="0" w:firstRowLastColumn="0" w:lastRowFirstColumn="0" w:lastRowLastColumn="0"/>
                  <w:rPr>
                    <w:noProof/>
                  </w:rPr>
                </w:pPr>
                <w:r w:rsidRPr="002E30A6">
                  <w:rPr>
                    <w:noProof/>
                  </w:rPr>
                  <w:fldChar w:fldCharType="begin"/>
                </w:r>
                <w:r w:rsidRPr="002E30A6">
                  <w:rPr>
                    <w:noProof/>
                  </w:rPr>
                  <w:instrText xml:space="preserve"> MERGEFIELD "Документ_кадровых_ресурсов" </w:instrText>
                </w:r>
                <w:r w:rsidRPr="002E30A6">
                  <w:rPr>
                    <w:noProof/>
                  </w:rPr>
                  <w:fldChar w:fldCharType="separate"/>
                </w:r>
              </w:p>
              <w:sdt>
                <w:sdtPr>
                  <w:id w:val="964774210"/>
                  <w:placeholder>
                    <w:docPart w:val="7DBE51650F604E58990EBB1595A992F3"/>
                  </w:placeholder>
                </w:sdtPr>
                <w:sdtContent>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t xml:space="preserve">1. </w:t>
                    </w:r>
                    <w:r>
                      <w:rPr>
                        <w:noProof/>
                      </w:rPr>
                      <w:fldChar w:fldCharType="begin"/>
                    </w:r>
                    <w:r>
                      <w:rPr>
                        <w:noProof/>
                      </w:rPr>
                      <w:instrText xml:space="preserve"> MERGEFIELD "Документ_кадровых_ресурсов" </w:instrText>
                    </w:r>
                    <w:r>
                      <w:rPr>
                        <w:noProof/>
                      </w:rPr>
                      <w:fldChar w:fldCharType="separate"/>
                    </w:r>
                    <w:r>
                      <w:rPr>
                        <w:noProof/>
                      </w:rPr>
                      <w:t>Справка о кадровых ресурсах</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rPr>
                        <w:noProof/>
                      </w:rPr>
                      <w:t>(по форме заявки на участие закупки).</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pPr>
                    <w:r>
                      <w:rPr>
                        <w:noProof/>
                      </w:rPr>
                      <w:t xml:space="preserve"> 2. Участник должен предоставить: </w:t>
                    </w:r>
                    <w:r w:rsidR="00DD7F6F" w:rsidRPr="00DD7F6F">
                      <w:rPr>
                        <w:noProof/>
                      </w:rPr>
                      <w:t xml:space="preserve">заверенные участником копии протоколов аттестационных комиссий, удостоверений о  проверке знаний требований  охраны труда,  обучение по правилам ОТ при работе на высоте (работники должны иметь соответствующую группу в  соотвествии с выполняемой работой)  на каждого работника, планируемого к привлечению для выполнения работ согласно справки о кадровых ресурсах  </w:t>
                    </w:r>
                    <w:r>
                      <w:rPr>
                        <w:noProof/>
                      </w:rPr>
                      <w:t xml:space="preserve"> (форма №2 настоящей до</w:t>
                    </w:r>
                    <w:r w:rsidR="00FC0D0A">
                      <w:rPr>
                        <w:noProof/>
                      </w:rPr>
                      <w:t>кументации).</w:t>
                    </w:r>
                    <w:r>
                      <w:rPr>
                        <w:noProof/>
                      </w:rPr>
                      <w:t xml:space="preserve"> </w:t>
                    </w:r>
                    <w:r>
                      <w:rPr>
                        <w:noProof/>
                      </w:rPr>
                      <w:fldChar w:fldCharType="end"/>
                    </w:r>
                  </w:p>
                </w:sdtContent>
              </w:sdt>
              <w:p w:rsidR="00D84EB9" w:rsidRPr="002E30A6" w:rsidRDefault="00D84EB9" w:rsidP="005A1FC0">
                <w:pPr>
                  <w:suppressAutoHyphens/>
                  <w:cnfStyle w:val="000000100000" w:firstRow="0" w:lastRow="0" w:firstColumn="0" w:lastColumn="0" w:oddVBand="0" w:evenVBand="0" w:oddHBand="1" w:evenHBand="0" w:firstRowFirstColumn="0" w:firstRowLastColumn="0" w:lastRowFirstColumn="0" w:lastRowLastColumn="0"/>
                </w:pPr>
                <w:r w:rsidRPr="002E30A6">
                  <w:rPr>
                    <w:noProof/>
                  </w:rPr>
                  <w:fldChar w:fldCharType="end"/>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2A3DF1">
            <w:pPr>
              <w:suppressAutoHyphens/>
              <w:cnfStyle w:val="000000010000" w:firstRow="0" w:lastRow="0" w:firstColumn="0" w:lastColumn="0" w:oddVBand="0" w:evenVBand="0" w:oddHBand="0" w:evenHBand="1" w:firstRowFirstColumn="0" w:firstRowLastColumn="0" w:lastRowFirstColumn="0" w:lastRowLastColumn="0"/>
            </w:pPr>
            <w:r w:rsidRPr="007F44C2">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7F44C2">
              <w:t>пр</w:t>
            </w:r>
            <w:proofErr w:type="spellEnd"/>
            <w:r w:rsidRPr="007F44C2">
              <w:t>)</w:t>
            </w:r>
          </w:p>
        </w:tc>
        <w:tc>
          <w:tcPr>
            <w:tcW w:w="5387" w:type="dxa"/>
            <w:vAlign w:val="center"/>
          </w:tcPr>
          <w:p w:rsidR="00476F15" w:rsidRDefault="00D84EB9" w:rsidP="005C4FBA">
            <w:pPr>
              <w:suppressAutoHyphens/>
              <w:cnfStyle w:val="000000010000" w:firstRow="0" w:lastRow="0" w:firstColumn="0" w:lastColumn="0" w:oddVBand="0" w:evenVBand="0" w:oddHBand="0" w:evenHBand="1" w:firstRowFirstColumn="0" w:firstRowLastColumn="0" w:lastRowFirstColumn="0" w:lastRowLastColumn="0"/>
              <w:rPr>
                <w:noProof/>
              </w:rPr>
            </w:pPr>
            <w:r>
              <w:rPr>
                <w:noProof/>
              </w:rPr>
              <w:fldChar w:fldCharType="begin"/>
            </w:r>
            <w:r>
              <w:rPr>
                <w:noProof/>
              </w:rPr>
              <w:instrText xml:space="preserve"> MERGEFIELD Требование_о_наличии_производственных_ре </w:instrText>
            </w:r>
            <w:r>
              <w:rPr>
                <w:noProof/>
              </w:rPr>
              <w:fldChar w:fldCharType="separate"/>
            </w:r>
            <w:r>
              <w:rPr>
                <w:noProof/>
              </w:rPr>
              <w:t>1. Справка о материально-технических ресурсах</w:t>
            </w:r>
            <w:r>
              <w:rPr>
                <w:noProof/>
              </w:rPr>
              <w:fldChar w:fldCharType="end"/>
            </w:r>
            <w:r w:rsidR="00476F15">
              <w:rPr>
                <w:noProof/>
              </w:rPr>
              <w:t xml:space="preserve"> </w:t>
            </w:r>
          </w:p>
          <w:p w:rsidR="00D84EB9" w:rsidRPr="002E30A6" w:rsidRDefault="00476F15" w:rsidP="005C4FBA">
            <w:pPr>
              <w:suppressAutoHyphens/>
              <w:cnfStyle w:val="000000010000" w:firstRow="0" w:lastRow="0" w:firstColumn="0" w:lastColumn="0" w:oddVBand="0" w:evenVBand="0" w:oddHBand="0" w:evenHBand="1" w:firstRowFirstColumn="0" w:firstRowLastColumn="0" w:lastRowFirstColumn="0" w:lastRowLastColumn="0"/>
            </w:pPr>
            <w:r w:rsidRPr="00476F15">
              <w:rPr>
                <w:noProof/>
              </w:rPr>
              <w:t>(наличие вида, количества МТР)</w:t>
            </w:r>
          </w:p>
        </w:tc>
      </w:tr>
      <w:tr w:rsidR="00476F15"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6F15" w:rsidRPr="002E30A6" w:rsidRDefault="00476F15" w:rsidP="00476F15">
            <w:pPr>
              <w:pStyle w:val="ac"/>
              <w:numPr>
                <w:ilvl w:val="0"/>
                <w:numId w:val="6"/>
              </w:numPr>
              <w:suppressAutoHyphens/>
            </w:pPr>
          </w:p>
        </w:tc>
        <w:tc>
          <w:tcPr>
            <w:tcW w:w="3706"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5387"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fldChar w:fldCharType="begin"/>
            </w:r>
            <w:r>
              <w:rPr>
                <w:color w:val="auto"/>
              </w:rPr>
              <w:instrText xml:space="preserve"> MERGEFIELD "Возможность_привлечения_субподрядчиков" </w:instrText>
            </w:r>
            <w:r>
              <w:rPr>
                <w:color w:val="auto"/>
              </w:rPr>
              <w:fldChar w:fldCharType="separate"/>
            </w:r>
            <w:r w:rsidRPr="00711C05">
              <w:rPr>
                <w:noProof/>
              </w:rPr>
              <w:t>Документы, подтверждающие соответствие субподрядчиков требованиям</w:t>
            </w:r>
            <w:r>
              <w:rPr>
                <w:color w:val="auto"/>
              </w:rPr>
              <w:fldChar w:fldCharType="end"/>
            </w:r>
          </w:p>
        </w:tc>
      </w:tr>
    </w:tbl>
    <w:p w:rsidR="00B377D5" w:rsidRPr="002E30A6" w:rsidRDefault="00B377D5" w:rsidP="00F71572">
      <w:pPr>
        <w:pStyle w:val="113"/>
        <w:pageBreakBefore/>
        <w:ind w:left="0"/>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508" w:type="dxa"/>
        <w:tblLook w:val="04A0" w:firstRow="1" w:lastRow="0" w:firstColumn="1" w:lastColumn="0" w:noHBand="0" w:noVBand="1"/>
      </w:tblPr>
      <w:tblGrid>
        <w:gridCol w:w="459"/>
        <w:gridCol w:w="3162"/>
        <w:gridCol w:w="4887"/>
      </w:tblGrid>
      <w:tr w:rsidR="002E30A6" w:rsidRPr="002E30A6" w:rsidTr="00A26B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9" w:type="dxa"/>
            <w:vAlign w:val="center"/>
          </w:tcPr>
          <w:p w:rsidR="00B377D5" w:rsidRPr="002E30A6" w:rsidRDefault="00B377D5" w:rsidP="00FA002A">
            <w:pPr>
              <w:suppressAutoHyphens/>
            </w:pPr>
            <w:r w:rsidRPr="002E30A6">
              <w:t>№</w:t>
            </w:r>
          </w:p>
        </w:tc>
        <w:tc>
          <w:tcPr>
            <w:tcW w:w="3162" w:type="dxa"/>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87" w:type="dxa"/>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1"/>
            </w:r>
          </w:p>
        </w:tc>
      </w:tr>
      <w:tr w:rsidR="00476F15" w:rsidRPr="002E30A6" w:rsidTr="00A26B3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9" w:type="dxa"/>
            <w:vAlign w:val="center"/>
          </w:tcPr>
          <w:p w:rsidR="00476F15" w:rsidRPr="002E30A6" w:rsidRDefault="00476F15" w:rsidP="00476F15">
            <w:pPr>
              <w:pStyle w:val="ac"/>
              <w:numPr>
                <w:ilvl w:val="0"/>
                <w:numId w:val="6"/>
              </w:numPr>
              <w:suppressAutoHyphens/>
            </w:pPr>
          </w:p>
        </w:tc>
        <w:tc>
          <w:tcPr>
            <w:tcW w:w="3162"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Обладание разрешением (лицензий) на поставку продукции</w:t>
            </w:r>
          </w:p>
        </w:tc>
        <w:tc>
          <w:tcPr>
            <w:tcW w:w="4887" w:type="dxa"/>
            <w:vAlign w:val="center"/>
          </w:tcPr>
          <w:p w:rsidR="00476F15"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sidRPr="00CD20BB">
              <w:rPr>
                <w:color w:val="auto"/>
              </w:rPr>
              <w:t>Наличие лицензии на транспортировку строительного мусора (отходов I-IV классов опасности) или договор с организацией, у которой есть такая лицензия.</w:t>
            </w:r>
          </w:p>
        </w:tc>
      </w:tr>
    </w:tbl>
    <w:p w:rsidR="0084050C" w:rsidRDefault="0084050C" w:rsidP="00F71572">
      <w:pPr>
        <w:pStyle w:val="113"/>
        <w:spacing w:line="240" w:lineRule="auto"/>
        <w:ind w:left="0"/>
        <w:jc w:val="both"/>
      </w:pPr>
      <w:r w:rsidRPr="00C736AB">
        <w:t xml:space="preserve">Требование </w:t>
      </w:r>
      <w:r>
        <w:t>по безопасности и охране труда</w:t>
      </w:r>
    </w:p>
    <w:permStart w:id="397831038" w:edGrp="everyone" w:displacedByCustomXml="next"/>
    <w:sdt>
      <w:sdtPr>
        <w:rPr>
          <w:b w:val="0"/>
        </w:rPr>
        <w:alias w:val="Специальные требования"/>
        <w:tag w:val="Специальные требования"/>
        <w:id w:val="1860858097"/>
        <w:placeholder>
          <w:docPart w:val="4E5AD61512AC4A9790D20BEF0E5AB0AF"/>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E655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E6558F">
                <w:pPr>
                  <w:suppressAutoHyphens/>
                </w:pPr>
                <w:r w:rsidRPr="00736283">
                  <w:t>№</w:t>
                </w:r>
              </w:p>
            </w:tc>
            <w:tc>
              <w:tcPr>
                <w:tcW w:w="3118"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84050C" w:rsidP="00C9654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Наличие_действующего_договора </w:instrText>
                </w:r>
                <w:r>
                  <w:rPr>
                    <w:rFonts w:cstheme="minorHAnsi"/>
                  </w:rPr>
                  <w:fldChar w:fldCharType="separate"/>
                </w:r>
                <w:r w:rsidR="005D2FED" w:rsidRPr="00711C05">
                  <w:rPr>
                    <w:rFonts w:cstheme="minorHAnsi"/>
                    <w:noProof/>
                  </w:rPr>
                  <w:t xml:space="preserve">Копии документов, </w:t>
                </w:r>
                <w:r w:rsidR="00C96547">
                  <w:rPr>
                    <w:rFonts w:cstheme="minorHAnsi"/>
                    <w:noProof/>
                  </w:rPr>
                  <w:t>г</w:t>
                </w:r>
                <w:r w:rsidR="00C96547" w:rsidRPr="00C96547">
                  <w:rPr>
                    <w:rFonts w:cstheme="minorHAnsi"/>
                    <w:noProof/>
                  </w:rPr>
                  <w:t>арантийное письмо, подтверждающее соответствие требованию</w:t>
                </w:r>
                <w:r>
                  <w:rPr>
                    <w:rFonts w:cstheme="minorHAnsi"/>
                  </w:rPr>
                  <w:fldChar w:fldCharType="end"/>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D84EB9">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системы безопасности работ на высоте, системы эвакуации и спасения и т.д.</w:t>
                </w:r>
              </w:p>
            </w:tc>
            <w:tc>
              <w:tcPr>
                <w:tcW w:w="4932" w:type="dxa"/>
                <w:vAlign w:val="center"/>
              </w:tcPr>
              <w:p w:rsidR="0084050C"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84050C" w:rsidRPr="00736283"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bl>
      </w:sdtContent>
    </w:sdt>
    <w:permEnd w:id="397831038"/>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617634789" w:edGrp="everyone" w:displacedByCustomXml="next"/>
    <w:sdt>
      <w:sdtPr>
        <w:rPr>
          <w:b w:val="0"/>
        </w:rPr>
        <w:alias w:val="Специальные требования"/>
        <w:tag w:val="Специальные требования"/>
        <w:id w:val="-2078812785"/>
        <w:placeholder>
          <w:docPart w:val="B43D1381DC8544989FBDD7001102B527"/>
        </w:placeholder>
        <w15:color w:val="FFFF00"/>
      </w:sdtPr>
      <w:sdtEndPr>
        <w:rPr>
          <w:b/>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D84EB9"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84EB9" w:rsidRPr="00C736AB" w:rsidRDefault="00D84EB9" w:rsidP="00C307BB">
                <w:pPr>
                  <w:pStyle w:val="ac"/>
                  <w:numPr>
                    <w:ilvl w:val="0"/>
                    <w:numId w:val="6"/>
                  </w:numPr>
                  <w:suppressAutoHyphens/>
                  <w:jc w:val="both"/>
                </w:pPr>
              </w:p>
            </w:tc>
            <w:tc>
              <w:tcPr>
                <w:tcW w:w="3118" w:type="dxa"/>
                <w:vAlign w:val="center"/>
              </w:tcPr>
              <w:p w:rsidR="00D84EB9" w:rsidRPr="00C736AB" w:rsidRDefault="001F5124"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1F5124">
                  <w:rPr>
                    <w:rFonts w:cstheme="minorHAnsi"/>
                  </w:rPr>
                  <w:t>Иные требования к участникам</w:t>
                </w:r>
              </w:p>
            </w:tc>
            <w:tc>
              <w:tcPr>
                <w:tcW w:w="4932" w:type="dxa"/>
                <w:vAlign w:val="center"/>
              </w:tcPr>
              <w:p w:rsidR="00D84EB9" w:rsidRPr="00C736AB" w:rsidRDefault="00DF2FEA"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F2FEA">
                  <w:rPr>
                    <w:rFonts w:cstheme="minorHAnsi"/>
                  </w:rPr>
                  <w:t>Отсутствие претензий к выполнению работ (срок. качество, иные существенные условия) по исполненным договорам и по исполнению текущих обязательств Группы Эн+</w:t>
                </w:r>
              </w:p>
            </w:tc>
          </w:tr>
          <w:permEnd w:id="617634789"/>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9" w:name="_Ref534988683"/>
      <w:bookmarkStart w:id="10" w:name="_Toc103845964"/>
      <w:bookmarkStart w:id="11" w:name="_Ref534988777"/>
      <w:r w:rsidRPr="002E30A6">
        <w:rPr>
          <w:color w:val="auto"/>
        </w:rPr>
        <w:lastRenderedPageBreak/>
        <w:t>Требования к заявке на участие в закупке</w:t>
      </w:r>
      <w:bookmarkEnd w:id="9"/>
      <w:bookmarkEnd w:id="10"/>
    </w:p>
    <w:p w:rsidR="00696A07" w:rsidRPr="002E30A6" w:rsidRDefault="00421159" w:rsidP="00F71572">
      <w:pPr>
        <w:pStyle w:val="113"/>
        <w:spacing w:before="0" w:after="0"/>
        <w:ind w:left="0"/>
        <w:contextualSpacing/>
        <w:rPr>
          <w:color w:val="auto"/>
        </w:rPr>
      </w:pPr>
      <w:r w:rsidRPr="002E30A6">
        <w:rPr>
          <w:color w:val="auto"/>
        </w:rPr>
        <w:t>С</w:t>
      </w:r>
      <w:r w:rsidR="00696A07" w:rsidRPr="002E30A6">
        <w:rPr>
          <w:color w:val="auto"/>
        </w:rPr>
        <w:t>остав заявки</w:t>
      </w:r>
    </w:p>
    <w:p w:rsidR="00480129" w:rsidRPr="002E30A6" w:rsidRDefault="00696A07" w:rsidP="00F71572">
      <w:pPr>
        <w:pStyle w:val="111"/>
        <w:spacing w:after="0"/>
        <w:contextualSpacing/>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F71572">
      <w:pPr>
        <w:pStyle w:val="111"/>
        <w:spacing w:after="0"/>
        <w:contextualSpacing/>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F71572">
      <w:pPr>
        <w:pStyle w:val="113"/>
        <w:spacing w:before="0" w:after="0"/>
        <w:ind w:left="0"/>
        <w:contextualSpacing/>
        <w:rPr>
          <w:color w:val="auto"/>
        </w:rPr>
      </w:pPr>
      <w:r w:rsidRPr="002E30A6">
        <w:rPr>
          <w:color w:val="auto"/>
        </w:rPr>
        <w:t>Форма заявки</w:t>
      </w:r>
    </w:p>
    <w:p w:rsidR="00173337" w:rsidRPr="002E30A6" w:rsidRDefault="005A5FA9" w:rsidP="00F71572">
      <w:pPr>
        <w:pStyle w:val="111"/>
        <w:spacing w:after="0"/>
        <w:contextualSpacing/>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741ED0" w:rsidRPr="00741ED0" w:rsidRDefault="00741ED0" w:rsidP="00741ED0">
      <w:pPr>
        <w:pStyle w:val="11"/>
        <w:ind w:left="0"/>
        <w:rPr>
          <w:b/>
        </w:rPr>
      </w:pPr>
      <w:r w:rsidRPr="00741ED0">
        <w:rPr>
          <w:b/>
        </w:rPr>
        <w:t>Оформление заявки (допускается предоставление заявки как в электронном, так и в бумажном виде):</w:t>
      </w:r>
    </w:p>
    <w:sdt>
      <w:sdtPr>
        <w:rPr>
          <w:b/>
          <w:sz w:val="24"/>
        </w:rPr>
        <w:alias w:val="Оформление заявки"/>
        <w:tag w:val="Оформление заявки"/>
        <w:id w:val="283306258"/>
        <w:placeholder>
          <w:docPart w:val="09910E2FDFEB40C68EA7A2ACAB916D01"/>
        </w:placeholder>
        <w15:color w:val="00CCFF"/>
        <w:docPartList>
          <w:docPartGallery w:val="Quick Parts"/>
          <w:docPartCategory w:val="Документация о закупке: форма заявки"/>
        </w:docPartList>
      </w:sdtPr>
      <w:sdtEndPr>
        <w:rPr>
          <w:b w:val="0"/>
          <w:sz w:val="20"/>
        </w:rPr>
      </w:sdtEndPr>
      <w:sdtContent>
        <w:p w:rsidR="00741ED0" w:rsidRPr="00C77C40" w:rsidRDefault="00741ED0" w:rsidP="00741ED0">
          <w:pPr>
            <w:pStyle w:val="111"/>
            <w:rPr>
              <w:color w:val="auto"/>
            </w:rPr>
          </w:pPr>
          <w:r w:rsidRPr="009C0441">
            <w:rPr>
              <w:b/>
              <w:color w:val="auto"/>
            </w:rPr>
            <w:t>Электронная заявка</w:t>
          </w:r>
          <w:r w:rsidRPr="00C77C40">
            <w:rPr>
              <w:color w:val="auto"/>
            </w:rPr>
            <w:t xml:space="preserve">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Электронный документ должен допускать поиск и копирование произвольных фрагментов.</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Электронные формы заявки заполняются в формах, прилагаемых к документации о закупке.</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Заполненные формы заявки представляются в том же виде, в каком были заполнены (не требуется перевод в другой формат).</w:t>
          </w:r>
        </w:p>
        <w:sdt>
          <w:sdtPr>
            <w:alias w:val="Оформление заявки"/>
            <w:tag w:val="Оформление заявки"/>
            <w:id w:val="-530186597"/>
            <w:placeholder>
              <w:docPart w:val="2D852DE193544D17A370428D5ECFFA03"/>
            </w:placeholder>
            <w15:color w:val="00CCFF"/>
            <w:docPartList>
              <w:docPartGallery w:val="Quick Parts"/>
              <w:docPartCategory w:val="Документация о закупке: форма заявки"/>
            </w:docPartList>
          </w:sdtPr>
          <w:sdtContent>
            <w:p w:rsidR="00741ED0" w:rsidRDefault="00741ED0" w:rsidP="00741ED0">
              <w:pPr>
                <w:pStyle w:val="111"/>
              </w:pPr>
              <w:r w:rsidRPr="009C0441">
                <w:rPr>
                  <w:b/>
                </w:rPr>
                <w:t>Бумажная заявка</w:t>
              </w:r>
              <w:r>
                <w:t xml:space="preserve"> представляет собой оригиналы или копии оригиналов документов (если это допустимо), содержащие намерение лица участвовать в закупке и технико-коммерческое предложение участника закупки.</w:t>
              </w:r>
            </w:p>
            <w:p w:rsidR="00741ED0" w:rsidRDefault="00741ED0" w:rsidP="00741ED0">
              <w:pPr>
                <w:pStyle w:val="111"/>
              </w:pPr>
              <w:r w:rsidRPr="00741ED0">
                <w:rPr>
                  <w:b/>
                </w:rPr>
                <w:t>Бумажная заявка подготавливается:</w:t>
              </w:r>
              <w:r>
                <w:t xml:space="preserve"> 1) заполнением электронных форм заявки, 2) их распечатыванием, 3) подписанием (где это предусмотрено) распечатанных форм, 4) включением в состав заявки документов, требуемых документацией о закупке.</w:t>
              </w:r>
            </w:p>
            <w:p w:rsidR="00741ED0" w:rsidRDefault="00741ED0" w:rsidP="00741ED0">
              <w:pPr>
                <w:pStyle w:val="111"/>
              </w:pPr>
              <w:r>
                <w:t xml:space="preserve">Заявка </w:t>
              </w:r>
              <w:r w:rsidRPr="00173337">
                <w:t>подается в запечатанном конверте.</w:t>
              </w:r>
            </w:p>
            <w:p w:rsidR="00741ED0" w:rsidRDefault="00741ED0" w:rsidP="00741ED0">
              <w:pPr>
                <w:pStyle w:val="111"/>
              </w:pPr>
              <w:r>
                <w:t xml:space="preserve">На запечатанный конверт прикрепляется наклейка </w:t>
              </w:r>
            </w:p>
            <w:p w:rsidR="00741ED0" w:rsidRPr="00173337" w:rsidRDefault="00741ED0" w:rsidP="00741ED0">
              <w:pPr>
                <w:pStyle w:val="111"/>
              </w:pPr>
              <w:r>
                <w:t>Форма наклейки прилагается к документации о закупке.</w:t>
              </w:r>
            </w:p>
            <w:p w:rsidR="00D84EB9" w:rsidRDefault="00741ED0" w:rsidP="00741ED0">
              <w:pPr>
                <w:pStyle w:val="111"/>
              </w:pPr>
              <w:r w:rsidRPr="00173337">
                <w:t>К заявке прикладывается ее электронная</w:t>
              </w:r>
              <w:r>
                <w:t xml:space="preserve"> копия на электронном носителе.</w:t>
              </w:r>
            </w:p>
          </w:sdtContent>
        </w:sdt>
      </w:sdtContent>
    </w:sdt>
    <w:p w:rsidR="00421159" w:rsidRPr="002E30A6" w:rsidRDefault="00421159" w:rsidP="00F71572">
      <w:pPr>
        <w:pStyle w:val="113"/>
        <w:spacing w:before="0" w:after="0"/>
        <w:ind w:left="0"/>
        <w:contextualSpacing/>
        <w:rPr>
          <w:color w:val="auto"/>
        </w:rPr>
      </w:pPr>
      <w:r w:rsidRPr="002E30A6">
        <w:rPr>
          <w:color w:val="auto"/>
        </w:rPr>
        <w:t>Содержание заявки</w:t>
      </w:r>
    </w:p>
    <w:p w:rsidR="00C47B45" w:rsidRPr="002E30A6" w:rsidRDefault="00C47B45" w:rsidP="00F71572">
      <w:pPr>
        <w:pStyle w:val="111"/>
        <w:spacing w:after="0"/>
        <w:contextualSpacing/>
        <w:rPr>
          <w:color w:val="auto"/>
        </w:rPr>
      </w:pPr>
      <w:r w:rsidRPr="002E30A6">
        <w:rPr>
          <w:color w:val="auto"/>
        </w:rPr>
        <w:t>Заявка составляется на русском языке.</w:t>
      </w:r>
    </w:p>
    <w:p w:rsidR="00C47B45" w:rsidRPr="002E30A6" w:rsidRDefault="00C47B45" w:rsidP="00F71572">
      <w:pPr>
        <w:pStyle w:val="111"/>
        <w:spacing w:after="0"/>
        <w:contextualSpacing/>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F71572">
      <w:pPr>
        <w:pStyle w:val="111"/>
        <w:spacing w:after="0"/>
        <w:contextualSpacing/>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F71572">
      <w:pPr>
        <w:pStyle w:val="111"/>
        <w:spacing w:after="0"/>
        <w:contextualSpacing/>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F71572">
      <w:pPr>
        <w:pStyle w:val="111"/>
        <w:spacing w:after="0"/>
        <w:contextualSpacing/>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F71572">
      <w:pPr>
        <w:pStyle w:val="111"/>
        <w:spacing w:after="0"/>
        <w:contextualSpacing/>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F71572">
      <w:pPr>
        <w:pStyle w:val="111"/>
        <w:numPr>
          <w:ilvl w:val="0"/>
          <w:numId w:val="0"/>
        </w:numPr>
        <w:spacing w:after="0"/>
        <w:contextualSpacing/>
        <w:rPr>
          <w:color w:val="auto"/>
        </w:rPr>
      </w:pPr>
      <w:r w:rsidRPr="00620FE1">
        <w:rPr>
          <w:color w:val="auto"/>
        </w:rPr>
        <w:t xml:space="preserve">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w:t>
      </w:r>
      <w:r w:rsidRPr="00620FE1">
        <w:rPr>
          <w:color w:val="auto"/>
        </w:rPr>
        <w:lastRenderedPageBreak/>
        <w:t>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F75094" w:rsidRPr="00C736AB" w:rsidRDefault="00F75094" w:rsidP="00F71572">
      <w:pPr>
        <w:pStyle w:val="113"/>
        <w:spacing w:before="0" w:after="0"/>
        <w:ind w:left="0"/>
        <w:contextualSpacing/>
      </w:pPr>
      <w:r w:rsidRPr="00C736AB">
        <w:t>Обеспечение заявки на участие в закупке</w:t>
      </w:r>
    </w:p>
    <w:p w:rsidR="00F75094" w:rsidRPr="00C736AB" w:rsidRDefault="00F75094" w:rsidP="00F71572">
      <w:pPr>
        <w:pStyle w:val="111"/>
        <w:spacing w:after="0"/>
        <w:contextualSpacing/>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F75094" w:rsidRPr="00733F6A" w:rsidRDefault="00F75094" w:rsidP="00F71572">
      <w:pPr>
        <w:pStyle w:val="111"/>
        <w:spacing w:after="0"/>
        <w:contextualSpacing/>
        <w:rPr>
          <w:highlight w:val="yellow"/>
        </w:rPr>
      </w:pPr>
      <w:r w:rsidRPr="00733F6A">
        <w:rPr>
          <w:highlight w:val="yellow"/>
        </w:rPr>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p>
    <w:p w:rsidR="00F75094" w:rsidRPr="00C736AB" w:rsidRDefault="00F75094" w:rsidP="00F71572">
      <w:pPr>
        <w:pStyle w:val="111"/>
        <w:spacing w:after="0"/>
        <w:contextualSpacing/>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F75094" w:rsidRPr="00C736AB" w:rsidRDefault="00F75094" w:rsidP="00F71572">
      <w:pPr>
        <w:pStyle w:val="111"/>
        <w:numPr>
          <w:ilvl w:val="0"/>
          <w:numId w:val="0"/>
        </w:numPr>
        <w:spacing w:after="0"/>
        <w:contextualSpacing/>
      </w:pPr>
      <w:r w:rsidRPr="00C736AB">
        <w:rPr>
          <w:b/>
        </w:rPr>
        <w:t>а)</w:t>
      </w:r>
      <w:r w:rsidRPr="00C736AB">
        <w:t xml:space="preserve"> путем внесения денежных средств; </w:t>
      </w:r>
    </w:p>
    <w:p w:rsidR="00F75094" w:rsidRPr="00C736AB" w:rsidRDefault="00F75094" w:rsidP="00F71572">
      <w:pPr>
        <w:pStyle w:val="111"/>
        <w:numPr>
          <w:ilvl w:val="0"/>
          <w:numId w:val="0"/>
        </w:numPr>
        <w:spacing w:after="0"/>
        <w:contextualSpacing/>
      </w:pPr>
      <w:r w:rsidRPr="00C736AB">
        <w:rPr>
          <w:b/>
        </w:rPr>
        <w:t>б)</w:t>
      </w:r>
      <w:r w:rsidRPr="00C736AB">
        <w:t xml:space="preserve"> предоставления банковской гарантии. </w:t>
      </w:r>
    </w:p>
    <w:p w:rsidR="00F75094" w:rsidRPr="00C736AB" w:rsidRDefault="00F75094" w:rsidP="00F71572">
      <w:pPr>
        <w:pStyle w:val="111"/>
        <w:spacing w:after="0"/>
        <w:contextualSpacing/>
      </w:pPr>
      <w:r w:rsidRPr="003D0BB3">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F75094" w:rsidRPr="00C736AB" w:rsidRDefault="00F75094" w:rsidP="00F71572">
      <w:pPr>
        <w:pStyle w:val="111"/>
        <w:numPr>
          <w:ilvl w:val="0"/>
          <w:numId w:val="0"/>
        </w:numPr>
        <w:spacing w:after="0"/>
        <w:contextualSpacing/>
      </w:pPr>
      <w:r w:rsidRPr="00C736AB">
        <w:t>Банковская гарантия должна быть безотзывной и должна содержать:</w:t>
      </w:r>
    </w:p>
    <w:p w:rsidR="00F75094" w:rsidRPr="00C736AB" w:rsidRDefault="00F75094" w:rsidP="00F71572">
      <w:pPr>
        <w:pStyle w:val="111"/>
        <w:numPr>
          <w:ilvl w:val="0"/>
          <w:numId w:val="0"/>
        </w:numPr>
        <w:spacing w:after="0"/>
        <w:contextualSpacing/>
      </w:pPr>
      <w:r w:rsidRPr="00C736AB">
        <w:t>1) сумму банковской гарантии, подлежащую уплате гарантом Заказчику</w:t>
      </w:r>
      <w:r>
        <w:t>,</w:t>
      </w:r>
      <w:r w:rsidRPr="00C736AB">
        <w:t xml:space="preserve"> </w:t>
      </w:r>
      <w:r>
        <w:rPr>
          <w:b/>
        </w:rPr>
        <w:t>установленной</w:t>
      </w:r>
      <w:r w:rsidRPr="00C736AB">
        <w:rPr>
          <w:b/>
        </w:rPr>
        <w:t xml:space="preserve">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F75094" w:rsidRPr="00C736AB" w:rsidRDefault="00F75094" w:rsidP="00F71572">
      <w:pPr>
        <w:pStyle w:val="111"/>
        <w:numPr>
          <w:ilvl w:val="0"/>
          <w:numId w:val="0"/>
        </w:numPr>
        <w:spacing w:after="0"/>
        <w:contextualSpacing/>
      </w:pPr>
      <w:r w:rsidRPr="00C736AB">
        <w:t>2) 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F75094" w:rsidRPr="00C736AB" w:rsidRDefault="00F75094" w:rsidP="00F71572">
      <w:pPr>
        <w:pStyle w:val="111"/>
        <w:numPr>
          <w:ilvl w:val="0"/>
          <w:numId w:val="0"/>
        </w:numPr>
        <w:spacing w:after="0"/>
        <w:contextualSpacing/>
      </w:pPr>
      <w:r w:rsidRPr="00C736AB">
        <w:t>3) 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F75094" w:rsidRPr="00C736AB" w:rsidRDefault="00F75094" w:rsidP="00F71572">
      <w:pPr>
        <w:pStyle w:val="111"/>
        <w:numPr>
          <w:ilvl w:val="0"/>
          <w:numId w:val="0"/>
        </w:numPr>
        <w:spacing w:after="0"/>
        <w:contextualSpacing/>
      </w:pPr>
      <w:r w:rsidRPr="00C736AB">
        <w:t>4) 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F75094" w:rsidRPr="00C736AB" w:rsidRDefault="00F75094" w:rsidP="00F71572">
      <w:pPr>
        <w:pStyle w:val="111"/>
        <w:numPr>
          <w:ilvl w:val="0"/>
          <w:numId w:val="0"/>
        </w:numPr>
        <w:spacing w:after="0"/>
        <w:contextualSpacing/>
      </w:pPr>
      <w:r w:rsidRPr="00C736AB">
        <w:t>5) 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F75094" w:rsidRPr="00C736AB" w:rsidRDefault="00F75094" w:rsidP="00F71572">
      <w:pPr>
        <w:pStyle w:val="111"/>
        <w:numPr>
          <w:ilvl w:val="0"/>
          <w:numId w:val="0"/>
        </w:numPr>
        <w:spacing w:after="0"/>
        <w:contextualSpacing/>
      </w:pPr>
      <w:r w:rsidRPr="00C736AB">
        <w:t>6) 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F75094" w:rsidRPr="00C736AB" w:rsidRDefault="00F75094" w:rsidP="00F71572">
      <w:pPr>
        <w:pStyle w:val="111"/>
        <w:numPr>
          <w:ilvl w:val="0"/>
          <w:numId w:val="0"/>
        </w:numPr>
        <w:spacing w:after="0"/>
        <w:contextualSpacing/>
      </w:pPr>
      <w:r w:rsidRPr="00C736AB">
        <w:t>7) 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F75094" w:rsidRPr="00C736AB" w:rsidRDefault="00F75094" w:rsidP="00F71572">
      <w:pPr>
        <w:pStyle w:val="111"/>
        <w:numPr>
          <w:ilvl w:val="0"/>
          <w:numId w:val="0"/>
        </w:numPr>
        <w:spacing w:after="0"/>
        <w:contextualSpacing/>
      </w:pPr>
      <w:r w:rsidRPr="00C736AB">
        <w:lastRenderedPageBreak/>
        <w:t>8) 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F75094" w:rsidRPr="00C736AB" w:rsidRDefault="00F75094" w:rsidP="00F71572">
      <w:pPr>
        <w:pStyle w:val="111"/>
        <w:numPr>
          <w:ilvl w:val="0"/>
          <w:numId w:val="0"/>
        </w:numPr>
        <w:spacing w:after="0"/>
        <w:contextualSpacing/>
      </w:pPr>
      <w:r w:rsidRPr="00C736AB">
        <w:t>9) 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F75094" w:rsidRDefault="00F75094" w:rsidP="00F71572">
      <w:pPr>
        <w:pStyle w:val="111"/>
        <w:numPr>
          <w:ilvl w:val="0"/>
          <w:numId w:val="0"/>
        </w:numPr>
        <w:spacing w:after="0"/>
        <w:contextualSpacing/>
      </w:pPr>
      <w:r w:rsidRPr="00C736AB">
        <w:t>10) условие о том, что расходы, возникающие в связи с перечислением денежных средств гарантом по банковской гарантии, несет гарант;</w:t>
      </w:r>
    </w:p>
    <w:p w:rsidR="00985958" w:rsidRDefault="00985958" w:rsidP="00F71572">
      <w:pPr>
        <w:pStyle w:val="111"/>
        <w:numPr>
          <w:ilvl w:val="0"/>
          <w:numId w:val="0"/>
        </w:numPr>
        <w:spacing w:after="0"/>
        <w:contextualSpacing/>
      </w:pPr>
      <w:r>
        <w:t>11) 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F75094" w:rsidRPr="00C736AB" w:rsidRDefault="00F75094" w:rsidP="00F71572">
      <w:pPr>
        <w:pStyle w:val="111"/>
        <w:spacing w:after="0"/>
        <w:contextualSpacing/>
      </w:pPr>
      <w:r w:rsidRPr="00C736AB">
        <w:t>Недопустимо включение в банковскую гарантию:</w:t>
      </w:r>
    </w:p>
    <w:p w:rsidR="00F75094" w:rsidRPr="00C736AB" w:rsidRDefault="00F75094" w:rsidP="00F71572">
      <w:pPr>
        <w:pStyle w:val="111"/>
        <w:numPr>
          <w:ilvl w:val="0"/>
          <w:numId w:val="0"/>
        </w:numPr>
        <w:spacing w:after="0"/>
        <w:contextualSpacing/>
      </w:pPr>
      <w:r w:rsidRPr="00C736AB">
        <w:t xml:space="preserve">1) положений о праве гаранта отказывать в удовлетворении требования Заказчика о платеже по банковской гарантии в случае </w:t>
      </w:r>
      <w:proofErr w:type="spellStart"/>
      <w:r w:rsidRPr="00C736AB">
        <w:t>непредоставления</w:t>
      </w:r>
      <w:proofErr w:type="spellEnd"/>
      <w:r w:rsidRPr="00C736AB">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F75094" w:rsidRPr="00C736AB" w:rsidRDefault="00F75094" w:rsidP="00F71572">
      <w:pPr>
        <w:pStyle w:val="111"/>
        <w:numPr>
          <w:ilvl w:val="0"/>
          <w:numId w:val="0"/>
        </w:numPr>
        <w:spacing w:after="0"/>
        <w:contextualSpacing/>
      </w:pPr>
      <w:r w:rsidRPr="00C736AB">
        <w:t>2) требований о предоставлении Заказчиком гаранту отчета об исполнении договора;</w:t>
      </w:r>
    </w:p>
    <w:p w:rsidR="00F75094" w:rsidRPr="00C736AB" w:rsidRDefault="00F75094" w:rsidP="00F71572">
      <w:pPr>
        <w:pStyle w:val="111"/>
        <w:numPr>
          <w:ilvl w:val="0"/>
          <w:numId w:val="0"/>
        </w:numPr>
        <w:spacing w:after="0"/>
        <w:contextualSpacing/>
      </w:pPr>
      <w:r w:rsidRPr="00C736AB">
        <w:t xml:space="preserve">3) 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w:t>
      </w:r>
      <w:proofErr w:type="spellStart"/>
      <w:r w:rsidRPr="00C736AB">
        <w:t>пп</w:t>
      </w:r>
      <w:proofErr w:type="spellEnd"/>
      <w:r w:rsidRPr="00C736AB">
        <w:t xml:space="preserve">. </w:t>
      </w:r>
      <w:r w:rsidRPr="00C736AB">
        <w:rPr>
          <w:b/>
        </w:rPr>
        <w:t>11</w:t>
      </w:r>
      <w:r w:rsidRPr="00C736AB">
        <w:t xml:space="preserve"> п. </w:t>
      </w:r>
      <w:r w:rsidRPr="00C736AB">
        <w:rPr>
          <w:b/>
        </w:rPr>
        <w:t>5.5.4</w:t>
      </w:r>
      <w:r w:rsidRPr="00C736AB">
        <w:t xml:space="preserve"> настоящей документации. </w:t>
      </w:r>
    </w:p>
    <w:p w:rsidR="00F75094" w:rsidRPr="00C736AB" w:rsidRDefault="00F75094" w:rsidP="00F71572">
      <w:pPr>
        <w:pStyle w:val="111"/>
        <w:spacing w:after="0"/>
        <w:contextualSpacing/>
      </w:pPr>
      <w:r w:rsidRPr="00C736AB">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закупке, такой участник признается не предоставившим обеспечение заявки.</w:t>
      </w:r>
    </w:p>
    <w:p w:rsidR="00F75094" w:rsidRPr="00C736AB" w:rsidRDefault="00F75094" w:rsidP="00F71572">
      <w:pPr>
        <w:pStyle w:val="111"/>
        <w:spacing w:after="0"/>
        <w:contextualSpacing/>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F75094" w:rsidRPr="00C736AB" w:rsidRDefault="00F75094" w:rsidP="00F71572">
      <w:pPr>
        <w:pStyle w:val="111"/>
        <w:spacing w:after="0"/>
        <w:contextualSpacing/>
      </w:pPr>
      <w:r w:rsidRPr="00C736AB">
        <w:t>Денежные средства, внесенные на счет, указанный в документации о закупке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F75094" w:rsidRPr="00C736AB" w:rsidRDefault="00F75094" w:rsidP="00F71572">
      <w:pPr>
        <w:pStyle w:val="111"/>
        <w:numPr>
          <w:ilvl w:val="0"/>
          <w:numId w:val="0"/>
        </w:numPr>
        <w:spacing w:after="0"/>
        <w:contextualSpacing/>
      </w:pPr>
      <w:r w:rsidRPr="00C736AB">
        <w:t>1) 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F75094" w:rsidRPr="00C736AB" w:rsidRDefault="00F75094" w:rsidP="00F71572">
      <w:pPr>
        <w:pStyle w:val="111"/>
        <w:numPr>
          <w:ilvl w:val="0"/>
          <w:numId w:val="0"/>
        </w:numPr>
        <w:spacing w:after="0"/>
        <w:contextualSpacing/>
      </w:pPr>
      <w:r w:rsidRPr="00C736AB">
        <w:t>2) отмена закупки;</w:t>
      </w:r>
    </w:p>
    <w:p w:rsidR="00F75094" w:rsidRPr="00C736AB" w:rsidRDefault="00F75094" w:rsidP="00F71572">
      <w:pPr>
        <w:pStyle w:val="111"/>
        <w:numPr>
          <w:ilvl w:val="0"/>
          <w:numId w:val="0"/>
        </w:numPr>
        <w:spacing w:after="0"/>
        <w:contextualSpacing/>
      </w:pPr>
      <w:r w:rsidRPr="00C736AB">
        <w:t>3) отклонение заявки участника закупки;</w:t>
      </w:r>
    </w:p>
    <w:p w:rsidR="00F75094" w:rsidRPr="00C736AB" w:rsidRDefault="00F75094" w:rsidP="00F71572">
      <w:pPr>
        <w:pStyle w:val="111"/>
        <w:numPr>
          <w:ilvl w:val="0"/>
          <w:numId w:val="0"/>
        </w:numPr>
        <w:spacing w:after="0"/>
        <w:contextualSpacing/>
      </w:pPr>
      <w:r w:rsidRPr="00C736AB">
        <w:t>4) отзыв заявки участником закупки до окончания срока подачи заявок;</w:t>
      </w:r>
    </w:p>
    <w:p w:rsidR="00F75094" w:rsidRPr="00C736AB" w:rsidRDefault="00F75094" w:rsidP="00F71572">
      <w:pPr>
        <w:pStyle w:val="111"/>
        <w:numPr>
          <w:ilvl w:val="0"/>
          <w:numId w:val="0"/>
        </w:numPr>
        <w:spacing w:after="0"/>
        <w:contextualSpacing/>
      </w:pPr>
      <w:r w:rsidRPr="00C736AB">
        <w:t>5) получение заявки на участие в закупке после окончания срока подачи заявок;</w:t>
      </w:r>
    </w:p>
    <w:p w:rsidR="00F75094" w:rsidRPr="00C736AB" w:rsidRDefault="00F75094" w:rsidP="00F71572">
      <w:pPr>
        <w:pStyle w:val="111"/>
        <w:numPr>
          <w:ilvl w:val="0"/>
          <w:numId w:val="0"/>
        </w:numPr>
        <w:spacing w:after="0"/>
        <w:contextualSpacing/>
      </w:pPr>
      <w:r w:rsidRPr="00C736AB">
        <w:lastRenderedPageBreak/>
        <w:t xml:space="preserve">6) отстранение участника закупки от участия в закупке или отказ от заключения договора с победителем закупки.  </w:t>
      </w:r>
    </w:p>
    <w:p w:rsidR="00F75094" w:rsidRPr="00C736AB" w:rsidRDefault="00F75094" w:rsidP="00F71572">
      <w:pPr>
        <w:pStyle w:val="111"/>
        <w:spacing w:after="0"/>
        <w:contextualSpacing/>
      </w:pPr>
      <w:r w:rsidRPr="00C736AB">
        <w:t>Возврат денежных средств, внесенных в качестве обеспечения заявок, не осуществляется, либо предъявляется требование об уплате денежных сумм по банковской гарантии,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F75094" w:rsidRPr="00C736AB" w:rsidRDefault="00F75094" w:rsidP="00F71572">
      <w:pPr>
        <w:pStyle w:val="111"/>
        <w:numPr>
          <w:ilvl w:val="0"/>
          <w:numId w:val="0"/>
        </w:numPr>
        <w:spacing w:after="0"/>
        <w:contextualSpacing/>
      </w:pPr>
      <w:r w:rsidRPr="00C736AB">
        <w:t>1) уклонение или отказ участника закупки заключить договор;</w:t>
      </w:r>
    </w:p>
    <w:p w:rsidR="00F75094" w:rsidRPr="00C736AB" w:rsidRDefault="00F75094" w:rsidP="00F71572">
      <w:pPr>
        <w:pStyle w:val="111"/>
        <w:numPr>
          <w:ilvl w:val="0"/>
          <w:numId w:val="0"/>
        </w:numPr>
        <w:spacing w:after="0"/>
        <w:contextualSpacing/>
      </w:pPr>
      <w:r w:rsidRPr="00C736AB">
        <w:t xml:space="preserve">2) </w:t>
      </w:r>
      <w:proofErr w:type="spellStart"/>
      <w:r w:rsidRPr="00C736AB">
        <w:t>непредоставление</w:t>
      </w:r>
      <w:proofErr w:type="spellEnd"/>
      <w:r w:rsidRPr="00C736AB">
        <w:t xml:space="preserve"> или предоставление с нарушением условий, установленных Положением, документацией о закупке до заключения договора Заказчику обеспечения исполнения договора. </w:t>
      </w:r>
    </w:p>
    <w:p w:rsidR="00F75094" w:rsidRPr="00C736AB" w:rsidRDefault="00F75094" w:rsidP="00F71572">
      <w:pPr>
        <w:pStyle w:val="111"/>
        <w:spacing w:after="0"/>
        <w:contextualSpacing/>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F75094" w:rsidRPr="00C736AB" w:rsidRDefault="00F75094" w:rsidP="00F71572">
      <w:pPr>
        <w:pStyle w:val="111"/>
        <w:spacing w:after="0"/>
        <w:contextualSpacing/>
      </w:pPr>
      <w:r w:rsidRPr="00C736AB">
        <w:t>Возврат участнику закупки обеспечения заявки на участие в закупке не производится в следующих случаях:</w:t>
      </w:r>
    </w:p>
    <w:p w:rsidR="00F75094" w:rsidRPr="00C736AB" w:rsidRDefault="00F75094" w:rsidP="00F71572">
      <w:pPr>
        <w:pStyle w:val="111"/>
        <w:numPr>
          <w:ilvl w:val="0"/>
          <w:numId w:val="0"/>
        </w:numPr>
        <w:spacing w:after="0"/>
        <w:contextualSpacing/>
      </w:pPr>
      <w:r w:rsidRPr="00C736AB">
        <w:t>а) уклонение или отказа участника закупки от заключения договора;</w:t>
      </w:r>
    </w:p>
    <w:p w:rsidR="00F75094" w:rsidRPr="00C736AB" w:rsidRDefault="00F75094" w:rsidP="00F71572">
      <w:pPr>
        <w:pStyle w:val="111"/>
        <w:numPr>
          <w:ilvl w:val="0"/>
          <w:numId w:val="0"/>
        </w:numPr>
        <w:spacing w:after="0"/>
        <w:contextualSpacing/>
      </w:pPr>
      <w:r w:rsidRPr="00C736AB">
        <w:t xml:space="preserve">б) </w:t>
      </w:r>
      <w:proofErr w:type="spellStart"/>
      <w:r w:rsidRPr="00C736AB">
        <w:t>непредоставление</w:t>
      </w:r>
      <w:proofErr w:type="spellEnd"/>
      <w:r w:rsidRPr="00C736AB">
        <w:t xml:space="preserve"> или предоставление с нарушением условий, установленных Положением, до заключения договора Заказчику обеспечения заявки.</w:t>
      </w:r>
    </w:p>
    <w:p w:rsidR="00F75094" w:rsidRPr="00C736AB" w:rsidRDefault="00F75094" w:rsidP="00F71572">
      <w:pPr>
        <w:pStyle w:val="111"/>
        <w:spacing w:after="0"/>
        <w:contextualSpacing/>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F75094" w:rsidRPr="00C736AB" w:rsidRDefault="00F75094" w:rsidP="00F71572">
      <w:pPr>
        <w:pStyle w:val="111"/>
        <w:spacing w:after="0"/>
        <w:contextualSpacing/>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F75094" w:rsidRPr="00C736AB" w:rsidRDefault="00F75094" w:rsidP="00F71572">
      <w:pPr>
        <w:pStyle w:val="113"/>
        <w:spacing w:before="0" w:after="0"/>
        <w:ind w:left="0"/>
        <w:contextualSpacing/>
      </w:pPr>
      <w:r w:rsidRPr="00C736AB">
        <w:t xml:space="preserve">Обеспечение договора </w:t>
      </w:r>
    </w:p>
    <w:p w:rsidR="00F75094" w:rsidRPr="00C736AB" w:rsidRDefault="00F75094" w:rsidP="00F71572">
      <w:pPr>
        <w:pStyle w:val="111"/>
        <w:spacing w:after="0"/>
        <w:contextualSpacing/>
      </w:pPr>
      <w:r w:rsidRPr="00C736AB">
        <w:t>Форма обеспечения исполнения обязательств по договору устанавливается в документации о закупке в пп.23 п 4.4.</w:t>
      </w:r>
    </w:p>
    <w:p w:rsidR="00F75094" w:rsidRPr="00C736AB" w:rsidRDefault="00F75094" w:rsidP="00F71572">
      <w:pPr>
        <w:pStyle w:val="111"/>
        <w:spacing w:after="0"/>
        <w:contextualSpacing/>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F75094" w:rsidRPr="00C736AB" w:rsidRDefault="00F75094" w:rsidP="00F71572">
      <w:pPr>
        <w:pStyle w:val="111"/>
        <w:spacing w:after="0"/>
        <w:contextualSpacing/>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F75094" w:rsidRPr="00C736AB" w:rsidRDefault="00F75094" w:rsidP="00F71572">
      <w:pPr>
        <w:pStyle w:val="111"/>
        <w:spacing w:after="0"/>
        <w:contextualSpacing/>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F75094" w:rsidRDefault="00F75094" w:rsidP="00F71572">
      <w:pPr>
        <w:pStyle w:val="111"/>
        <w:spacing w:after="0"/>
        <w:contextualSpacing/>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696A07" w:rsidRPr="002E30A6" w:rsidRDefault="00696A07" w:rsidP="00F71572">
      <w:pPr>
        <w:pStyle w:val="113"/>
        <w:spacing w:before="0" w:after="0"/>
        <w:ind w:left="0"/>
        <w:contextualSpacing/>
        <w:rPr>
          <w:color w:val="auto"/>
        </w:rPr>
      </w:pPr>
      <w:r w:rsidRPr="002E30A6">
        <w:rPr>
          <w:color w:val="auto"/>
        </w:rPr>
        <w:t>Требования к описанию предложения</w:t>
      </w:r>
    </w:p>
    <w:p w:rsidR="00696A07" w:rsidRPr="002E30A6" w:rsidRDefault="00696A07" w:rsidP="00F71572">
      <w:pPr>
        <w:pStyle w:val="111"/>
        <w:spacing w:after="0"/>
        <w:contextualSpacing/>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F71572">
      <w:pPr>
        <w:pStyle w:val="111"/>
        <w:spacing w:after="0"/>
        <w:contextualSpacing/>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F71572">
      <w:pPr>
        <w:pStyle w:val="111"/>
        <w:spacing w:after="0"/>
        <w:contextualSpacing/>
        <w:rPr>
          <w:color w:val="auto"/>
        </w:rPr>
      </w:pPr>
      <w:r w:rsidRPr="002E30A6">
        <w:rPr>
          <w:color w:val="auto"/>
        </w:rPr>
        <w:lastRenderedPageBreak/>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F71572">
      <w:pPr>
        <w:pStyle w:val="111"/>
        <w:spacing w:after="0"/>
        <w:contextualSpacing/>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F71572">
      <w:pPr>
        <w:pStyle w:val="111"/>
        <w:spacing w:after="0"/>
        <w:contextualSpacing/>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F71572">
      <w:pPr>
        <w:pStyle w:val="111"/>
        <w:spacing w:after="0"/>
        <w:contextualSpacing/>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F71572">
      <w:pPr>
        <w:pStyle w:val="111"/>
        <w:spacing w:after="0"/>
        <w:contextualSpacing/>
        <w:rPr>
          <w:color w:val="auto"/>
        </w:rPr>
      </w:pPr>
      <w:r w:rsidRPr="002E30A6">
        <w:rPr>
          <w:color w:val="auto"/>
        </w:rP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F71572">
      <w:pPr>
        <w:pStyle w:val="111"/>
        <w:spacing w:after="0"/>
        <w:contextualSpacing/>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F71572">
      <w:pPr>
        <w:pStyle w:val="113"/>
        <w:spacing w:before="0" w:after="0"/>
        <w:ind w:left="0"/>
        <w:contextualSpacing/>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F71572">
      <w:pPr>
        <w:pStyle w:val="111"/>
        <w:spacing w:after="0"/>
        <w:contextualSpacing/>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F71572">
      <w:pPr>
        <w:pStyle w:val="a0"/>
        <w:spacing w:after="0"/>
        <w:contextualSpacing/>
        <w:rPr>
          <w:color w:val="auto"/>
        </w:rPr>
      </w:pPr>
      <w:r w:rsidRPr="002E30A6">
        <w:rPr>
          <w:color w:val="auto"/>
        </w:rPr>
        <w:t>указывает ошибочный пункт документации о закупке,</w:t>
      </w:r>
    </w:p>
    <w:p w:rsidR="00696A07" w:rsidRPr="002E30A6" w:rsidRDefault="00696A07" w:rsidP="00F71572">
      <w:pPr>
        <w:pStyle w:val="a0"/>
        <w:spacing w:after="0"/>
        <w:contextualSpacing/>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F71572">
      <w:pPr>
        <w:pStyle w:val="a0"/>
        <w:spacing w:after="0"/>
        <w:contextualSpacing/>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F71572">
      <w:pPr>
        <w:pStyle w:val="a0"/>
        <w:spacing w:after="0"/>
        <w:contextualSpacing/>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F71572">
      <w:pPr>
        <w:pStyle w:val="1"/>
        <w:spacing w:after="0"/>
        <w:contextualSpacing/>
        <w:rPr>
          <w:color w:val="auto"/>
        </w:rPr>
      </w:pPr>
      <w:r w:rsidRPr="002E30A6">
        <w:rPr>
          <w:color w:val="auto"/>
        </w:rPr>
        <w:br w:type="page"/>
      </w:r>
      <w:bookmarkStart w:id="12" w:name="_Ref6045534"/>
      <w:bookmarkStart w:id="13" w:name="_Toc103845965"/>
      <w:bookmarkStart w:id="14" w:name="_Ref534988748"/>
      <w:bookmarkEnd w:id="11"/>
      <w:r w:rsidR="00BC611E" w:rsidRPr="002E30A6">
        <w:rPr>
          <w:color w:val="auto"/>
        </w:rPr>
        <w:lastRenderedPageBreak/>
        <w:t xml:space="preserve">Обзор процедуры, </w:t>
      </w:r>
      <w:r w:rsidR="00496594" w:rsidRPr="002E30A6">
        <w:rPr>
          <w:color w:val="auto"/>
        </w:rPr>
        <w:t>участие в закупке</w:t>
      </w:r>
      <w:bookmarkEnd w:id="12"/>
      <w:bookmarkEnd w:id="13"/>
    </w:p>
    <w:p w:rsidR="00BC611E" w:rsidRPr="002E30A6" w:rsidRDefault="00BC611E" w:rsidP="00F71572">
      <w:pPr>
        <w:pStyle w:val="113"/>
        <w:spacing w:before="0" w:after="0"/>
        <w:ind w:left="0"/>
        <w:contextualSpacing/>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6284F163C6E54146A39942043AF5F7B0"/>
        </w:placeholder>
        <w15:color w:val="00CCFF"/>
        <w:docPartList>
          <w:docPartGallery w:val="Quick Parts"/>
          <w:docPartCategory w:val="Документация о закупке: правовое основание закупки"/>
        </w:docPartList>
      </w:sdtPr>
      <w:sdtContent>
        <w:p w:rsidR="00BC611E" w:rsidRPr="002E30A6" w:rsidRDefault="00C151B5" w:rsidP="00F71572">
          <w:pPr>
            <w:pStyle w:val="111"/>
            <w:spacing w:after="0"/>
            <w:contextualSpacing/>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F71572">
      <w:pPr>
        <w:pStyle w:val="111"/>
        <w:spacing w:after="0"/>
        <w:contextualSpacing/>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2"/>
      </w:r>
      <w:r w:rsidR="009675CA"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Порядок предоставления документации о закупке</w:t>
      </w:r>
    </w:p>
    <w:p w:rsidR="00BC611E" w:rsidRPr="002E30A6" w:rsidRDefault="00BC611E" w:rsidP="00F71572">
      <w:pPr>
        <w:pStyle w:val="111"/>
        <w:spacing w:after="0"/>
        <w:contextualSpacing/>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D66276F3FA7D4464AAE7639F35904708"/>
          </w:placeholder>
          <w15:color w:val="FFFF00"/>
        </w:sdt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F71572">
      <w:pPr>
        <w:pStyle w:val="111"/>
        <w:spacing w:after="0"/>
        <w:contextualSpacing/>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71572">
      <w:pPr>
        <w:pStyle w:val="113"/>
        <w:spacing w:before="0" w:after="0"/>
        <w:ind w:left="0"/>
        <w:contextualSpacing/>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71572">
      <w:pPr>
        <w:pStyle w:val="111"/>
        <w:spacing w:after="0"/>
        <w:contextualSpacing/>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71572">
      <w:pPr>
        <w:pStyle w:val="111"/>
        <w:spacing w:after="0"/>
        <w:contextualSpacing/>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F71572">
      <w:pPr>
        <w:pStyle w:val="111"/>
        <w:spacing w:after="0"/>
        <w:contextualSpacing/>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F71572">
      <w:pPr>
        <w:pStyle w:val="111"/>
        <w:spacing w:after="0"/>
        <w:contextualSpacing/>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443990">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443990">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443990">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443990">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F71572">
      <w:pPr>
        <w:pStyle w:val="111"/>
        <w:spacing w:after="0"/>
        <w:contextualSpacing/>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443990">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443990">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F71572">
      <w:pPr>
        <w:pStyle w:val="111"/>
        <w:spacing w:after="0"/>
        <w:contextualSpacing/>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F71572">
      <w:pPr>
        <w:pStyle w:val="111"/>
        <w:spacing w:after="0"/>
        <w:contextualSpacing/>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71572">
      <w:pPr>
        <w:pStyle w:val="113"/>
        <w:spacing w:before="0" w:after="0"/>
        <w:ind w:left="0"/>
        <w:contextualSpacing/>
        <w:rPr>
          <w:color w:val="auto"/>
        </w:rPr>
      </w:pPr>
      <w:r w:rsidRPr="002E30A6">
        <w:rPr>
          <w:color w:val="auto"/>
        </w:rPr>
        <w:t>Разъяснение положений документации о закупке</w:t>
      </w:r>
    </w:p>
    <w:p w:rsidR="00F55EE8" w:rsidRPr="002E30A6" w:rsidRDefault="00F55EE8" w:rsidP="00F71572">
      <w:pPr>
        <w:pStyle w:val="111"/>
        <w:spacing w:after="0"/>
        <w:contextualSpacing/>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71572">
      <w:pPr>
        <w:pStyle w:val="111"/>
        <w:spacing w:after="0"/>
        <w:contextualSpacing/>
        <w:rPr>
          <w:color w:val="auto"/>
        </w:rPr>
      </w:pPr>
      <w:r w:rsidRPr="002E30A6">
        <w:rPr>
          <w:color w:val="auto"/>
        </w:rPr>
        <w:t>Запрос разъяснений подается в свободной форме.</w:t>
      </w:r>
    </w:p>
    <w:p w:rsidR="00F55EE8" w:rsidRPr="002E30A6" w:rsidRDefault="00F55EE8" w:rsidP="00F71572">
      <w:pPr>
        <w:pStyle w:val="111"/>
        <w:spacing w:after="0"/>
        <w:contextualSpacing/>
        <w:rPr>
          <w:color w:val="auto"/>
        </w:rPr>
      </w:pPr>
      <w:r w:rsidRPr="002E30A6">
        <w:rPr>
          <w:noProof/>
          <w:color w:val="auto"/>
        </w:rPr>
        <w:lastRenderedPageBreak/>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F71572">
      <w:pPr>
        <w:pStyle w:val="113"/>
        <w:spacing w:before="0" w:after="0"/>
        <w:ind w:left="0"/>
        <w:contextualSpacing/>
        <w:rPr>
          <w:color w:val="auto"/>
        </w:rPr>
      </w:pPr>
      <w:r w:rsidRPr="002E30A6">
        <w:rPr>
          <w:color w:val="auto"/>
        </w:rPr>
        <w:t>Общие положения об участии в закупке</w:t>
      </w:r>
    </w:p>
    <w:p w:rsidR="00BC611E" w:rsidRPr="002E30A6" w:rsidRDefault="00BC611E" w:rsidP="00F71572">
      <w:pPr>
        <w:pStyle w:val="111"/>
        <w:spacing w:after="0"/>
        <w:contextualSpacing/>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443990">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F71572">
      <w:pPr>
        <w:pStyle w:val="111"/>
        <w:spacing w:after="0"/>
        <w:contextualSpacing/>
        <w:rPr>
          <w:color w:val="auto"/>
        </w:rPr>
      </w:pPr>
      <w:r w:rsidRPr="002E30A6">
        <w:rPr>
          <w:color w:val="auto"/>
        </w:rPr>
        <w:t>Участник закупки вправе подать только одну заявку.</w:t>
      </w:r>
    </w:p>
    <w:p w:rsidR="004860C4" w:rsidRPr="008043A4" w:rsidRDefault="006F61BA" w:rsidP="00F71572">
      <w:pPr>
        <w:pStyle w:val="111"/>
        <w:spacing w:after="0"/>
        <w:contextualSpacing/>
        <w:rPr>
          <w:color w:val="FF0000"/>
        </w:rPr>
      </w:pPr>
      <w:sdt>
        <w:sdtPr>
          <w:rPr>
            <w:color w:val="auto"/>
          </w:rPr>
          <w:alias w:val="Порядок подачи заявок"/>
          <w:tag w:val="Порядок подачи заявок"/>
          <w:id w:val="2118091559"/>
          <w:lock w:val="sdtLocked"/>
          <w:placeholder>
            <w:docPart w:val="6284F163C6E54146A39942043AF5F7B0"/>
          </w:placeholder>
          <w:showingPlcHdr/>
          <w15:color w:val="00CCFF"/>
          <w:docPartList>
            <w:docPartGallery w:val="Quick Parts"/>
            <w:docPartCategory w:val="Документация о закупке: порядок подачи заявок"/>
          </w:docPartList>
        </w:sdtPr>
        <w:sdtContent>
          <w:r w:rsidR="001F1B30" w:rsidRPr="007027F2">
            <w:rPr>
              <w:rStyle w:val="affff5"/>
            </w:rPr>
            <w:t>Выберите стандартный блок.</w:t>
          </w:r>
        </w:sdtContent>
      </w:sdt>
      <w:r w:rsidR="001F1B30">
        <w:t>Заявки подаются на бумажном носителе по адресу вскрытия заявок</w:t>
      </w:r>
    </w:p>
    <w:p w:rsidR="00B50985" w:rsidRPr="001F1B30" w:rsidRDefault="00B50985" w:rsidP="00F71572">
      <w:pPr>
        <w:pStyle w:val="111"/>
        <w:spacing w:after="0"/>
        <w:contextualSpacing/>
        <w:rPr>
          <w:color w:val="auto"/>
        </w:rPr>
      </w:pPr>
      <w:r w:rsidRPr="001F1B30">
        <w:rPr>
          <w:color w:val="auto"/>
        </w:rPr>
        <w:t xml:space="preserve">Оформленную и подписанную должным образом заявку (см. п. 5.3) </w:t>
      </w:r>
    </w:p>
    <w:p w:rsidR="00BC611E" w:rsidRPr="001F1B30" w:rsidRDefault="00BC611E" w:rsidP="00F71572">
      <w:pPr>
        <w:pStyle w:val="111"/>
        <w:spacing w:after="0"/>
        <w:contextualSpacing/>
        <w:rPr>
          <w:color w:val="auto"/>
        </w:rPr>
      </w:pPr>
      <w:r w:rsidRPr="001F1B30">
        <w:rPr>
          <w:color w:val="auto"/>
        </w:rPr>
        <w:t>Заявку можно исправить, отозвав заявку с ошибкой</w:t>
      </w:r>
      <w:r w:rsidR="004A7A1C" w:rsidRPr="001F1B30">
        <w:rPr>
          <w:color w:val="auto"/>
        </w:rPr>
        <w:t>,</w:t>
      </w:r>
      <w:r w:rsidR="008043A4" w:rsidRPr="001F1B30">
        <w:rPr>
          <w:color w:val="auto"/>
        </w:rPr>
        <w:t xml:space="preserve"> уве</w:t>
      </w:r>
      <w:r w:rsidR="004A7A1C" w:rsidRPr="001F1B30">
        <w:rPr>
          <w:color w:val="auto"/>
        </w:rPr>
        <w:t>домив</w:t>
      </w:r>
      <w:r w:rsidR="008043A4" w:rsidRPr="001F1B30">
        <w:rPr>
          <w:color w:val="auto"/>
        </w:rPr>
        <w:t xml:space="preserve"> куратора закупки по почте,</w:t>
      </w:r>
      <w:r w:rsidRPr="001F1B30">
        <w:rPr>
          <w:color w:val="auto"/>
        </w:rPr>
        <w:t xml:space="preserve"> и подав взамен исправленную заявку</w:t>
      </w:r>
      <w:r w:rsidR="008043A4" w:rsidRPr="001F1B30">
        <w:rPr>
          <w:color w:val="auto"/>
        </w:rPr>
        <w:t xml:space="preserve"> в соответствие с </w:t>
      </w:r>
      <w:proofErr w:type="spellStart"/>
      <w:r w:rsidR="008043A4" w:rsidRPr="001F1B30">
        <w:rPr>
          <w:color w:val="auto"/>
        </w:rPr>
        <w:t>п.п</w:t>
      </w:r>
      <w:proofErr w:type="spellEnd"/>
      <w:r w:rsidR="008043A4" w:rsidRPr="001F1B30">
        <w:rPr>
          <w:color w:val="auto"/>
        </w:rPr>
        <w:t>. 6.5.4 – 6.5.5</w:t>
      </w:r>
      <w:r w:rsidRPr="001F1B30">
        <w:rPr>
          <w:color w:val="auto"/>
        </w:rPr>
        <w:t xml:space="preserve"> – не позднее окончания срока подачи заявок на участие в закупке.</w:t>
      </w:r>
    </w:p>
    <w:p w:rsidR="00BC611E" w:rsidRPr="002E30A6" w:rsidRDefault="00990687" w:rsidP="00F71572">
      <w:pPr>
        <w:pStyle w:val="113"/>
        <w:spacing w:before="0" w:after="0"/>
        <w:ind w:left="0"/>
        <w:contextualSpacing/>
        <w:rPr>
          <w:color w:val="auto"/>
        </w:rPr>
      </w:pPr>
      <w:bookmarkStart w:id="15" w:name="_Ref5457343"/>
      <w:r w:rsidRPr="002E30A6">
        <w:rPr>
          <w:color w:val="auto"/>
        </w:rPr>
        <w:t>Участие консорциума в закупке</w:t>
      </w:r>
      <w:bookmarkEnd w:id="15"/>
    </w:p>
    <w:p w:rsidR="00BB3074" w:rsidRPr="002E30A6" w:rsidRDefault="00A911F1" w:rsidP="00F71572">
      <w:pPr>
        <w:pStyle w:val="111"/>
        <w:spacing w:after="0"/>
        <w:contextualSpacing/>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F71572">
      <w:pPr>
        <w:pStyle w:val="111"/>
        <w:spacing w:after="0"/>
        <w:contextualSpacing/>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F71572">
      <w:pPr>
        <w:pStyle w:val="111"/>
        <w:spacing w:after="0"/>
        <w:contextualSpacing/>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F71572">
      <w:pPr>
        <w:pStyle w:val="111"/>
        <w:spacing w:after="0"/>
        <w:contextualSpacing/>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F71572">
      <w:pPr>
        <w:pStyle w:val="111"/>
        <w:spacing w:after="0"/>
        <w:contextualSpacing/>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F71572">
      <w:pPr>
        <w:pStyle w:val="113"/>
        <w:spacing w:before="0" w:after="0"/>
        <w:ind w:left="0"/>
        <w:contextualSpacing/>
        <w:rPr>
          <w:color w:val="auto"/>
        </w:rPr>
      </w:pPr>
      <w:r w:rsidRPr="002E30A6">
        <w:rPr>
          <w:color w:val="auto"/>
        </w:rPr>
        <w:t>Привлечение субподрядчиков</w:t>
      </w:r>
    </w:p>
    <w:p w:rsidR="00595496" w:rsidRPr="002E30A6" w:rsidRDefault="00595496" w:rsidP="00F71572">
      <w:pPr>
        <w:pStyle w:val="111"/>
        <w:spacing w:after="0"/>
        <w:contextualSpacing/>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1206F5" w:rsidP="00F71572">
      <w:pPr>
        <w:pStyle w:val="111"/>
        <w:spacing w:after="0"/>
        <w:contextualSpacing/>
        <w:rPr>
          <w:color w:val="auto"/>
        </w:rPr>
      </w:pPr>
      <w:r w:rsidRPr="001206F5">
        <w:rPr>
          <w:color w:val="auto"/>
        </w:rPr>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Pr="002E30A6" w:rsidRDefault="00595496" w:rsidP="00F71572">
      <w:pPr>
        <w:pStyle w:val="111"/>
        <w:spacing w:after="0"/>
        <w:contextualSpacing/>
        <w:rPr>
          <w:color w:val="auto"/>
        </w:rPr>
      </w:pPr>
      <w:r w:rsidRPr="002E30A6">
        <w:rPr>
          <w:color w:val="auto"/>
        </w:rPr>
        <w:t>Привлекаемые субподрядчики должны соответствовать требованиям к участникам закупки, предусмотренным документацией о закупке.</w:t>
      </w:r>
    </w:p>
    <w:p w:rsidR="00620D7C" w:rsidRPr="002E30A6" w:rsidRDefault="00595496" w:rsidP="00F71572">
      <w:pPr>
        <w:pStyle w:val="111"/>
        <w:spacing w:after="0"/>
        <w:contextualSpacing/>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Победа в закупке</w:t>
      </w:r>
    </w:p>
    <w:p w:rsidR="00BC611E" w:rsidRPr="002E30A6" w:rsidRDefault="00BC611E" w:rsidP="00F71572">
      <w:pPr>
        <w:pStyle w:val="111"/>
        <w:spacing w:after="0"/>
        <w:contextualSpacing/>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F71572">
      <w:pPr>
        <w:pStyle w:val="a0"/>
        <w:spacing w:after="0"/>
        <w:contextualSpacing/>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6F61BA" w:rsidP="00F71572">
      <w:pPr>
        <w:pStyle w:val="a0"/>
        <w:spacing w:after="0"/>
        <w:contextualSpacing/>
        <w:rPr>
          <w:color w:val="auto"/>
        </w:rPr>
      </w:pPr>
      <w:sdt>
        <w:sdtPr>
          <w:rPr>
            <w:color w:val="auto"/>
          </w:rPr>
          <w:alias w:val="Определения победителя"/>
          <w:tag w:val="Определения победителя"/>
          <w:id w:val="-121613066"/>
          <w:lock w:val="sdtLocked"/>
          <w:placeholder>
            <w:docPart w:val="6284F163C6E54146A39942043AF5F7B0"/>
          </w:placeholder>
          <w15:color w:val="00CCFF"/>
          <w:docPartList>
            <w:docPartGallery w:val="Quick Parts"/>
            <w:docPartCategory w:val="Документация о закупке: определение победителя"/>
          </w:docPartList>
        </w:sdtPr>
        <w:sdtContent>
          <w:r w:rsidR="00822180" w:rsidRPr="002E30A6">
            <w:rPr>
              <w:color w:val="auto"/>
            </w:rPr>
            <w:t xml:space="preserve">Набравшую наибольшее количество баллов относительно критериев оценки, предусмотренных </w:t>
          </w:r>
          <w:r w:rsidR="001206F5">
            <w:rPr>
              <w:color w:val="auto"/>
            </w:rPr>
            <w:t>внутренними нормативными документами Заказчика</w:t>
          </w:r>
        </w:sdtContent>
      </w:sdt>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Изменение документации о закупке, отмена закупки</w:t>
      </w:r>
    </w:p>
    <w:p w:rsidR="00BC611E" w:rsidRPr="002E30A6" w:rsidRDefault="00BC611E" w:rsidP="00F71572">
      <w:pPr>
        <w:pStyle w:val="111"/>
        <w:spacing w:after="0"/>
        <w:contextualSpacing/>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 xml:space="preserve">роводится </w:t>
      </w:r>
      <w:proofErr w:type="spellStart"/>
      <w:r w:rsidR="00AD4EB8" w:rsidRPr="002E30A6">
        <w:rPr>
          <w:color w:val="auto"/>
        </w:rPr>
        <w:t>многолотовая</w:t>
      </w:r>
      <w:proofErr w:type="spellEnd"/>
      <w:r w:rsidR="00AD4EB8" w:rsidRPr="002E30A6">
        <w:rPr>
          <w:color w:val="auto"/>
        </w:rPr>
        <w:t xml:space="preserve"> закупка.</w:t>
      </w:r>
    </w:p>
    <w:p w:rsidR="00BC611E" w:rsidRPr="002E30A6" w:rsidRDefault="00BC611E" w:rsidP="00F71572">
      <w:pPr>
        <w:pStyle w:val="113"/>
        <w:spacing w:before="0" w:after="0"/>
        <w:ind w:left="0"/>
        <w:contextualSpacing/>
        <w:rPr>
          <w:color w:val="auto"/>
        </w:rPr>
      </w:pPr>
      <w:r w:rsidRPr="002E30A6">
        <w:rPr>
          <w:color w:val="auto"/>
        </w:rPr>
        <w:t>Специальные процедуры</w:t>
      </w:r>
    </w:p>
    <w:p w:rsidR="00BC611E" w:rsidRPr="002E30A6" w:rsidRDefault="00BC611E" w:rsidP="00F71572">
      <w:pPr>
        <w:pStyle w:val="111"/>
        <w:spacing w:after="0"/>
        <w:contextualSpacing/>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F71572">
      <w:pPr>
        <w:pStyle w:val="111"/>
        <w:spacing w:after="0"/>
        <w:contextualSpacing/>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F71572">
      <w:pPr>
        <w:pStyle w:val="1"/>
        <w:spacing w:after="0"/>
        <w:contextualSpacing/>
        <w:rPr>
          <w:color w:val="auto"/>
        </w:rPr>
      </w:pPr>
      <w:r w:rsidRPr="002E30A6">
        <w:rPr>
          <w:color w:val="auto"/>
        </w:rPr>
        <w:br w:type="page"/>
      </w:r>
      <w:bookmarkStart w:id="16" w:name="_Ref6045544"/>
      <w:bookmarkStart w:id="17"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4"/>
      <w:bookmarkEnd w:id="16"/>
      <w:bookmarkEnd w:id="17"/>
    </w:p>
    <w:p w:rsidR="008B7E5B" w:rsidRPr="002E30A6" w:rsidRDefault="008B7E5B" w:rsidP="00F71572">
      <w:pPr>
        <w:pStyle w:val="113"/>
        <w:spacing w:before="0" w:after="0"/>
        <w:ind w:left="0"/>
        <w:contextualSpacing/>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6284F163C6E54146A39942043AF5F7B0"/>
        </w:placeholder>
        <w15:color w:val="00CCFF"/>
        <w:docPartList>
          <w:docPartGallery w:val="Quick Parts"/>
          <w:docPartCategory w:val="Документация о закупке: порядок рассмотрения частей заявок"/>
        </w:docPartList>
      </w:sdtPr>
      <w:sdtContent>
        <w:p w:rsidR="001206F5" w:rsidRPr="001206F5" w:rsidRDefault="001206F5" w:rsidP="00F71572">
          <w:pPr>
            <w:pStyle w:val="111"/>
            <w:spacing w:after="0"/>
            <w:contextualSpacing/>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F71572">
          <w:pPr>
            <w:pStyle w:val="111"/>
            <w:spacing w:after="0"/>
            <w:contextualSpacing/>
            <w:rPr>
              <w:color w:val="auto"/>
            </w:rPr>
          </w:pPr>
          <w:r w:rsidRPr="001206F5">
            <w:rPr>
              <w:color w:val="auto"/>
            </w:rPr>
            <w:t>В рамках закупки составляется только итоговый протокол.</w:t>
          </w:r>
        </w:p>
      </w:sdtContent>
    </w:sdt>
    <w:p w:rsidR="00B84060" w:rsidRPr="002E30A6" w:rsidRDefault="00D11CDE" w:rsidP="00F71572">
      <w:pPr>
        <w:pStyle w:val="111"/>
        <w:spacing w:after="0"/>
        <w:contextualSpacing/>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F71572">
      <w:pPr>
        <w:pStyle w:val="111"/>
        <w:spacing w:after="0"/>
        <w:contextualSpacing/>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F71572">
      <w:pPr>
        <w:pStyle w:val="111"/>
        <w:spacing w:after="0"/>
        <w:contextualSpacing/>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F71572">
      <w:pPr>
        <w:pStyle w:val="113"/>
        <w:spacing w:before="0" w:after="0"/>
        <w:ind w:left="0"/>
        <w:contextualSpacing/>
        <w:rPr>
          <w:color w:val="auto"/>
        </w:rPr>
      </w:pPr>
      <w:r w:rsidRPr="002E30A6">
        <w:rPr>
          <w:color w:val="auto"/>
        </w:rPr>
        <w:t>Основания отклонения заявки на участие в закупке</w:t>
      </w:r>
    </w:p>
    <w:p w:rsidR="00AC3004" w:rsidRPr="002E30A6" w:rsidRDefault="00AC3004" w:rsidP="00F71572">
      <w:pPr>
        <w:pStyle w:val="111"/>
        <w:spacing w:after="0"/>
        <w:contextualSpacing/>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F71572">
      <w:pPr>
        <w:pStyle w:val="a0"/>
        <w:spacing w:after="0"/>
        <w:contextualSpacing/>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содержит недостоверную информацию.</w:t>
      </w:r>
    </w:p>
    <w:p w:rsidR="00FC43C8" w:rsidRPr="002E30A6" w:rsidRDefault="00ED213E" w:rsidP="00F71572">
      <w:pPr>
        <w:pStyle w:val="a0"/>
        <w:spacing w:after="0"/>
        <w:contextualSpacing/>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F71572">
      <w:pPr>
        <w:pStyle w:val="111"/>
        <w:spacing w:after="0"/>
        <w:contextualSpacing/>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F71572">
      <w:pPr>
        <w:pStyle w:val="a0"/>
        <w:spacing w:after="0"/>
        <w:contextualSpacing/>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F71572">
      <w:pPr>
        <w:pStyle w:val="a0"/>
        <w:spacing w:after="0"/>
        <w:contextualSpacing/>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81330E" w:rsidRPr="0081330E">
        <w:fldChar w:fldCharType="begin"/>
      </w:r>
      <w:r w:rsidR="0081330E" w:rsidRPr="0081330E">
        <w:instrText xml:space="preserve"> =</w:instrText>
      </w:r>
      <w:fldSimple w:instr=" MERGEFIELD &quot;Антидемпинг&quot; ">
        <w:r w:rsidR="005D2FED" w:rsidRPr="00711C05">
          <w:rPr>
            <w:noProof/>
          </w:rPr>
          <w:instrText>0,75</w:instrText>
        </w:r>
      </w:fldSimple>
      <w:r w:rsidR="0081330E" w:rsidRPr="0081330E">
        <w:instrText xml:space="preserve">*100 \# "0%"  </w:instrText>
      </w:r>
      <w:r w:rsidR="0081330E" w:rsidRPr="0081330E">
        <w:fldChar w:fldCharType="separate"/>
      </w:r>
      <w:r w:rsidR="005D2FED">
        <w:rPr>
          <w:noProof/>
        </w:rPr>
        <w:t>75</w:t>
      </w:r>
      <w:r w:rsidR="005D2FED" w:rsidRPr="0081330E">
        <w:rPr>
          <w:noProof/>
        </w:rPr>
        <w:t>%</w:t>
      </w:r>
      <w:r w:rsidR="0081330E" w:rsidRPr="0081330E">
        <w:fldChar w:fldCharType="end"/>
      </w:r>
      <w:r w:rsidR="0081330E">
        <w:t xml:space="preserve"> </w:t>
      </w:r>
      <w:r>
        <w:t>и более от</w:t>
      </w:r>
      <w:r w:rsidRPr="009A6E5C">
        <w:t xml:space="preserve"> </w:t>
      </w:r>
      <w:r w:rsidRPr="00925809">
        <w:t>НМЦД</w:t>
      </w:r>
      <w:r>
        <w:t>.</w:t>
      </w:r>
    </w:p>
    <w:p w:rsidR="00DC068F" w:rsidRPr="002E30A6" w:rsidRDefault="00DC068F" w:rsidP="00F71572">
      <w:pPr>
        <w:pStyle w:val="a0"/>
        <w:spacing w:after="0"/>
        <w:contextualSpacing/>
        <w:rPr>
          <w:color w:val="auto"/>
        </w:rPr>
      </w:pPr>
      <w:r w:rsidRPr="002E30A6">
        <w:rPr>
          <w:color w:val="auto"/>
        </w:rPr>
        <w:t>По решению закупочной комиссии в иных случаях.</w:t>
      </w:r>
    </w:p>
    <w:p w:rsidR="00FF7F6D" w:rsidRPr="002E30A6" w:rsidRDefault="00FF7F6D" w:rsidP="00F71572">
      <w:pPr>
        <w:pStyle w:val="111"/>
        <w:spacing w:after="0"/>
        <w:contextualSpacing/>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443990">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F71572">
      <w:pPr>
        <w:pStyle w:val="113"/>
        <w:spacing w:before="0" w:after="0"/>
        <w:ind w:left="0"/>
        <w:contextualSpacing/>
        <w:rPr>
          <w:color w:val="auto"/>
        </w:rPr>
      </w:pPr>
      <w:bookmarkStart w:id="18"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8"/>
    </w:p>
    <w:p w:rsidR="00E030C7" w:rsidRPr="002E30A6" w:rsidRDefault="00E030C7" w:rsidP="00F71572">
      <w:pPr>
        <w:pStyle w:val="111"/>
        <w:spacing w:after="0"/>
        <w:contextualSpacing/>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F71572">
      <w:pPr>
        <w:pStyle w:val="111"/>
        <w:spacing w:after="0"/>
        <w:contextualSpacing/>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F71572">
      <w:pPr>
        <w:pStyle w:val="111"/>
        <w:spacing w:after="0"/>
        <w:contextualSpacing/>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5F6559" w:rsidRPr="002E30A6" w:rsidRDefault="005F6559" w:rsidP="00F71572">
      <w:pPr>
        <w:pStyle w:val="113"/>
        <w:spacing w:before="0" w:after="0"/>
        <w:ind w:left="0"/>
        <w:contextualSpacing/>
        <w:rPr>
          <w:color w:val="auto"/>
        </w:rPr>
      </w:pPr>
      <w:r w:rsidRPr="002E30A6">
        <w:rPr>
          <w:color w:val="auto"/>
        </w:rPr>
        <w:t>Исправление заявки на участие в закупке</w:t>
      </w:r>
    </w:p>
    <w:p w:rsidR="005F6559" w:rsidRPr="002E30A6" w:rsidRDefault="005F6559" w:rsidP="00F71572">
      <w:pPr>
        <w:pStyle w:val="111"/>
        <w:spacing w:after="0"/>
        <w:contextualSpacing/>
        <w:rPr>
          <w:color w:val="auto"/>
        </w:rPr>
      </w:pPr>
      <w:r w:rsidRPr="002E30A6">
        <w:rPr>
          <w:color w:val="auto"/>
        </w:rPr>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F71572">
      <w:pPr>
        <w:pStyle w:val="113"/>
        <w:spacing w:before="0" w:after="0"/>
        <w:ind w:left="0"/>
        <w:contextualSpacing/>
        <w:rPr>
          <w:color w:val="auto"/>
        </w:rPr>
      </w:pPr>
      <w:r w:rsidRPr="002E30A6">
        <w:rPr>
          <w:color w:val="auto"/>
        </w:rPr>
        <w:t>Особенности рассмотрения документов участника закупки</w:t>
      </w:r>
    </w:p>
    <w:p w:rsidR="00806211" w:rsidRPr="002E30A6" w:rsidRDefault="00806211" w:rsidP="00F71572">
      <w:pPr>
        <w:pStyle w:val="111"/>
        <w:spacing w:after="0"/>
        <w:contextualSpacing/>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3"/>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w:t>
      </w:r>
      <w:r w:rsidRPr="002E30A6">
        <w:rPr>
          <w:color w:val="auto"/>
        </w:rPr>
        <w:lastRenderedPageBreak/>
        <w:t xml:space="preserve">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F71572">
      <w:pPr>
        <w:pStyle w:val="110"/>
        <w:numPr>
          <w:ilvl w:val="1"/>
          <w:numId w:val="1"/>
        </w:numPr>
        <w:spacing w:before="0"/>
        <w:rPr>
          <w:color w:val="auto"/>
        </w:rPr>
      </w:pPr>
      <w:proofErr w:type="spellStart"/>
      <w:r w:rsidRPr="002E30A6">
        <w:rPr>
          <w:color w:val="auto"/>
        </w:rPr>
        <w:t>Дозапрос</w:t>
      </w:r>
      <w:proofErr w:type="spellEnd"/>
    </w:p>
    <w:sdt>
      <w:sdtPr>
        <w:rPr>
          <w:color w:val="auto"/>
        </w:rPr>
        <w:alias w:val="Дозапрос"/>
        <w:tag w:val="Дозапрос"/>
        <w:id w:val="-141890987"/>
        <w:lock w:val="sdtLocked"/>
        <w:placeholder>
          <w:docPart w:val="09C068CD263C4A4BAB571903CA751F3C"/>
        </w:placeholder>
        <w15:color w:val="00CCFF"/>
        <w:docPartList>
          <w:docPartGallery w:val="Quick Parts"/>
          <w:docPartCategory w:val="Документация о закупке: дозапрос"/>
        </w:docPartList>
      </w:sdtPr>
      <w:sdtContent>
        <w:p w:rsidR="00822180" w:rsidRPr="002E30A6" w:rsidRDefault="00822180" w:rsidP="00F71572">
          <w:pPr>
            <w:pStyle w:val="111"/>
            <w:spacing w:after="0"/>
            <w:contextualSpacing/>
            <w:rPr>
              <w:color w:val="auto"/>
            </w:rPr>
          </w:pPr>
          <w:r w:rsidRPr="002E30A6">
            <w:rPr>
              <w:color w:val="auto"/>
            </w:rPr>
            <w:t xml:space="preserve">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w:t>
          </w:r>
          <w:proofErr w:type="spellStart"/>
          <w:r w:rsidRPr="002E30A6">
            <w:rPr>
              <w:color w:val="auto"/>
            </w:rPr>
            <w:t>дозапрос</w:t>
          </w:r>
          <w:proofErr w:type="spellEnd"/>
          <w:r w:rsidRPr="002E30A6">
            <w:rPr>
              <w:color w:val="auto"/>
            </w:rPr>
            <w:t>).</w:t>
          </w:r>
        </w:p>
        <w:p w:rsidR="0023140C" w:rsidRPr="002E30A6" w:rsidRDefault="00822180" w:rsidP="00F71572">
          <w:pPr>
            <w:pStyle w:val="111"/>
            <w:spacing w:after="0"/>
            <w:contextualSpacing/>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F71572">
      <w:pPr>
        <w:pStyle w:val="113"/>
        <w:keepNext/>
        <w:spacing w:before="0" w:after="0"/>
        <w:ind w:left="0"/>
        <w:contextualSpacing/>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F71572">
      <w:pPr>
        <w:pStyle w:val="111"/>
        <w:spacing w:after="0"/>
        <w:contextualSpacing/>
        <w:rPr>
          <w:color w:val="auto"/>
        </w:rPr>
      </w:pPr>
      <w:bookmarkStart w:id="19"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первые</w:t>
      </w:r>
      <w:r w:rsidRPr="002E30A6">
        <w:rPr>
          <w:color w:val="auto"/>
        </w:rPr>
        <w:t xml:space="preserve"> </w:t>
      </w:r>
      <w:bookmarkStart w:id="20" w:name="КДоговоров"/>
      <w:sdt>
        <w:sdtPr>
          <w:rPr>
            <w:rStyle w:val="aff9"/>
            <w:color w:val="auto"/>
          </w:rPr>
          <w:alias w:val="Количество рассматриваемых договоров"/>
          <w:tag w:val="Количество рассматриваемых договоров"/>
          <w:id w:val="1048727144"/>
          <w:placeholder>
            <w:docPart w:val="FC5BDD604A104CFDBF8A6130E2D60865"/>
          </w:placeholder>
          <w15:color w:val="FFFF00"/>
        </w:sdtPr>
        <w:sdtContent>
          <w:r w:rsidR="00872971">
            <w:rPr>
              <w:rStyle w:val="aff9"/>
              <w:color w:val="auto"/>
            </w:rPr>
            <w:t>2</w:t>
          </w:r>
        </w:sdtContent>
      </w:sdt>
      <w:bookmarkEnd w:id="20"/>
      <w:r w:rsidR="00A26B3C">
        <w:rPr>
          <w:color w:val="auto"/>
        </w:rPr>
        <w:t xml:space="preserve"> договора, указанные</w:t>
      </w:r>
      <w:r w:rsidR="00AD347F" w:rsidRPr="002E30A6">
        <w:rPr>
          <w:color w:val="auto"/>
        </w:rPr>
        <w:t xml:space="preserve">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A26B3C">
        <w:rPr>
          <w:color w:val="auto"/>
        </w:rPr>
        <w:t>е</w:t>
      </w:r>
      <w:r w:rsidR="006C55F2" w:rsidRPr="002E30A6">
        <w:rPr>
          <w:color w:val="auto"/>
        </w:rPr>
        <w:t xml:space="preserve"> следующим требованиям</w:t>
      </w:r>
      <w:r w:rsidR="005F6B5F" w:rsidRPr="002E30A6">
        <w:rPr>
          <w:color w:val="auto"/>
        </w:rPr>
        <w:t>:</w:t>
      </w:r>
      <w:bookmarkEnd w:id="19"/>
    </w:p>
    <w:p w:rsidR="00C07F23" w:rsidRPr="002E30A6" w:rsidRDefault="0006010B" w:rsidP="00F71572">
      <w:pPr>
        <w:pStyle w:val="a0"/>
        <w:spacing w:after="0"/>
        <w:contextualSpacing/>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F71572">
      <w:pPr>
        <w:pStyle w:val="a0"/>
        <w:spacing w:after="0"/>
        <w:contextualSpacing/>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sdt>
        <w:sdtPr>
          <w:rPr>
            <w:rStyle w:val="aff9"/>
            <w:color w:val="auto"/>
          </w:rPr>
          <w:alias w:val="Рассматриваемый период договоров"/>
          <w:tag w:val="Рассматриваемый период договоров"/>
          <w:id w:val="1160514008"/>
          <w:placeholder>
            <w:docPart w:val="FC5BDD604A104CFDBF8A6130E2D60865"/>
          </w:placeholder>
          <w15:color w:val="FFFF00"/>
        </w:sdtPr>
        <w:sdtContent>
          <w:r w:rsidR="00EE3CA5">
            <w:rPr>
              <w:rStyle w:val="aff9"/>
              <w:color w:val="auto"/>
            </w:rPr>
            <w:t>36</w:t>
          </w:r>
        </w:sdtContent>
      </w:sdt>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6355D6" w:rsidRDefault="001206F5" w:rsidP="006355D6">
      <w:pPr>
        <w:pStyle w:val="a0"/>
        <w:rPr>
          <w:color w:val="auto"/>
        </w:rPr>
      </w:pPr>
      <w:r w:rsidRPr="001206F5">
        <w:t>Представленные договоры отвечают установленным требованиям и являются аналогичными предмету закупки, а именно</w:t>
      </w:r>
      <w:r w:rsidR="00F467EE" w:rsidRPr="002E30A6">
        <w:t>:</w:t>
      </w:r>
      <w:r w:rsidR="000758E4" w:rsidRPr="002E30A6">
        <w:t xml:space="preserve"> </w:t>
      </w:r>
      <w:sdt>
        <w:sdtPr>
          <w:rPr>
            <w:rStyle w:val="aff9"/>
            <w:color w:val="auto"/>
          </w:rPr>
          <w:alias w:val="Критерии аналогичности опыта"/>
          <w:tag w:val="Критерии аналогичности опыта"/>
          <w:id w:val="-1895188726"/>
          <w:placeholder>
            <w:docPart w:val="FC5BDD604A104CFDBF8A6130E2D60865"/>
          </w:placeholder>
          <w15:color w:val="FFFF00"/>
        </w:sdtPr>
        <w:sdtContent>
          <w:r w:rsidR="00117656">
            <w:rPr>
              <w:rStyle w:val="aff9"/>
              <w:color w:val="auto"/>
            </w:rPr>
            <w:t>выполнение строительных работ по возведению площадок для сбора ТКО</w:t>
          </w:r>
        </w:sdtContent>
      </w:sdt>
      <w:r w:rsidR="00C07F23" w:rsidRPr="006355D6">
        <w:rPr>
          <w:color w:val="auto"/>
        </w:rPr>
        <w:t>.</w:t>
      </w:r>
    </w:p>
    <w:p w:rsidR="00E7405D" w:rsidRPr="002E30A6" w:rsidRDefault="00E7405D" w:rsidP="00F71572">
      <w:pPr>
        <w:pStyle w:val="111"/>
        <w:spacing w:after="0"/>
        <w:contextualSpacing/>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F71572">
      <w:pPr>
        <w:pStyle w:val="111"/>
        <w:spacing w:after="0"/>
        <w:contextualSpacing/>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F71572">
      <w:pPr>
        <w:pStyle w:val="113"/>
        <w:keepNext/>
        <w:spacing w:before="0" w:after="0"/>
        <w:ind w:left="0"/>
        <w:contextualSpacing/>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6284F163C6E54146A39942043AF5F7B0"/>
        </w:placeholder>
        <w15:color w:val="00CCFF"/>
        <w:docPartList>
          <w:docPartGallery w:val="Quick Parts"/>
          <w:docPartCategory w:val="Документация о закупке: сравнение цен"/>
        </w:docPartList>
      </w:sdtPr>
      <w:sdtContent>
        <w:p w:rsidR="00822180" w:rsidRPr="002E30A6" w:rsidRDefault="00822180" w:rsidP="00F71572">
          <w:pPr>
            <w:pStyle w:val="111"/>
            <w:spacing w:after="0"/>
            <w:contextualSpacing/>
            <w:rPr>
              <w:color w:val="auto"/>
            </w:rPr>
          </w:pPr>
          <w:r w:rsidRPr="002E30A6">
            <w:rPr>
              <w:color w:val="auto"/>
            </w:rPr>
            <w:t>Ценовые предложения сравниваются без учета НДС.</w:t>
          </w:r>
        </w:p>
        <w:p w:rsidR="00173337" w:rsidRPr="002E30A6" w:rsidRDefault="00822180" w:rsidP="00F71572">
          <w:pPr>
            <w:pStyle w:val="111"/>
            <w:spacing w:after="0"/>
            <w:contextualSpacing/>
            <w:rPr>
              <w:color w:val="auto"/>
            </w:rPr>
          </w:pPr>
          <w:r w:rsidRPr="002E30A6">
            <w:rPr>
              <w:color w:val="auto"/>
            </w:rP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F71572">
      <w:pPr>
        <w:pStyle w:val="113"/>
        <w:keepNext/>
        <w:spacing w:before="0" w:after="0"/>
        <w:ind w:left="0"/>
        <w:contextualSpacing/>
        <w:rPr>
          <w:color w:val="auto"/>
        </w:rPr>
      </w:pPr>
      <w:r w:rsidRPr="002E30A6">
        <w:rPr>
          <w:color w:val="auto"/>
        </w:rPr>
        <w:t>Сопоставление и оценка заявок на участие в закупке</w:t>
      </w:r>
    </w:p>
    <w:p w:rsidR="00822180" w:rsidRPr="002E30A6" w:rsidRDefault="00822180" w:rsidP="00F71572">
      <w:pPr>
        <w:pStyle w:val="111"/>
        <w:spacing w:after="0"/>
        <w:contextualSpacing/>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F71572">
      <w:pPr>
        <w:pStyle w:val="111"/>
        <w:spacing w:after="0"/>
        <w:contextualSpacing/>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F71572">
      <w:pPr>
        <w:pStyle w:val="111"/>
        <w:spacing w:after="0"/>
        <w:contextualSpacing/>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CF04BF" w:rsidRPr="002E30A6" w:rsidRDefault="00822180" w:rsidP="00F71572">
      <w:pPr>
        <w:pStyle w:val="111"/>
        <w:spacing w:after="0"/>
        <w:contextualSpacing/>
        <w:rPr>
          <w:color w:val="auto"/>
          <w:sz w:val="16"/>
        </w:rPr>
      </w:pPr>
      <w:r w:rsidRPr="002E30A6">
        <w:rPr>
          <w:color w:val="auto"/>
        </w:rPr>
        <w:t>Заявки на участие в закупке оцениваются относительно критериев, указанных в таблице критериев оце</w:t>
      </w:r>
      <w:r w:rsidR="00493832" w:rsidRPr="002E30A6">
        <w:rPr>
          <w:color w:val="auto"/>
        </w:rPr>
        <w:t>нки (приложение к документации о закупке).</w:t>
      </w:r>
    </w:p>
    <w:p w:rsidR="0023140C" w:rsidRPr="002E30A6" w:rsidRDefault="0023140C" w:rsidP="00F71572">
      <w:pPr>
        <w:pStyle w:val="110"/>
        <w:numPr>
          <w:ilvl w:val="1"/>
          <w:numId w:val="1"/>
        </w:numPr>
        <w:spacing w:before="0"/>
        <w:rPr>
          <w:color w:val="auto"/>
        </w:rPr>
      </w:pPr>
      <w:r w:rsidRPr="002E30A6">
        <w:rPr>
          <w:color w:val="auto"/>
        </w:rPr>
        <w:t>Переторжка</w:t>
      </w:r>
    </w:p>
    <w:p w:rsidR="00AC1DE7" w:rsidRPr="002E30A6" w:rsidRDefault="00AC1DE7" w:rsidP="00F71572">
      <w:pPr>
        <w:pStyle w:val="111"/>
        <w:spacing w:after="0"/>
        <w:contextualSpacing/>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F71572">
      <w:pPr>
        <w:pStyle w:val="111"/>
        <w:spacing w:after="0"/>
        <w:contextualSpacing/>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F71572">
      <w:pPr>
        <w:pStyle w:val="111"/>
        <w:spacing w:after="0"/>
        <w:contextualSpacing/>
        <w:rPr>
          <w:color w:val="auto"/>
        </w:rPr>
      </w:pPr>
      <w:r w:rsidRPr="002E30A6">
        <w:rPr>
          <w:color w:val="auto"/>
        </w:rPr>
        <w:lastRenderedPageBreak/>
        <w:t xml:space="preserve">Участник имеет право не улучшать сведения заявки. </w:t>
      </w:r>
    </w:p>
    <w:p w:rsidR="00AC1DE7" w:rsidRPr="002E30A6" w:rsidRDefault="00AC1DE7" w:rsidP="00F71572">
      <w:pPr>
        <w:pStyle w:val="111"/>
        <w:spacing w:after="0"/>
        <w:contextualSpacing/>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F71572">
      <w:pPr>
        <w:pStyle w:val="111"/>
        <w:spacing w:after="0"/>
        <w:contextualSpacing/>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F71572">
      <w:pPr>
        <w:pStyle w:val="111"/>
        <w:spacing w:after="0"/>
        <w:contextualSpacing/>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F71572">
      <w:pPr>
        <w:pStyle w:val="111"/>
        <w:spacing w:after="0"/>
        <w:contextualSpacing/>
        <w:rPr>
          <w:color w:val="auto"/>
        </w:rPr>
      </w:pPr>
      <w:r w:rsidRPr="002E30A6">
        <w:rPr>
          <w:color w:val="auto"/>
        </w:rPr>
        <w:t xml:space="preserve">В предварительной </w:t>
      </w:r>
      <w:proofErr w:type="spellStart"/>
      <w:r w:rsidRPr="002E30A6">
        <w:rPr>
          <w:color w:val="auto"/>
        </w:rPr>
        <w:t>ранжировке</w:t>
      </w:r>
      <w:proofErr w:type="spellEnd"/>
      <w:r w:rsidRPr="002E30A6">
        <w:rPr>
          <w:color w:val="auto"/>
        </w:rPr>
        <w:t xml:space="preserve"> альтернативные предложения учитываются наравне с основными.</w:t>
      </w:r>
    </w:p>
    <w:p w:rsidR="00AC1DE7" w:rsidRPr="002E30A6" w:rsidRDefault="00AC1DE7" w:rsidP="00F71572">
      <w:pPr>
        <w:pStyle w:val="111"/>
        <w:spacing w:after="0"/>
        <w:contextualSpacing/>
        <w:rPr>
          <w:color w:val="auto"/>
        </w:rPr>
      </w:pPr>
      <w:r w:rsidRPr="002E30A6">
        <w:rPr>
          <w:color w:val="auto"/>
        </w:rPr>
        <w:t>Переторжка может проводиться многократно.</w:t>
      </w:r>
    </w:p>
    <w:p w:rsidR="00AC1DE7" w:rsidRPr="002E30A6" w:rsidRDefault="00AC1DE7" w:rsidP="00F71572">
      <w:pPr>
        <w:pStyle w:val="111"/>
        <w:spacing w:after="0"/>
        <w:contextualSpacing/>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F71572">
      <w:pPr>
        <w:pStyle w:val="111"/>
        <w:spacing w:after="0"/>
        <w:contextualSpacing/>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F71572">
      <w:pPr>
        <w:pStyle w:val="111"/>
        <w:spacing w:after="0"/>
        <w:contextualSpacing/>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F71572">
      <w:pPr>
        <w:pStyle w:val="113"/>
        <w:spacing w:before="0" w:after="0"/>
        <w:ind w:left="0"/>
        <w:contextualSpacing/>
        <w:rPr>
          <w:color w:val="auto"/>
        </w:rPr>
      </w:pPr>
      <w:r w:rsidRPr="002E30A6">
        <w:rPr>
          <w:color w:val="auto"/>
        </w:rPr>
        <w:t>Ранжирование заявок</w:t>
      </w:r>
      <w:r w:rsidR="00690492" w:rsidRPr="002E30A6">
        <w:rPr>
          <w:color w:val="auto"/>
        </w:rPr>
        <w:t>, подведение итогов</w:t>
      </w:r>
    </w:p>
    <w:p w:rsidR="001204D8" w:rsidRPr="002E30A6" w:rsidRDefault="001204D8" w:rsidP="00F71572">
      <w:pPr>
        <w:pStyle w:val="111"/>
        <w:spacing w:after="0"/>
        <w:contextualSpacing/>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F71572">
      <w:pPr>
        <w:pStyle w:val="111"/>
        <w:spacing w:after="0"/>
        <w:contextualSpacing/>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6284F163C6E54146A39942043AF5F7B0"/>
        </w:placeholder>
        <w15:color w:val="00CCFF"/>
        <w:docPartList>
          <w:docPartGallery w:val="Quick Parts"/>
          <w:docPartCategory w:val="Документация о закупке: разрешение коллизии равного рейтинга"/>
        </w:docPartList>
      </w:sdtPr>
      <w:sdtContent>
        <w:p w:rsidR="00DE7FD9" w:rsidRPr="002E30A6" w:rsidRDefault="00822180" w:rsidP="00F71572">
          <w:pPr>
            <w:pStyle w:val="111"/>
            <w:spacing w:after="0"/>
            <w:contextualSpacing/>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F71572">
      <w:pPr>
        <w:pStyle w:val="111"/>
        <w:spacing w:after="0"/>
        <w:contextualSpacing/>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F71572">
      <w:pPr>
        <w:pStyle w:val="111"/>
        <w:spacing w:after="0"/>
        <w:contextualSpacing/>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F71572">
      <w:pPr>
        <w:pStyle w:val="111"/>
        <w:spacing w:after="0"/>
        <w:contextualSpacing/>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F71572">
      <w:pPr>
        <w:pStyle w:val="111"/>
        <w:spacing w:after="0"/>
        <w:contextualSpacing/>
        <w:rPr>
          <w:color w:val="auto"/>
        </w:rPr>
      </w:pPr>
      <w:r w:rsidRPr="00440204">
        <w:rPr>
          <w:color w:val="auto"/>
        </w:rPr>
        <w:lastRenderedPageBreak/>
        <w:t>Последующим</w:t>
      </w:r>
      <w:r w:rsidRPr="00440204">
        <w:rPr>
          <w:rStyle w:val="affffff1"/>
          <w:color w:val="auto"/>
        </w:rPr>
        <w:footnoteReference w:id="4"/>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F71572">
      <w:pPr>
        <w:pStyle w:val="111"/>
        <w:spacing w:after="0"/>
        <w:contextualSpacing/>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Pr="0009616D" w:rsidRDefault="0009616D" w:rsidP="00F71572">
      <w:pPr>
        <w:pStyle w:val="111"/>
        <w:spacing w:after="0"/>
        <w:contextualSpacing/>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B17350" w:rsidRPr="002E30A6" w:rsidRDefault="00B17350" w:rsidP="00F71572">
      <w:pPr>
        <w:pStyle w:val="113"/>
        <w:spacing w:before="0" w:after="0"/>
        <w:ind w:left="0"/>
        <w:contextualSpacing/>
        <w:rPr>
          <w:color w:val="auto"/>
        </w:rPr>
      </w:pPr>
      <w:r w:rsidRPr="002E30A6">
        <w:rPr>
          <w:color w:val="auto"/>
        </w:rPr>
        <w:t>Заключение договора</w:t>
      </w:r>
    </w:p>
    <w:p w:rsidR="00CA3283" w:rsidRPr="002E30A6" w:rsidRDefault="00CA3283" w:rsidP="00F71572">
      <w:pPr>
        <w:pStyle w:val="111"/>
        <w:spacing w:after="0"/>
        <w:contextualSpacing/>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F71572">
      <w:pPr>
        <w:pStyle w:val="111"/>
        <w:spacing w:after="0"/>
        <w:contextualSpacing/>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F71572">
      <w:pPr>
        <w:pStyle w:val="111"/>
        <w:spacing w:after="0"/>
        <w:contextualSpacing/>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F71572">
      <w:pPr>
        <w:pStyle w:val="111"/>
        <w:spacing w:after="0"/>
        <w:contextualSpacing/>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F71572">
      <w:pPr>
        <w:pStyle w:val="111"/>
        <w:spacing w:after="0"/>
        <w:contextualSpacing/>
        <w:rPr>
          <w:color w:val="auto"/>
        </w:rPr>
      </w:pPr>
      <w:r w:rsidRPr="002E30A6">
        <w:rPr>
          <w:color w:val="auto"/>
        </w:rP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F71572">
      <w:pPr>
        <w:pStyle w:val="111"/>
        <w:spacing w:after="0"/>
        <w:contextualSpacing/>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6F61BA" w:rsidP="00F71572">
      <w:pPr>
        <w:pStyle w:val="111"/>
        <w:spacing w:after="0"/>
        <w:contextualSpacing/>
        <w:rPr>
          <w:color w:val="auto"/>
        </w:rPr>
      </w:pPr>
      <w:sdt>
        <w:sdtPr>
          <w:rPr>
            <w:color w:val="auto"/>
          </w:rPr>
          <w:alias w:val="Заключение договора"/>
          <w:tag w:val="Заключение договора"/>
          <w:id w:val="1028451099"/>
          <w:lock w:val="sdtLocked"/>
          <w:placeholder>
            <w:docPart w:val="6284F163C6E54146A39942043AF5F7B0"/>
          </w:placeholder>
          <w15:color w:val="00CCFF"/>
          <w:docPartList>
            <w:docPartGallery w:val="Quick Parts"/>
            <w:docPartCategory w:val="Документация о закупке: договоры"/>
          </w:docPartList>
        </w:sdt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sectPr w:rsidR="001206F5"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F00AE" w:rsidRDefault="00BF00AE" w:rsidP="00D225C0">
      <w:r>
        <w:separator/>
      </w:r>
    </w:p>
    <w:p w:rsidR="00BF00AE" w:rsidRDefault="00BF00AE"/>
  </w:endnote>
  <w:endnote w:type="continuationSeparator" w:id="0">
    <w:p w:rsidR="00BF00AE" w:rsidRDefault="00BF00AE" w:rsidP="00D225C0">
      <w:r>
        <w:continuationSeparator/>
      </w:r>
    </w:p>
    <w:p w:rsidR="00BF00AE" w:rsidRDefault="00BF00A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Century"/>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ED9A921D-B6EE-49E8-A142-415A0B975AF6}"/>
    <w:embedBold r:id="rId2" w:fontKey="{AB7880C2-BE67-4F22-8B7E-882407D407BE}"/>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3" w:fontKey="{E07AE7EC-27DC-47A5-A30E-791433C07C2A}"/>
  </w:font>
  <w:font w:name="Segoe UI">
    <w:panose1 w:val="020B0502040204020203"/>
    <w:charset w:val="CC"/>
    <w:family w:val="swiss"/>
    <w:pitch w:val="variable"/>
    <w:sig w:usb0="E4002EFF" w:usb1="C000E47F" w:usb2="00000009" w:usb3="00000000" w:csb0="000001FF" w:csb1="00000000"/>
    <w:embedRegular r:id="rId4" w:fontKey="{F404FC20-E670-4C39-AE9C-9461EBB0C2BE}"/>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Content>
      <w:sdt>
        <w:sdtPr>
          <w:id w:val="1834715970"/>
          <w:docPartObj>
            <w:docPartGallery w:val="Page Numbers (Top of Page)"/>
            <w:docPartUnique/>
          </w:docPartObj>
        </w:sdtPr>
        <w:sdtContent>
          <w:p w:rsidR="006F61BA" w:rsidRDefault="006F61BA"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Pr>
                <w:rStyle w:val="affff7"/>
                <w:noProof/>
              </w:rPr>
              <w:t>22</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Content>
      <w:p w:rsidR="006F61BA" w:rsidRDefault="006F61BA" w:rsidP="006B2AC5">
        <w:pPr>
          <w:pStyle w:val="aff1"/>
          <w:tabs>
            <w:tab w:val="clear" w:pos="4677"/>
            <w:tab w:val="clear" w:pos="9355"/>
          </w:tabs>
          <w:ind w:right="-2"/>
          <w:jc w:val="right"/>
        </w:pPr>
        <w:r>
          <w:t xml:space="preserve">155   </w:t>
        </w:r>
        <w:sdt>
          <w:sdtPr>
            <w:id w:val="1107705473"/>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B37AB2">
              <w:rPr>
                <w:rStyle w:val="affff7"/>
                <w:noProof/>
              </w:rPr>
              <w:t>3</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B37AB2">
              <w:rPr>
                <w:rStyle w:val="affff7"/>
                <w:noProof/>
              </w:rPr>
              <w:t>22</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Content>
      <w:p w:rsidR="006F61BA" w:rsidRDefault="006F61BA" w:rsidP="009C694D">
        <w:pPr>
          <w:pStyle w:val="aff1"/>
          <w:tabs>
            <w:tab w:val="clear" w:pos="4677"/>
            <w:tab w:val="clear" w:pos="9355"/>
          </w:tabs>
          <w:ind w:right="83"/>
          <w:jc w:val="right"/>
        </w:pPr>
        <w:r>
          <w:t xml:space="preserve">155  </w:t>
        </w:r>
        <w:sdt>
          <w:sdtPr>
            <w:id w:val="-713423825"/>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B37AB2">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B37AB2">
              <w:rPr>
                <w:rStyle w:val="affff7"/>
                <w:noProof/>
              </w:rPr>
              <w:t>22</w:t>
            </w:r>
            <w:r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Content>
      <w:p w:rsidR="006F61BA" w:rsidRDefault="006F61BA" w:rsidP="00793545">
        <w:pPr>
          <w:pStyle w:val="aff1"/>
          <w:tabs>
            <w:tab w:val="clear" w:pos="4677"/>
            <w:tab w:val="clear" w:pos="9355"/>
          </w:tabs>
          <w:ind w:right="140"/>
          <w:jc w:val="right"/>
        </w:pPr>
        <w:r>
          <w:t xml:space="preserve">155   </w:t>
        </w:r>
        <w:sdt>
          <w:sdtPr>
            <w:id w:val="-442306018"/>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B37AB2">
              <w:rPr>
                <w:rStyle w:val="affff7"/>
                <w:noProof/>
              </w:rPr>
              <w:t>22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B37AB2">
              <w:rPr>
                <w:rStyle w:val="affff7"/>
                <w:noProof/>
              </w:rPr>
              <w:t>22</w:t>
            </w:r>
            <w:r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F00AE" w:rsidRDefault="00BF00AE" w:rsidP="00D225C0">
      <w:r>
        <w:separator/>
      </w:r>
    </w:p>
    <w:p w:rsidR="00BF00AE" w:rsidRDefault="00BF00AE"/>
  </w:footnote>
  <w:footnote w:type="continuationSeparator" w:id="0">
    <w:p w:rsidR="00BF00AE" w:rsidRDefault="00BF00AE" w:rsidP="00D225C0">
      <w:r>
        <w:continuationSeparator/>
      </w:r>
    </w:p>
    <w:p w:rsidR="00BF00AE" w:rsidRDefault="00BF00AE"/>
  </w:footnote>
  <w:footnote w:id="1">
    <w:p w:rsidR="006F61BA" w:rsidRDefault="006F61BA">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2">
    <w:p w:rsidR="006F61BA" w:rsidRPr="009675CA" w:rsidRDefault="006F61BA">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3">
    <w:p w:rsidR="006F61BA" w:rsidRDefault="006F61BA">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4">
    <w:p w:rsidR="006F61BA" w:rsidRPr="0094686B" w:rsidRDefault="006F61BA"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69677D9"/>
    <w:multiLevelType w:val="hybridMultilevel"/>
    <w:tmpl w:val="A62A1D56"/>
    <w:lvl w:ilvl="0" w:tplc="DA662EC6">
      <w:start w:val="1"/>
      <w:numFmt w:val="decimal"/>
      <w:lvlText w:val="%1."/>
      <w:lvlJc w:val="left"/>
      <w:pPr>
        <w:ind w:left="1245" w:hanging="360"/>
      </w:pPr>
      <w:rPr>
        <w:rFonts w:hint="default"/>
      </w:rPr>
    </w:lvl>
    <w:lvl w:ilvl="1" w:tplc="04190019" w:tentative="1">
      <w:start w:val="1"/>
      <w:numFmt w:val="lowerLetter"/>
      <w:lvlText w:val="%2."/>
      <w:lvlJc w:val="left"/>
      <w:pPr>
        <w:ind w:left="1965" w:hanging="360"/>
      </w:pPr>
    </w:lvl>
    <w:lvl w:ilvl="2" w:tplc="0419001B" w:tentative="1">
      <w:start w:val="1"/>
      <w:numFmt w:val="lowerRoman"/>
      <w:lvlText w:val="%3."/>
      <w:lvlJc w:val="right"/>
      <w:pPr>
        <w:ind w:left="2685" w:hanging="180"/>
      </w:pPr>
    </w:lvl>
    <w:lvl w:ilvl="3" w:tplc="0419000F" w:tentative="1">
      <w:start w:val="1"/>
      <w:numFmt w:val="decimal"/>
      <w:lvlText w:val="%4."/>
      <w:lvlJc w:val="left"/>
      <w:pPr>
        <w:ind w:left="3405" w:hanging="360"/>
      </w:pPr>
    </w:lvl>
    <w:lvl w:ilvl="4" w:tplc="04190019" w:tentative="1">
      <w:start w:val="1"/>
      <w:numFmt w:val="lowerLetter"/>
      <w:lvlText w:val="%5."/>
      <w:lvlJc w:val="left"/>
      <w:pPr>
        <w:ind w:left="4125" w:hanging="360"/>
      </w:pPr>
    </w:lvl>
    <w:lvl w:ilvl="5" w:tplc="0419001B" w:tentative="1">
      <w:start w:val="1"/>
      <w:numFmt w:val="lowerRoman"/>
      <w:lvlText w:val="%6."/>
      <w:lvlJc w:val="right"/>
      <w:pPr>
        <w:ind w:left="4845" w:hanging="180"/>
      </w:pPr>
    </w:lvl>
    <w:lvl w:ilvl="6" w:tplc="0419000F" w:tentative="1">
      <w:start w:val="1"/>
      <w:numFmt w:val="decimal"/>
      <w:lvlText w:val="%7."/>
      <w:lvlJc w:val="left"/>
      <w:pPr>
        <w:ind w:left="5565" w:hanging="360"/>
      </w:pPr>
    </w:lvl>
    <w:lvl w:ilvl="7" w:tplc="04190019" w:tentative="1">
      <w:start w:val="1"/>
      <w:numFmt w:val="lowerLetter"/>
      <w:lvlText w:val="%8."/>
      <w:lvlJc w:val="left"/>
      <w:pPr>
        <w:ind w:left="6285" w:hanging="360"/>
      </w:pPr>
    </w:lvl>
    <w:lvl w:ilvl="8" w:tplc="0419001B" w:tentative="1">
      <w:start w:val="1"/>
      <w:numFmt w:val="lowerRoman"/>
      <w:lvlText w:val="%9."/>
      <w:lvlJc w:val="right"/>
      <w:pPr>
        <w:ind w:left="7005" w:hanging="180"/>
      </w:pPr>
    </w:lvl>
  </w:abstractNum>
  <w:abstractNum w:abstractNumId="10"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1"/>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num>
  <w:num w:numId="12">
    <w:abstractNumId w:val="2"/>
  </w:num>
  <w:num w:numId="13">
    <w:abstractNumId w:val="3"/>
  </w:num>
  <w:num w:numId="14">
    <w:abstractNumId w:val="10"/>
  </w:num>
  <w:num w:numId="15">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stylePaneSortMethod w:val="0000"/>
  <w:documentProtection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2FED"/>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4E11"/>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0D4C"/>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46C"/>
    <w:rsid w:val="000969FE"/>
    <w:rsid w:val="00096BB8"/>
    <w:rsid w:val="00097204"/>
    <w:rsid w:val="000972E2"/>
    <w:rsid w:val="0009739D"/>
    <w:rsid w:val="00097502"/>
    <w:rsid w:val="000A08F2"/>
    <w:rsid w:val="000A0B0D"/>
    <w:rsid w:val="000A0DDA"/>
    <w:rsid w:val="000A14D2"/>
    <w:rsid w:val="000A1BBA"/>
    <w:rsid w:val="000A2007"/>
    <w:rsid w:val="000A20E6"/>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703"/>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56"/>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A03"/>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1B30"/>
    <w:rsid w:val="001F22B5"/>
    <w:rsid w:val="001F3229"/>
    <w:rsid w:val="001F353E"/>
    <w:rsid w:val="001F46CB"/>
    <w:rsid w:val="001F4B74"/>
    <w:rsid w:val="001F512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0823"/>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59FE"/>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3F24"/>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0D0D"/>
    <w:rsid w:val="002C1077"/>
    <w:rsid w:val="002C13DA"/>
    <w:rsid w:val="002C1726"/>
    <w:rsid w:val="002C1742"/>
    <w:rsid w:val="002C2056"/>
    <w:rsid w:val="002C3960"/>
    <w:rsid w:val="002C3B57"/>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5B6"/>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990"/>
    <w:rsid w:val="00443B0A"/>
    <w:rsid w:val="00443CF9"/>
    <w:rsid w:val="004455C2"/>
    <w:rsid w:val="00446F03"/>
    <w:rsid w:val="004470F5"/>
    <w:rsid w:val="00447C17"/>
    <w:rsid w:val="00450363"/>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DC3"/>
    <w:rsid w:val="00467342"/>
    <w:rsid w:val="004707BD"/>
    <w:rsid w:val="00470809"/>
    <w:rsid w:val="004729AA"/>
    <w:rsid w:val="0047311F"/>
    <w:rsid w:val="004733C3"/>
    <w:rsid w:val="0047404C"/>
    <w:rsid w:val="00474430"/>
    <w:rsid w:val="0047532E"/>
    <w:rsid w:val="00476CD1"/>
    <w:rsid w:val="00476F15"/>
    <w:rsid w:val="004774C8"/>
    <w:rsid w:val="00477C89"/>
    <w:rsid w:val="00480129"/>
    <w:rsid w:val="004808F3"/>
    <w:rsid w:val="00480A92"/>
    <w:rsid w:val="00480D83"/>
    <w:rsid w:val="00480F03"/>
    <w:rsid w:val="004810B7"/>
    <w:rsid w:val="00481496"/>
    <w:rsid w:val="00482D35"/>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6F69"/>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0FF"/>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2FED"/>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6EE7"/>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EC2"/>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5D6"/>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107B"/>
    <w:rsid w:val="006C1FCE"/>
    <w:rsid w:val="006C37C6"/>
    <w:rsid w:val="006C3A9B"/>
    <w:rsid w:val="006C49BC"/>
    <w:rsid w:val="006C4DC3"/>
    <w:rsid w:val="006C5540"/>
    <w:rsid w:val="006C55F2"/>
    <w:rsid w:val="006C5929"/>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1BA"/>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3F6A"/>
    <w:rsid w:val="0073477A"/>
    <w:rsid w:val="007351BA"/>
    <w:rsid w:val="007351FA"/>
    <w:rsid w:val="00735582"/>
    <w:rsid w:val="007361E5"/>
    <w:rsid w:val="0073625E"/>
    <w:rsid w:val="00736460"/>
    <w:rsid w:val="00736CCC"/>
    <w:rsid w:val="00737445"/>
    <w:rsid w:val="00737841"/>
    <w:rsid w:val="00740CAF"/>
    <w:rsid w:val="00741425"/>
    <w:rsid w:val="0074176F"/>
    <w:rsid w:val="00741ED0"/>
    <w:rsid w:val="0074245C"/>
    <w:rsid w:val="00742B60"/>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A91"/>
    <w:rsid w:val="007B2EED"/>
    <w:rsid w:val="007B31D9"/>
    <w:rsid w:val="007B5262"/>
    <w:rsid w:val="007B54FF"/>
    <w:rsid w:val="007B58B5"/>
    <w:rsid w:val="007B5F19"/>
    <w:rsid w:val="007B63EA"/>
    <w:rsid w:val="007B673B"/>
    <w:rsid w:val="007B68CE"/>
    <w:rsid w:val="007B6DD7"/>
    <w:rsid w:val="007B7096"/>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4B01"/>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5AAE"/>
    <w:rsid w:val="00866566"/>
    <w:rsid w:val="00866B64"/>
    <w:rsid w:val="00867835"/>
    <w:rsid w:val="00867C1F"/>
    <w:rsid w:val="00867EE3"/>
    <w:rsid w:val="00870784"/>
    <w:rsid w:val="00870D92"/>
    <w:rsid w:val="00871212"/>
    <w:rsid w:val="00871263"/>
    <w:rsid w:val="008712CE"/>
    <w:rsid w:val="0087159A"/>
    <w:rsid w:val="0087279D"/>
    <w:rsid w:val="00872971"/>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5C9"/>
    <w:rsid w:val="00892938"/>
    <w:rsid w:val="00893216"/>
    <w:rsid w:val="008938E3"/>
    <w:rsid w:val="00894B0A"/>
    <w:rsid w:val="008958AA"/>
    <w:rsid w:val="008969D0"/>
    <w:rsid w:val="00896C4F"/>
    <w:rsid w:val="008974B5"/>
    <w:rsid w:val="008A0E72"/>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1EBB"/>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406"/>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1B6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54D"/>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6D66"/>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6D5"/>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7C"/>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B3C"/>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9C"/>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579"/>
    <w:rsid w:val="00AB5D18"/>
    <w:rsid w:val="00AB6420"/>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8D9"/>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0B0"/>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AB2"/>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323E"/>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284"/>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4737"/>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B7D3E"/>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1D3"/>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00AE"/>
    <w:rsid w:val="00BF14D0"/>
    <w:rsid w:val="00BF2E14"/>
    <w:rsid w:val="00BF2FF0"/>
    <w:rsid w:val="00BF314E"/>
    <w:rsid w:val="00BF38E5"/>
    <w:rsid w:val="00BF3DD4"/>
    <w:rsid w:val="00BF4104"/>
    <w:rsid w:val="00BF4860"/>
    <w:rsid w:val="00BF4CE6"/>
    <w:rsid w:val="00BF5475"/>
    <w:rsid w:val="00BF59A3"/>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4D77"/>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77C40"/>
    <w:rsid w:val="00C80142"/>
    <w:rsid w:val="00C80730"/>
    <w:rsid w:val="00C811C0"/>
    <w:rsid w:val="00C81205"/>
    <w:rsid w:val="00C81975"/>
    <w:rsid w:val="00C81E87"/>
    <w:rsid w:val="00C82202"/>
    <w:rsid w:val="00C8221E"/>
    <w:rsid w:val="00C823E7"/>
    <w:rsid w:val="00C83E1E"/>
    <w:rsid w:val="00C84CED"/>
    <w:rsid w:val="00C84DEA"/>
    <w:rsid w:val="00C84F9F"/>
    <w:rsid w:val="00C8667E"/>
    <w:rsid w:val="00C86B17"/>
    <w:rsid w:val="00C8764F"/>
    <w:rsid w:val="00C90F29"/>
    <w:rsid w:val="00C9145F"/>
    <w:rsid w:val="00C91BB1"/>
    <w:rsid w:val="00C92061"/>
    <w:rsid w:val="00C93066"/>
    <w:rsid w:val="00C93577"/>
    <w:rsid w:val="00C94336"/>
    <w:rsid w:val="00C9485A"/>
    <w:rsid w:val="00C94F8B"/>
    <w:rsid w:val="00C95C55"/>
    <w:rsid w:val="00C96547"/>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0BB"/>
    <w:rsid w:val="00CD21C7"/>
    <w:rsid w:val="00CD34D5"/>
    <w:rsid w:val="00CD41A9"/>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6F24"/>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4EB9"/>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75F5"/>
    <w:rsid w:val="00D97D68"/>
    <w:rsid w:val="00DA02C7"/>
    <w:rsid w:val="00DA050F"/>
    <w:rsid w:val="00DA06A9"/>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D7F6F"/>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2FEA"/>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54D3"/>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36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2872"/>
    <w:rsid w:val="00E6300A"/>
    <w:rsid w:val="00E63482"/>
    <w:rsid w:val="00E6360B"/>
    <w:rsid w:val="00E64BEA"/>
    <w:rsid w:val="00E6558F"/>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069"/>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CA5"/>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68EC"/>
    <w:rsid w:val="00F27AB0"/>
    <w:rsid w:val="00F3099D"/>
    <w:rsid w:val="00F31BAB"/>
    <w:rsid w:val="00F31CFA"/>
    <w:rsid w:val="00F321C6"/>
    <w:rsid w:val="00F322E6"/>
    <w:rsid w:val="00F328E6"/>
    <w:rsid w:val="00F32BDA"/>
    <w:rsid w:val="00F32D7E"/>
    <w:rsid w:val="00F32EEA"/>
    <w:rsid w:val="00F33751"/>
    <w:rsid w:val="00F33D34"/>
    <w:rsid w:val="00F3408E"/>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572"/>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0D0A"/>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9DA"/>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6FA7B391"/>
  <w15:docId w15:val="{BEBC4436-4FA3-4749-A675-2A5DD9B40C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ind w:left="1985"/>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qFormat/>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9654843">
      <w:bodyDiv w:val="1"/>
      <w:marLeft w:val="0"/>
      <w:marRight w:val="0"/>
      <w:marTop w:val="0"/>
      <w:marBottom w:val="0"/>
      <w:divBdr>
        <w:top w:val="none" w:sz="0" w:space="0" w:color="auto"/>
        <w:left w:val="none" w:sz="0" w:space="0" w:color="auto"/>
        <w:bottom w:val="none" w:sz="0" w:space="0" w:color="auto"/>
        <w:right w:val="none" w:sz="0" w:space="0" w:color="auto"/>
      </w:divBdr>
    </w:div>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0553794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47964146">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57898168">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 w:id="1373923327">
      <w:bodyDiv w:val="1"/>
      <w:marLeft w:val="0"/>
      <w:marRight w:val="0"/>
      <w:marTop w:val="0"/>
      <w:marBottom w:val="0"/>
      <w:divBdr>
        <w:top w:val="none" w:sz="0" w:space="0" w:color="auto"/>
        <w:left w:val="none" w:sz="0" w:space="0" w:color="auto"/>
        <w:bottom w:val="none" w:sz="0" w:space="0" w:color="auto"/>
        <w:right w:val="none" w:sz="0" w:space="0" w:color="auto"/>
      </w:divBdr>
    </w:div>
    <w:div w:id="1554076165">
      <w:bodyDiv w:val="1"/>
      <w:marLeft w:val="0"/>
      <w:marRight w:val="0"/>
      <w:marTop w:val="0"/>
      <w:marBottom w:val="0"/>
      <w:divBdr>
        <w:top w:val="none" w:sz="0" w:space="0" w:color="auto"/>
        <w:left w:val="none" w:sz="0" w:space="0" w:color="auto"/>
        <w:bottom w:val="none" w:sz="0" w:space="0" w:color="auto"/>
        <w:right w:val="none" w:sz="0" w:space="0" w:color="auto"/>
      </w:divBdr>
    </w:div>
    <w:div w:id="1721830733">
      <w:bodyDiv w:val="1"/>
      <w:marLeft w:val="0"/>
      <w:marRight w:val="0"/>
      <w:marTop w:val="0"/>
      <w:marBottom w:val="0"/>
      <w:divBdr>
        <w:top w:val="none" w:sz="0" w:space="0" w:color="auto"/>
        <w:left w:val="none" w:sz="0" w:space="0" w:color="auto"/>
        <w:bottom w:val="none" w:sz="0" w:space="0" w:color="auto"/>
        <w:right w:val="none" w:sz="0" w:space="0" w:color="auto"/>
      </w:divBdr>
    </w:div>
    <w:div w:id="2133670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eurosib-td.ru" TargetMode="Externa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hyperlink" Target="https://egrul.nalog.ru/index.html"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FC5BDD604A104CFDBF8A6130E2D60865"/>
        <w:category>
          <w:name w:val="Общие"/>
          <w:gallery w:val="placeholder"/>
        </w:category>
        <w:types>
          <w:type w:val="bbPlcHdr"/>
        </w:types>
        <w:behaviors>
          <w:behavior w:val="content"/>
        </w:behaviors>
        <w:guid w:val="{AFE678D7-22A9-4F39-83F6-9EDD18DE93A1}"/>
      </w:docPartPr>
      <w:docPartBody>
        <w:p w:rsidR="0042407C" w:rsidRDefault="0042407C">
          <w:pPr>
            <w:pStyle w:val="FC5BDD604A104CFDBF8A6130E2D60865"/>
          </w:pPr>
          <w:r w:rsidRPr="00853F0C">
            <w:rPr>
              <w:rStyle w:val="a3"/>
            </w:rPr>
            <w:t>Место для ввода текста.</w:t>
          </w:r>
        </w:p>
      </w:docPartBody>
    </w:docPart>
    <w:docPart>
      <w:docPartPr>
        <w:name w:val="A19778407A44474BB9AA07ADDA63EBCE"/>
        <w:category>
          <w:name w:val="Общие"/>
          <w:gallery w:val="placeholder"/>
        </w:category>
        <w:types>
          <w:type w:val="bbPlcHdr"/>
        </w:types>
        <w:behaviors>
          <w:behavior w:val="content"/>
        </w:behaviors>
        <w:guid w:val="{8C2AD3E9-BC1B-42B4-9443-FEB60C4876B9}"/>
      </w:docPartPr>
      <w:docPartBody>
        <w:p w:rsidR="0042407C" w:rsidRDefault="0042407C">
          <w:pPr>
            <w:pStyle w:val="A19778407A44474BB9AA07ADDA63EBCE"/>
          </w:pPr>
          <w:r w:rsidRPr="00680AC0">
            <w:rPr>
              <w:rStyle w:val="a3"/>
            </w:rPr>
            <w:t>Выберите элемент.</w:t>
          </w:r>
        </w:p>
      </w:docPartBody>
    </w:docPart>
    <w:docPart>
      <w:docPartPr>
        <w:name w:val="59F2EB8155B44930A7A7A2285636AB6E"/>
        <w:category>
          <w:name w:val="Общие"/>
          <w:gallery w:val="placeholder"/>
        </w:category>
        <w:types>
          <w:type w:val="bbPlcHdr"/>
        </w:types>
        <w:behaviors>
          <w:behavior w:val="content"/>
        </w:behaviors>
        <w:guid w:val="{88DDE250-D539-4BD1-BF52-63092B4A067E}"/>
      </w:docPartPr>
      <w:docPartBody>
        <w:p w:rsidR="0042407C" w:rsidRDefault="0042407C">
          <w:pPr>
            <w:pStyle w:val="59F2EB8155B44930A7A7A2285636AB6E"/>
          </w:pPr>
          <w:r w:rsidRPr="00853F0C">
            <w:rPr>
              <w:rStyle w:val="a3"/>
            </w:rPr>
            <w:t>Место для ввода текста.</w:t>
          </w:r>
        </w:p>
      </w:docPartBody>
    </w:docPart>
    <w:docPart>
      <w:docPartPr>
        <w:name w:val="FF698AFD19DC4E65AC1ADFDBBC15EB77"/>
        <w:category>
          <w:name w:val="Общие"/>
          <w:gallery w:val="placeholder"/>
        </w:category>
        <w:types>
          <w:type w:val="bbPlcHdr"/>
        </w:types>
        <w:behaviors>
          <w:behavior w:val="content"/>
        </w:behaviors>
        <w:guid w:val="{22176ABC-759F-4BC3-8A74-C2F9214A0363}"/>
      </w:docPartPr>
      <w:docPartBody>
        <w:p w:rsidR="0042407C" w:rsidRDefault="0042407C">
          <w:pPr>
            <w:pStyle w:val="FF698AFD19DC4E65AC1ADFDBBC15EB77"/>
          </w:pPr>
          <w:bookmarkStart w:id="0" w:name="НПлана"/>
          <w:r w:rsidRPr="00853F0C">
            <w:rPr>
              <w:rStyle w:val="a3"/>
            </w:rPr>
            <w:t xml:space="preserve">Место для ввода </w:t>
          </w:r>
          <w:r>
            <w:rPr>
              <w:rStyle w:val="a3"/>
            </w:rPr>
            <w:t>номера</w:t>
          </w:r>
          <w:bookmarkEnd w:id="0"/>
        </w:p>
      </w:docPartBody>
    </w:docPart>
    <w:docPart>
      <w:docPartPr>
        <w:name w:val="2D12030DED9F484A82617A0BF22A9C33"/>
        <w:category>
          <w:name w:val="Общие"/>
          <w:gallery w:val="placeholder"/>
        </w:category>
        <w:types>
          <w:type w:val="bbPlcHdr"/>
        </w:types>
        <w:behaviors>
          <w:behavior w:val="content"/>
        </w:behaviors>
        <w:guid w:val="{9D99C69E-A98C-40B7-8251-AB3F59C56BF6}"/>
      </w:docPartPr>
      <w:docPartBody>
        <w:p w:rsidR="0042407C" w:rsidRDefault="0042407C">
          <w:pPr>
            <w:pStyle w:val="2D12030DED9F484A82617A0BF22A9C33"/>
          </w:pPr>
          <w:r w:rsidRPr="00853F0C">
            <w:rPr>
              <w:rStyle w:val="a3"/>
            </w:rPr>
            <w:t>Место для ввода текста.</w:t>
          </w:r>
        </w:p>
      </w:docPartBody>
    </w:docPart>
    <w:docPart>
      <w:docPartPr>
        <w:name w:val="8794B00A6EDA4A16A05C3397B745B9C6"/>
        <w:category>
          <w:name w:val="Общие"/>
          <w:gallery w:val="placeholder"/>
        </w:category>
        <w:types>
          <w:type w:val="bbPlcHdr"/>
        </w:types>
        <w:behaviors>
          <w:behavior w:val="content"/>
        </w:behaviors>
        <w:guid w:val="{D8586D9E-7AAA-4F7C-855A-BFA99F4602D1}"/>
      </w:docPartPr>
      <w:docPartBody>
        <w:p w:rsidR="0042407C" w:rsidRDefault="0042407C">
          <w:pPr>
            <w:pStyle w:val="8794B00A6EDA4A16A05C3397B745B9C6"/>
          </w:pPr>
          <w:r w:rsidRPr="00853F0C">
            <w:rPr>
              <w:rStyle w:val="a3"/>
            </w:rPr>
            <w:t>Место для ввода текста.</w:t>
          </w:r>
        </w:p>
      </w:docPartBody>
    </w:docPart>
    <w:docPart>
      <w:docPartPr>
        <w:name w:val="B8831F6E3C444EFFB3040BF173436FFB"/>
        <w:category>
          <w:name w:val="Общие"/>
          <w:gallery w:val="placeholder"/>
        </w:category>
        <w:types>
          <w:type w:val="bbPlcHdr"/>
        </w:types>
        <w:behaviors>
          <w:behavior w:val="content"/>
        </w:behaviors>
        <w:guid w:val="{4AE90716-6E69-4716-B733-07241948A601}"/>
      </w:docPartPr>
      <w:docPartBody>
        <w:p w:rsidR="0042407C" w:rsidRDefault="0042407C">
          <w:pPr>
            <w:pStyle w:val="B8831F6E3C444EFFB3040BF173436FFB"/>
          </w:pPr>
          <w:r w:rsidRPr="00853F0C">
            <w:rPr>
              <w:rStyle w:val="a3"/>
            </w:rPr>
            <w:t>Место для ввода текста.</w:t>
          </w:r>
        </w:p>
      </w:docPartBody>
    </w:docPart>
    <w:docPart>
      <w:docPartPr>
        <w:name w:val="A5E0A63983044E7F9A7459F77BB39122"/>
        <w:category>
          <w:name w:val="Общие"/>
          <w:gallery w:val="placeholder"/>
        </w:category>
        <w:types>
          <w:type w:val="bbPlcHdr"/>
        </w:types>
        <w:behaviors>
          <w:behavior w:val="content"/>
        </w:behaviors>
        <w:guid w:val="{C3E46B48-4C63-49AC-98BB-2D1440E6D12F}"/>
      </w:docPartPr>
      <w:docPartBody>
        <w:p w:rsidR="0042407C" w:rsidRDefault="0042407C">
          <w:pPr>
            <w:pStyle w:val="A5E0A63983044E7F9A7459F77BB39122"/>
          </w:pPr>
          <w:r w:rsidRPr="00B8675A">
            <w:rPr>
              <w:rStyle w:val="a3"/>
            </w:rPr>
            <w:t>Выберите элемент.</w:t>
          </w:r>
        </w:p>
      </w:docPartBody>
    </w:docPart>
    <w:docPart>
      <w:docPartPr>
        <w:name w:val="88DCBCE44F704DE3A3D0DA2F19DE3CA5"/>
        <w:category>
          <w:name w:val="Общие"/>
          <w:gallery w:val="placeholder"/>
        </w:category>
        <w:types>
          <w:type w:val="bbPlcHdr"/>
        </w:types>
        <w:behaviors>
          <w:behavior w:val="content"/>
        </w:behaviors>
        <w:guid w:val="{3918902B-421A-465A-8006-F31424D2D4F1}"/>
      </w:docPartPr>
      <w:docPartBody>
        <w:p w:rsidR="0042407C" w:rsidRDefault="0042407C">
          <w:pPr>
            <w:pStyle w:val="88DCBCE44F704DE3A3D0DA2F19DE3CA5"/>
          </w:pPr>
          <w:r w:rsidRPr="00B8675A">
            <w:rPr>
              <w:rStyle w:val="a3"/>
            </w:rPr>
            <w:t>Выберите элемент.</w:t>
          </w:r>
        </w:p>
      </w:docPartBody>
    </w:docPart>
    <w:docPart>
      <w:docPartPr>
        <w:name w:val="256FCA3F663E4AF9B0E769E2D71657F1"/>
        <w:category>
          <w:name w:val="Общие"/>
          <w:gallery w:val="placeholder"/>
        </w:category>
        <w:types>
          <w:type w:val="bbPlcHdr"/>
        </w:types>
        <w:behaviors>
          <w:behavior w:val="content"/>
        </w:behaviors>
        <w:guid w:val="{F6ECA9ED-BFE9-4F0A-B56E-9FEB82238079}"/>
      </w:docPartPr>
      <w:docPartBody>
        <w:p w:rsidR="0042407C" w:rsidRDefault="0042407C">
          <w:pPr>
            <w:pStyle w:val="256FCA3F663E4AF9B0E769E2D71657F1"/>
          </w:pPr>
          <w:r w:rsidRPr="00853F0C">
            <w:rPr>
              <w:rStyle w:val="a3"/>
            </w:rPr>
            <w:t>Место для ввода текста.</w:t>
          </w:r>
        </w:p>
      </w:docPartBody>
    </w:docPart>
    <w:docPart>
      <w:docPartPr>
        <w:name w:val="B269D17AA17F45E3859931BAE2314780"/>
        <w:category>
          <w:name w:val="Общие"/>
          <w:gallery w:val="placeholder"/>
        </w:category>
        <w:types>
          <w:type w:val="bbPlcHdr"/>
        </w:types>
        <w:behaviors>
          <w:behavior w:val="content"/>
        </w:behaviors>
        <w:guid w:val="{421006C4-800A-4293-AC63-68357F5C383E}"/>
      </w:docPartPr>
      <w:docPartBody>
        <w:p w:rsidR="0042407C" w:rsidRDefault="0042407C">
          <w:pPr>
            <w:pStyle w:val="B269D17AA17F45E3859931BAE2314780"/>
          </w:pPr>
          <w:r w:rsidRPr="00853F0C">
            <w:rPr>
              <w:rStyle w:val="a3"/>
            </w:rPr>
            <w:t>Место для ввода текста.</w:t>
          </w:r>
        </w:p>
      </w:docPartBody>
    </w:docPart>
    <w:docPart>
      <w:docPartPr>
        <w:name w:val="D47E10653FDF4917B46A751CC4E9FBCA"/>
        <w:category>
          <w:name w:val="Общие"/>
          <w:gallery w:val="placeholder"/>
        </w:category>
        <w:types>
          <w:type w:val="bbPlcHdr"/>
        </w:types>
        <w:behaviors>
          <w:behavior w:val="content"/>
        </w:behaviors>
        <w:guid w:val="{BB2C7CF1-4C89-437A-9B7F-A0A0019EB865}"/>
      </w:docPartPr>
      <w:docPartBody>
        <w:p w:rsidR="0042407C" w:rsidRDefault="0042407C">
          <w:pPr>
            <w:pStyle w:val="D47E10653FDF4917B46A751CC4E9FBCA"/>
          </w:pPr>
          <w:r w:rsidRPr="00853F0C">
            <w:rPr>
              <w:rStyle w:val="a3"/>
            </w:rPr>
            <w:t>Место для ввода текста.</w:t>
          </w:r>
        </w:p>
      </w:docPartBody>
    </w:docPart>
    <w:docPart>
      <w:docPartPr>
        <w:name w:val="C5EFE02AA8F44CEBAEC1726A20EAC7D2"/>
        <w:category>
          <w:name w:val="Общие"/>
          <w:gallery w:val="placeholder"/>
        </w:category>
        <w:types>
          <w:type w:val="bbPlcHdr"/>
        </w:types>
        <w:behaviors>
          <w:behavior w:val="content"/>
        </w:behaviors>
        <w:guid w:val="{D0F45CB0-0A83-4935-96DF-07124518487A}"/>
      </w:docPartPr>
      <w:docPartBody>
        <w:p w:rsidR="0042407C" w:rsidRDefault="0042407C">
          <w:pPr>
            <w:pStyle w:val="C5EFE02AA8F44CEBAEC1726A20EAC7D2"/>
          </w:pPr>
          <w:r w:rsidRPr="00853F0C">
            <w:rPr>
              <w:rStyle w:val="a3"/>
            </w:rPr>
            <w:t>Место для ввода текста.</w:t>
          </w:r>
        </w:p>
      </w:docPartBody>
    </w:docPart>
    <w:docPart>
      <w:docPartPr>
        <w:name w:val="8A22F824F0BC49009806DD7E0B075A14"/>
        <w:category>
          <w:name w:val="Общие"/>
          <w:gallery w:val="placeholder"/>
        </w:category>
        <w:types>
          <w:type w:val="bbPlcHdr"/>
        </w:types>
        <w:behaviors>
          <w:behavior w:val="content"/>
        </w:behaviors>
        <w:guid w:val="{54033B51-5169-43E6-B28E-C2A9CB07A5BD}"/>
      </w:docPartPr>
      <w:docPartBody>
        <w:p w:rsidR="0042407C" w:rsidRDefault="0042407C">
          <w:pPr>
            <w:pStyle w:val="8A22F824F0BC49009806DD7E0B075A14"/>
          </w:pPr>
          <w:r w:rsidRPr="00853F0C">
            <w:rPr>
              <w:rStyle w:val="a3"/>
            </w:rPr>
            <w:t>Место для ввода текста.</w:t>
          </w:r>
        </w:p>
      </w:docPartBody>
    </w:docPart>
    <w:docPart>
      <w:docPartPr>
        <w:name w:val="0C4DC205863C4738A77A7F5FC6599C52"/>
        <w:category>
          <w:name w:val="Общие"/>
          <w:gallery w:val="placeholder"/>
        </w:category>
        <w:types>
          <w:type w:val="bbPlcHdr"/>
        </w:types>
        <w:behaviors>
          <w:behavior w:val="content"/>
        </w:behaviors>
        <w:guid w:val="{B2C6966E-3753-4E57-B6C9-4C00E2CCA66F}"/>
      </w:docPartPr>
      <w:docPartBody>
        <w:p w:rsidR="0042407C" w:rsidRDefault="0042407C">
          <w:pPr>
            <w:pStyle w:val="0C4DC205863C4738A77A7F5FC6599C52"/>
          </w:pPr>
          <w:r w:rsidRPr="00853F0C">
            <w:rPr>
              <w:rStyle w:val="a3"/>
            </w:rPr>
            <w:t>Место для ввода текста.</w:t>
          </w:r>
        </w:p>
      </w:docPartBody>
    </w:docPart>
    <w:docPart>
      <w:docPartPr>
        <w:name w:val="B5A152F476214CC9B2E2599B2D775FD9"/>
        <w:category>
          <w:name w:val="Общие"/>
          <w:gallery w:val="placeholder"/>
        </w:category>
        <w:types>
          <w:type w:val="bbPlcHdr"/>
        </w:types>
        <w:behaviors>
          <w:behavior w:val="content"/>
        </w:behaviors>
        <w:guid w:val="{3C995A39-519A-48EA-9677-211E26D7B6CD}"/>
      </w:docPartPr>
      <w:docPartBody>
        <w:p w:rsidR="0042407C" w:rsidRDefault="0042407C">
          <w:pPr>
            <w:pStyle w:val="B5A152F476214CC9B2E2599B2D775FD9"/>
          </w:pPr>
          <w:r w:rsidRPr="00853F0C">
            <w:rPr>
              <w:rStyle w:val="a3"/>
            </w:rPr>
            <w:t>Место для ввода текста.</w:t>
          </w:r>
        </w:p>
      </w:docPartBody>
    </w:docPart>
    <w:docPart>
      <w:docPartPr>
        <w:name w:val="CDBF76E25E2F4A08B5BB98FC0DBD83FD"/>
        <w:category>
          <w:name w:val="Общие"/>
          <w:gallery w:val="placeholder"/>
        </w:category>
        <w:types>
          <w:type w:val="bbPlcHdr"/>
        </w:types>
        <w:behaviors>
          <w:behavior w:val="content"/>
        </w:behaviors>
        <w:guid w:val="{03A3D58B-05A3-41EC-BEFA-4BD034F907A4}"/>
      </w:docPartPr>
      <w:docPartBody>
        <w:p w:rsidR="0042407C" w:rsidRDefault="0042407C">
          <w:pPr>
            <w:pStyle w:val="CDBF76E25E2F4A08B5BB98FC0DBD83FD"/>
          </w:pPr>
          <w:r w:rsidRPr="00853F0C">
            <w:rPr>
              <w:rStyle w:val="a3"/>
            </w:rPr>
            <w:t>Место для ввода текста.</w:t>
          </w:r>
        </w:p>
      </w:docPartBody>
    </w:docPart>
    <w:docPart>
      <w:docPartPr>
        <w:name w:val="C981B349140D4E18AF621E4ED70FEF94"/>
        <w:category>
          <w:name w:val="Общие"/>
          <w:gallery w:val="placeholder"/>
        </w:category>
        <w:types>
          <w:type w:val="bbPlcHdr"/>
        </w:types>
        <w:behaviors>
          <w:behavior w:val="content"/>
        </w:behaviors>
        <w:guid w:val="{FABC3DAD-1328-4EBD-A3B8-20524F1E3A03}"/>
      </w:docPartPr>
      <w:docPartBody>
        <w:p w:rsidR="0042407C" w:rsidRDefault="0042407C">
          <w:pPr>
            <w:pStyle w:val="C981B349140D4E18AF621E4ED70FEF94"/>
          </w:pPr>
          <w:r w:rsidRPr="00853F0C">
            <w:rPr>
              <w:rStyle w:val="a3"/>
            </w:rPr>
            <w:t>Место для ввода текста.</w:t>
          </w:r>
        </w:p>
      </w:docPartBody>
    </w:docPart>
    <w:docPart>
      <w:docPartPr>
        <w:name w:val="F54BBC6F76A74FAA9FB7017D90AE94F3"/>
        <w:category>
          <w:name w:val="Общие"/>
          <w:gallery w:val="placeholder"/>
        </w:category>
        <w:types>
          <w:type w:val="bbPlcHdr"/>
        </w:types>
        <w:behaviors>
          <w:behavior w:val="content"/>
        </w:behaviors>
        <w:guid w:val="{272EE198-BDB1-478D-8E64-0D0528CFA295}"/>
      </w:docPartPr>
      <w:docPartBody>
        <w:p w:rsidR="0042407C" w:rsidRDefault="0042407C">
          <w:pPr>
            <w:pStyle w:val="F54BBC6F76A74FAA9FB7017D90AE94F3"/>
          </w:pPr>
          <w:r w:rsidRPr="00853F0C">
            <w:rPr>
              <w:rStyle w:val="a3"/>
            </w:rPr>
            <w:t>Место для ввода текста.</w:t>
          </w:r>
        </w:p>
      </w:docPartBody>
    </w:docPart>
    <w:docPart>
      <w:docPartPr>
        <w:name w:val="A67D91B7721E489A848B1FF3633D3A6B"/>
        <w:category>
          <w:name w:val="Общие"/>
          <w:gallery w:val="placeholder"/>
        </w:category>
        <w:types>
          <w:type w:val="bbPlcHdr"/>
        </w:types>
        <w:behaviors>
          <w:behavior w:val="content"/>
        </w:behaviors>
        <w:guid w:val="{784C6A2E-38EF-46FF-AF56-47D4B96F437D}"/>
      </w:docPartPr>
      <w:docPartBody>
        <w:p w:rsidR="0042407C" w:rsidRDefault="0042407C">
          <w:pPr>
            <w:pStyle w:val="A67D91B7721E489A848B1FF3633D3A6B"/>
          </w:pPr>
          <w:r w:rsidRPr="00853F0C">
            <w:rPr>
              <w:rStyle w:val="a3"/>
            </w:rPr>
            <w:t>Место для ввода текста.</w:t>
          </w:r>
        </w:p>
      </w:docPartBody>
    </w:docPart>
    <w:docPart>
      <w:docPartPr>
        <w:name w:val="73FD46A5CA1F41B6B4D1449440726F41"/>
        <w:category>
          <w:name w:val="Общие"/>
          <w:gallery w:val="placeholder"/>
        </w:category>
        <w:types>
          <w:type w:val="bbPlcHdr"/>
        </w:types>
        <w:behaviors>
          <w:behavior w:val="content"/>
        </w:behaviors>
        <w:guid w:val="{D74697D4-710B-46BF-90A9-2523E22E7B15}"/>
      </w:docPartPr>
      <w:docPartBody>
        <w:p w:rsidR="0042407C" w:rsidRDefault="0042407C">
          <w:pPr>
            <w:pStyle w:val="73FD46A5CA1F41B6B4D1449440726F41"/>
          </w:pPr>
          <w:r w:rsidRPr="00853F0C">
            <w:rPr>
              <w:rStyle w:val="a3"/>
            </w:rPr>
            <w:t>Место для ввода текста.</w:t>
          </w:r>
        </w:p>
      </w:docPartBody>
    </w:docPart>
    <w:docPart>
      <w:docPartPr>
        <w:name w:val="6284F163C6E54146A39942043AF5F7B0"/>
        <w:category>
          <w:name w:val="Общие"/>
          <w:gallery w:val="placeholder"/>
        </w:category>
        <w:types>
          <w:type w:val="bbPlcHdr"/>
        </w:types>
        <w:behaviors>
          <w:behavior w:val="content"/>
        </w:behaviors>
        <w:guid w:val="{216351F5-63C6-4B7C-ABA5-9BDB8234B6E3}"/>
      </w:docPartPr>
      <w:docPartBody>
        <w:p w:rsidR="0042407C" w:rsidRDefault="0042407C">
          <w:pPr>
            <w:pStyle w:val="6284F163C6E54146A39942043AF5F7B0"/>
          </w:pPr>
          <w:r w:rsidRPr="007027F2">
            <w:rPr>
              <w:rStyle w:val="a3"/>
            </w:rPr>
            <w:t>Выберите стандартный блок.</w:t>
          </w:r>
        </w:p>
      </w:docPartBody>
    </w:docPart>
    <w:docPart>
      <w:docPartPr>
        <w:name w:val="6FD85B4C4BDE48018616880955A507CF"/>
        <w:category>
          <w:name w:val="Общие"/>
          <w:gallery w:val="placeholder"/>
        </w:category>
        <w:types>
          <w:type w:val="bbPlcHdr"/>
        </w:types>
        <w:behaviors>
          <w:behavior w:val="content"/>
        </w:behaviors>
        <w:guid w:val="{8AC65888-D611-48B0-A7E6-5F07EA5F3A04}"/>
      </w:docPartPr>
      <w:docPartBody>
        <w:p w:rsidR="0042407C" w:rsidRDefault="0042407C">
          <w:pPr>
            <w:pStyle w:val="6FD85B4C4BDE48018616880955A507CF"/>
          </w:pPr>
          <w:r w:rsidRPr="00853F0C">
            <w:rPr>
              <w:rStyle w:val="a3"/>
            </w:rPr>
            <w:t>Место для ввода текста.</w:t>
          </w:r>
        </w:p>
      </w:docPartBody>
    </w:docPart>
    <w:docPart>
      <w:docPartPr>
        <w:name w:val="39342CD6E7344DD29A0D2C0CD9C267C5"/>
        <w:category>
          <w:name w:val="Общие"/>
          <w:gallery w:val="placeholder"/>
        </w:category>
        <w:types>
          <w:type w:val="bbPlcHdr"/>
        </w:types>
        <w:behaviors>
          <w:behavior w:val="content"/>
        </w:behaviors>
        <w:guid w:val="{320C1A37-1428-46E5-89FF-FF225847B603}"/>
      </w:docPartPr>
      <w:docPartBody>
        <w:p w:rsidR="0042407C" w:rsidRDefault="0042407C">
          <w:pPr>
            <w:pStyle w:val="39342CD6E7344DD29A0D2C0CD9C267C5"/>
          </w:pPr>
          <w:r w:rsidRPr="002E30A6">
            <w:rPr>
              <w:rStyle w:val="a3"/>
            </w:rPr>
            <w:t>Место для ввода даты.</w:t>
          </w:r>
        </w:p>
      </w:docPartBody>
    </w:docPart>
    <w:docPart>
      <w:docPartPr>
        <w:name w:val="F4D7E391EB3E42AA8FE59A11CC8EEA1B"/>
        <w:category>
          <w:name w:val="Общие"/>
          <w:gallery w:val="placeholder"/>
        </w:category>
        <w:types>
          <w:type w:val="bbPlcHdr"/>
        </w:types>
        <w:behaviors>
          <w:behavior w:val="content"/>
        </w:behaviors>
        <w:guid w:val="{29D82938-0D65-429B-B8BA-328AC2FABDD4}"/>
      </w:docPartPr>
      <w:docPartBody>
        <w:p w:rsidR="0042407C" w:rsidRDefault="0042407C">
          <w:pPr>
            <w:pStyle w:val="F4D7E391EB3E42AA8FE59A11CC8EEA1B"/>
          </w:pPr>
          <w:r w:rsidRPr="00853F0C">
            <w:rPr>
              <w:rStyle w:val="a3"/>
            </w:rPr>
            <w:t>Место для ввода текста.</w:t>
          </w:r>
        </w:p>
      </w:docPartBody>
    </w:docPart>
    <w:docPart>
      <w:docPartPr>
        <w:name w:val="3B13929C11AC4121B778C02A102DB595"/>
        <w:category>
          <w:name w:val="Общие"/>
          <w:gallery w:val="placeholder"/>
        </w:category>
        <w:types>
          <w:type w:val="bbPlcHdr"/>
        </w:types>
        <w:behaviors>
          <w:behavior w:val="content"/>
        </w:behaviors>
        <w:guid w:val="{CCEF8479-CF95-4A5E-B987-AA4B1ABA8D3D}"/>
      </w:docPartPr>
      <w:docPartBody>
        <w:p w:rsidR="0042407C" w:rsidRDefault="0042407C">
          <w:pPr>
            <w:pStyle w:val="3B13929C11AC4121B778C02A102DB595"/>
          </w:pPr>
          <w:r w:rsidRPr="002E30A6">
            <w:rPr>
              <w:rStyle w:val="a3"/>
            </w:rPr>
            <w:t>Место для ввода даты.</w:t>
          </w:r>
        </w:p>
      </w:docPartBody>
    </w:docPart>
    <w:docPart>
      <w:docPartPr>
        <w:name w:val="EBDE8C12B2894A8998CE309AE766639E"/>
        <w:category>
          <w:name w:val="Общие"/>
          <w:gallery w:val="placeholder"/>
        </w:category>
        <w:types>
          <w:type w:val="bbPlcHdr"/>
        </w:types>
        <w:behaviors>
          <w:behavior w:val="content"/>
        </w:behaviors>
        <w:guid w:val="{219CFB38-2B62-4E11-AFCA-C1E17793E6FF}"/>
      </w:docPartPr>
      <w:docPartBody>
        <w:p w:rsidR="0042407C" w:rsidRDefault="0042407C">
          <w:pPr>
            <w:pStyle w:val="EBDE8C12B2894A8998CE309AE766639E"/>
          </w:pPr>
          <w:r w:rsidRPr="00853F0C">
            <w:rPr>
              <w:rStyle w:val="a3"/>
            </w:rPr>
            <w:t>Место для ввода текста.</w:t>
          </w:r>
        </w:p>
      </w:docPartBody>
    </w:docPart>
    <w:docPart>
      <w:docPartPr>
        <w:name w:val="BC7FD87487E243FFB866DDADD14ADDBB"/>
        <w:category>
          <w:name w:val="Общие"/>
          <w:gallery w:val="placeholder"/>
        </w:category>
        <w:types>
          <w:type w:val="bbPlcHdr"/>
        </w:types>
        <w:behaviors>
          <w:behavior w:val="content"/>
        </w:behaviors>
        <w:guid w:val="{1AA6A060-ACEE-401E-9913-6134CA2C6A83}"/>
      </w:docPartPr>
      <w:docPartBody>
        <w:p w:rsidR="0042407C" w:rsidRDefault="0042407C">
          <w:pPr>
            <w:pStyle w:val="BC7FD87487E243FFB866DDADD14ADDBB"/>
          </w:pPr>
          <w:r w:rsidRPr="00B56B74">
            <w:rPr>
              <w:rStyle w:val="a3"/>
            </w:rPr>
            <w:t>Место для ввода текста.</w:t>
          </w:r>
        </w:p>
      </w:docPartBody>
    </w:docPart>
    <w:docPart>
      <w:docPartPr>
        <w:name w:val="778B9E2CEF77492E9451C2B4D3FA03C5"/>
        <w:category>
          <w:name w:val="Общие"/>
          <w:gallery w:val="placeholder"/>
        </w:category>
        <w:types>
          <w:type w:val="bbPlcHdr"/>
        </w:types>
        <w:behaviors>
          <w:behavior w:val="content"/>
        </w:behaviors>
        <w:guid w:val="{9A0D1D3D-257D-465B-88C2-AAB3AD1ECCA0}"/>
      </w:docPartPr>
      <w:docPartBody>
        <w:p w:rsidR="0042407C" w:rsidRDefault="0042407C">
          <w:pPr>
            <w:pStyle w:val="778B9E2CEF77492E9451C2B4D3FA03C5"/>
          </w:pPr>
          <w:r w:rsidRPr="00853F0C">
            <w:rPr>
              <w:rStyle w:val="a3"/>
            </w:rPr>
            <w:t>Место для ввода текста.</w:t>
          </w:r>
        </w:p>
      </w:docPartBody>
    </w:docPart>
    <w:docPart>
      <w:docPartPr>
        <w:name w:val="E1A5E48290584E1685A23023B342EAC0"/>
        <w:category>
          <w:name w:val="Общие"/>
          <w:gallery w:val="placeholder"/>
        </w:category>
        <w:types>
          <w:type w:val="bbPlcHdr"/>
        </w:types>
        <w:behaviors>
          <w:behavior w:val="content"/>
        </w:behaviors>
        <w:guid w:val="{19C3AEA2-E342-4BAF-8F05-B9C28FD07028}"/>
      </w:docPartPr>
      <w:docPartBody>
        <w:p w:rsidR="0042407C" w:rsidRDefault="0042407C">
          <w:pPr>
            <w:pStyle w:val="E1A5E48290584E1685A23023B342EAC0"/>
          </w:pPr>
          <w:r w:rsidRPr="00853F0C">
            <w:rPr>
              <w:rStyle w:val="a3"/>
            </w:rPr>
            <w:t>Место для ввода текста.</w:t>
          </w:r>
        </w:p>
      </w:docPartBody>
    </w:docPart>
    <w:docPart>
      <w:docPartPr>
        <w:name w:val="4DE1ED06D7FB4E8C86D50D55B2827CA8"/>
        <w:category>
          <w:name w:val="Общие"/>
          <w:gallery w:val="placeholder"/>
        </w:category>
        <w:types>
          <w:type w:val="bbPlcHdr"/>
        </w:types>
        <w:behaviors>
          <w:behavior w:val="content"/>
        </w:behaviors>
        <w:guid w:val="{3B44C0E8-03EE-4FB8-A71E-876FA4F2FC27}"/>
      </w:docPartPr>
      <w:docPartBody>
        <w:p w:rsidR="0042407C" w:rsidRDefault="0042407C">
          <w:pPr>
            <w:pStyle w:val="4DE1ED06D7FB4E8C86D50D55B2827CA8"/>
          </w:pPr>
          <w:r w:rsidRPr="00853F0C">
            <w:rPr>
              <w:rStyle w:val="a3"/>
            </w:rPr>
            <w:t>Место для ввода текста.</w:t>
          </w:r>
        </w:p>
      </w:docPartBody>
    </w:docPart>
    <w:docPart>
      <w:docPartPr>
        <w:name w:val="0DA407F478114FE1A53996E324F01FDB"/>
        <w:category>
          <w:name w:val="Общие"/>
          <w:gallery w:val="placeholder"/>
        </w:category>
        <w:types>
          <w:type w:val="bbPlcHdr"/>
        </w:types>
        <w:behaviors>
          <w:behavior w:val="content"/>
        </w:behaviors>
        <w:guid w:val="{41C34070-690A-4B67-A99F-AAFC0B2804BE}"/>
      </w:docPartPr>
      <w:docPartBody>
        <w:p w:rsidR="0042407C" w:rsidRDefault="0042407C">
          <w:pPr>
            <w:pStyle w:val="0DA407F478114FE1A53996E324F01FDB"/>
          </w:pPr>
          <w:r w:rsidRPr="00853F0C">
            <w:rPr>
              <w:rStyle w:val="a3"/>
            </w:rPr>
            <w:t>Место для ввода текста.</w:t>
          </w:r>
        </w:p>
      </w:docPartBody>
    </w:docPart>
    <w:docPart>
      <w:docPartPr>
        <w:name w:val="206A03CF575A457EAA1CF12E5A65C22C"/>
        <w:category>
          <w:name w:val="Общие"/>
          <w:gallery w:val="placeholder"/>
        </w:category>
        <w:types>
          <w:type w:val="bbPlcHdr"/>
        </w:types>
        <w:behaviors>
          <w:behavior w:val="content"/>
        </w:behaviors>
        <w:guid w:val="{9A72307F-5491-4D66-8DE6-9317B56F8F04}"/>
      </w:docPartPr>
      <w:docPartBody>
        <w:p w:rsidR="0042407C" w:rsidRDefault="0042407C">
          <w:pPr>
            <w:pStyle w:val="206A03CF575A457EAA1CF12E5A65C22C"/>
          </w:pPr>
          <w:r w:rsidRPr="00853F0C">
            <w:rPr>
              <w:rStyle w:val="a3"/>
            </w:rPr>
            <w:t>Место для ввода текста.</w:t>
          </w:r>
        </w:p>
      </w:docPartBody>
    </w:docPart>
    <w:docPart>
      <w:docPartPr>
        <w:name w:val="62F97C4C18964DD3A7140B74000756FC"/>
        <w:category>
          <w:name w:val="Общие"/>
          <w:gallery w:val="placeholder"/>
        </w:category>
        <w:types>
          <w:type w:val="bbPlcHdr"/>
        </w:types>
        <w:behaviors>
          <w:behavior w:val="content"/>
        </w:behaviors>
        <w:guid w:val="{A9DEFB3D-43E6-42E3-AD22-3315AFA69792}"/>
      </w:docPartPr>
      <w:docPartBody>
        <w:p w:rsidR="0042407C" w:rsidRDefault="0042407C">
          <w:pPr>
            <w:pStyle w:val="62F97C4C18964DD3A7140B74000756FC"/>
          </w:pPr>
          <w:r w:rsidRPr="00853F0C">
            <w:rPr>
              <w:rStyle w:val="a3"/>
            </w:rPr>
            <w:t>Место для ввода текста.</w:t>
          </w:r>
        </w:p>
      </w:docPartBody>
    </w:docPart>
    <w:docPart>
      <w:docPartPr>
        <w:name w:val="D4E48D06ECE348DD8F72B32A261437E9"/>
        <w:category>
          <w:name w:val="Общие"/>
          <w:gallery w:val="placeholder"/>
        </w:category>
        <w:types>
          <w:type w:val="bbPlcHdr"/>
        </w:types>
        <w:behaviors>
          <w:behavior w:val="content"/>
        </w:behaviors>
        <w:guid w:val="{B3939A6C-FBC9-475E-8FAC-D49144555246}"/>
      </w:docPartPr>
      <w:docPartBody>
        <w:p w:rsidR="0042407C" w:rsidRDefault="0042407C">
          <w:pPr>
            <w:pStyle w:val="D4E48D06ECE348DD8F72B32A261437E9"/>
          </w:pPr>
          <w:r w:rsidRPr="00853F0C">
            <w:rPr>
              <w:rStyle w:val="a3"/>
            </w:rPr>
            <w:t>Место для ввода текста.</w:t>
          </w:r>
        </w:p>
      </w:docPartBody>
    </w:docPart>
    <w:docPart>
      <w:docPartPr>
        <w:name w:val="930A3C86F37E46B294CC062504065E31"/>
        <w:category>
          <w:name w:val="Общие"/>
          <w:gallery w:val="placeholder"/>
        </w:category>
        <w:types>
          <w:type w:val="bbPlcHdr"/>
        </w:types>
        <w:behaviors>
          <w:behavior w:val="content"/>
        </w:behaviors>
        <w:guid w:val="{1CB0C725-921A-4761-B173-1E42F69A8AE5}"/>
      </w:docPartPr>
      <w:docPartBody>
        <w:p w:rsidR="0042407C" w:rsidRDefault="0042407C">
          <w:pPr>
            <w:pStyle w:val="930A3C86F37E46B294CC062504065E31"/>
          </w:pPr>
          <w:r w:rsidRPr="00853F0C">
            <w:rPr>
              <w:rStyle w:val="a3"/>
            </w:rPr>
            <w:t>Место для ввода текста.</w:t>
          </w:r>
        </w:p>
      </w:docPartBody>
    </w:docPart>
    <w:docPart>
      <w:docPartPr>
        <w:name w:val="4E5AD61512AC4A9790D20BEF0E5AB0AF"/>
        <w:category>
          <w:name w:val="Общие"/>
          <w:gallery w:val="placeholder"/>
        </w:category>
        <w:types>
          <w:type w:val="bbPlcHdr"/>
        </w:types>
        <w:behaviors>
          <w:behavior w:val="content"/>
        </w:behaviors>
        <w:guid w:val="{89E676B9-6C29-4F02-9396-C406F9BF73D9}"/>
      </w:docPartPr>
      <w:docPartBody>
        <w:p w:rsidR="0042407C" w:rsidRDefault="0042407C">
          <w:pPr>
            <w:pStyle w:val="4E5AD61512AC4A9790D20BEF0E5AB0AF"/>
          </w:pPr>
          <w:r w:rsidRPr="00853F0C">
            <w:rPr>
              <w:rStyle w:val="a3"/>
            </w:rPr>
            <w:t>Место для ввода текста.</w:t>
          </w:r>
        </w:p>
      </w:docPartBody>
    </w:docPart>
    <w:docPart>
      <w:docPartPr>
        <w:name w:val="B43D1381DC8544989FBDD7001102B527"/>
        <w:category>
          <w:name w:val="Общие"/>
          <w:gallery w:val="placeholder"/>
        </w:category>
        <w:types>
          <w:type w:val="bbPlcHdr"/>
        </w:types>
        <w:behaviors>
          <w:behavior w:val="content"/>
        </w:behaviors>
        <w:guid w:val="{FB7C04C4-89DE-4D49-B21D-4D1E77513D32}"/>
      </w:docPartPr>
      <w:docPartBody>
        <w:p w:rsidR="0042407C" w:rsidRDefault="0042407C">
          <w:pPr>
            <w:pStyle w:val="B43D1381DC8544989FBDD7001102B527"/>
          </w:pPr>
          <w:r w:rsidRPr="00853F0C">
            <w:rPr>
              <w:rStyle w:val="a3"/>
            </w:rPr>
            <w:t>Место для ввода текста.</w:t>
          </w:r>
        </w:p>
      </w:docPartBody>
    </w:docPart>
    <w:docPart>
      <w:docPartPr>
        <w:name w:val="D66276F3FA7D4464AAE7639F35904708"/>
        <w:category>
          <w:name w:val="Общие"/>
          <w:gallery w:val="placeholder"/>
        </w:category>
        <w:types>
          <w:type w:val="bbPlcHdr"/>
        </w:types>
        <w:behaviors>
          <w:behavior w:val="content"/>
        </w:behaviors>
        <w:guid w:val="{68AC5780-75EA-4FA5-89DD-473A44AD7243}"/>
      </w:docPartPr>
      <w:docPartBody>
        <w:p w:rsidR="0042407C" w:rsidRDefault="0042407C">
          <w:pPr>
            <w:pStyle w:val="D66276F3FA7D4464AAE7639F35904708"/>
          </w:pPr>
          <w:r w:rsidRPr="00853F0C">
            <w:rPr>
              <w:rStyle w:val="a3"/>
            </w:rPr>
            <w:t>Место для ввода текста.</w:t>
          </w:r>
        </w:p>
      </w:docPartBody>
    </w:docPart>
    <w:docPart>
      <w:docPartPr>
        <w:name w:val="09C068CD263C4A4BAB571903CA751F3C"/>
        <w:category>
          <w:name w:val="Общие"/>
          <w:gallery w:val="placeholder"/>
        </w:category>
        <w:types>
          <w:type w:val="bbPlcHdr"/>
        </w:types>
        <w:behaviors>
          <w:behavior w:val="content"/>
        </w:behaviors>
        <w:guid w:val="{E39CD6BE-9E57-4F1F-95AE-6F2887CCA337}"/>
      </w:docPartPr>
      <w:docPartBody>
        <w:p w:rsidR="0042407C" w:rsidRDefault="0042407C">
          <w:pPr>
            <w:pStyle w:val="09C068CD263C4A4BAB571903CA751F3C"/>
          </w:pPr>
          <w:r w:rsidRPr="007027F2">
            <w:rPr>
              <w:rStyle w:val="a3"/>
            </w:rPr>
            <w:t>Выберите стандартный блок.</w:t>
          </w:r>
        </w:p>
      </w:docPartBody>
    </w:docPart>
    <w:docPart>
      <w:docPartPr>
        <w:name w:val="F2A1413D79724FF9BAB36507547CEC28"/>
        <w:category>
          <w:name w:val="Общие"/>
          <w:gallery w:val="placeholder"/>
        </w:category>
        <w:types>
          <w:type w:val="bbPlcHdr"/>
        </w:types>
        <w:behaviors>
          <w:behavior w:val="content"/>
        </w:behaviors>
        <w:guid w:val="{6A461174-FA40-47B8-9D1B-8815F11EC43B}"/>
      </w:docPartPr>
      <w:docPartBody>
        <w:p w:rsidR="004B5F7C" w:rsidRDefault="000641E3" w:rsidP="000641E3">
          <w:pPr>
            <w:pStyle w:val="F2A1413D79724FF9BAB36507547CEC28"/>
          </w:pPr>
          <w:r>
            <w:rPr>
              <w:color w:val="808080" w:themeColor="background1" w:themeShade="80"/>
            </w:rPr>
            <w:t>Укажите документ или вид сведений</w:t>
          </w:r>
        </w:p>
      </w:docPartBody>
    </w:docPart>
    <w:docPart>
      <w:docPartPr>
        <w:name w:val="59DDCAECAE4D46BEB088168A2F67C2AC"/>
        <w:category>
          <w:name w:val="Общие"/>
          <w:gallery w:val="placeholder"/>
        </w:category>
        <w:types>
          <w:type w:val="bbPlcHdr"/>
        </w:types>
        <w:behaviors>
          <w:behavior w:val="content"/>
        </w:behaviors>
        <w:guid w:val="{928C6773-10D5-49D5-A609-3DA67AB373C3}"/>
      </w:docPartPr>
      <w:docPartBody>
        <w:p w:rsidR="004B5F7C" w:rsidRDefault="000641E3" w:rsidP="000641E3">
          <w:pPr>
            <w:pStyle w:val="59DDCAECAE4D46BEB088168A2F67C2AC"/>
          </w:pPr>
          <w:r>
            <w:rPr>
              <w:color w:val="808080" w:themeColor="background1" w:themeShade="80"/>
            </w:rPr>
            <w:t>Укажите документ или вид сведений</w:t>
          </w:r>
        </w:p>
      </w:docPartBody>
    </w:docPart>
    <w:docPart>
      <w:docPartPr>
        <w:name w:val="2275171FCB734FC8A310E2B60009A5DB"/>
        <w:category>
          <w:name w:val="Общие"/>
          <w:gallery w:val="placeholder"/>
        </w:category>
        <w:types>
          <w:type w:val="bbPlcHdr"/>
        </w:types>
        <w:behaviors>
          <w:behavior w:val="content"/>
        </w:behaviors>
        <w:guid w:val="{E4AABC94-64CA-4ADF-8B9F-7EACC3938E4E}"/>
      </w:docPartPr>
      <w:docPartBody>
        <w:p w:rsidR="004B5F7C" w:rsidRDefault="000641E3" w:rsidP="000641E3">
          <w:pPr>
            <w:pStyle w:val="2275171FCB734FC8A310E2B60009A5DB"/>
          </w:pPr>
          <w:r>
            <w:rPr>
              <w:color w:val="808080" w:themeColor="background1" w:themeShade="80"/>
            </w:rPr>
            <w:t>Укажите документ или вид сведений</w:t>
          </w:r>
        </w:p>
      </w:docPartBody>
    </w:docPart>
    <w:docPart>
      <w:docPartPr>
        <w:name w:val="77739516085A43E5B7AFBDD502F2EE81"/>
        <w:category>
          <w:name w:val="Общие"/>
          <w:gallery w:val="placeholder"/>
        </w:category>
        <w:types>
          <w:type w:val="bbPlcHdr"/>
        </w:types>
        <w:behaviors>
          <w:behavior w:val="content"/>
        </w:behaviors>
        <w:guid w:val="{CB243FCC-93AA-402C-A129-462E6ED82B6E}"/>
      </w:docPartPr>
      <w:docPartBody>
        <w:p w:rsidR="004B5F7C" w:rsidRDefault="000641E3" w:rsidP="000641E3">
          <w:pPr>
            <w:pStyle w:val="77739516085A43E5B7AFBDD502F2EE81"/>
          </w:pPr>
          <w:r>
            <w:rPr>
              <w:color w:val="808080" w:themeColor="background1" w:themeShade="80"/>
            </w:rPr>
            <w:t>Укажите документ или вид сведений</w:t>
          </w:r>
        </w:p>
      </w:docPartBody>
    </w:docPart>
    <w:docPart>
      <w:docPartPr>
        <w:name w:val="ADAF793D4CFA48D0AD08BBCBD2AA1AF2"/>
        <w:category>
          <w:name w:val="Общие"/>
          <w:gallery w:val="placeholder"/>
        </w:category>
        <w:types>
          <w:type w:val="bbPlcHdr"/>
        </w:types>
        <w:behaviors>
          <w:behavior w:val="content"/>
        </w:behaviors>
        <w:guid w:val="{F1538D88-67A1-43EE-A598-C66B7FC743C0}"/>
      </w:docPartPr>
      <w:docPartBody>
        <w:p w:rsidR="004B5F7C" w:rsidRDefault="000641E3" w:rsidP="000641E3">
          <w:pPr>
            <w:pStyle w:val="ADAF793D4CFA48D0AD08BBCBD2AA1AF2"/>
          </w:pPr>
          <w:r>
            <w:rPr>
              <w:color w:val="808080" w:themeColor="background1" w:themeShade="80"/>
            </w:rPr>
            <w:t>Укажите документ или вид сведений</w:t>
          </w:r>
        </w:p>
      </w:docPartBody>
    </w:docPart>
    <w:docPart>
      <w:docPartPr>
        <w:name w:val="9F45A7F10D8742CD8282F56AE1A5F19A"/>
        <w:category>
          <w:name w:val="Общие"/>
          <w:gallery w:val="placeholder"/>
        </w:category>
        <w:types>
          <w:type w:val="bbPlcHdr"/>
        </w:types>
        <w:behaviors>
          <w:behavior w:val="content"/>
        </w:behaviors>
        <w:guid w:val="{839E051D-EB77-494E-96B7-12C2F925BDA0}"/>
      </w:docPartPr>
      <w:docPartBody>
        <w:p w:rsidR="004B5F7C" w:rsidRDefault="000641E3" w:rsidP="000641E3">
          <w:pPr>
            <w:pStyle w:val="9F45A7F10D8742CD8282F56AE1A5F19A"/>
          </w:pPr>
          <w:r>
            <w:rPr>
              <w:color w:val="808080" w:themeColor="background1" w:themeShade="80"/>
            </w:rPr>
            <w:t>Укажите документ или вид сведений</w:t>
          </w:r>
        </w:p>
      </w:docPartBody>
    </w:docPart>
    <w:docPart>
      <w:docPartPr>
        <w:name w:val="F986DC4606EC44309050A8E89FF8DCD7"/>
        <w:category>
          <w:name w:val="Общие"/>
          <w:gallery w:val="placeholder"/>
        </w:category>
        <w:types>
          <w:type w:val="bbPlcHdr"/>
        </w:types>
        <w:behaviors>
          <w:behavior w:val="content"/>
        </w:behaviors>
        <w:guid w:val="{036FDC26-5F95-4BA9-A77A-0EC68CA1B6AE}"/>
      </w:docPartPr>
      <w:docPartBody>
        <w:p w:rsidR="004B5F7C" w:rsidRDefault="000641E3" w:rsidP="000641E3">
          <w:pPr>
            <w:pStyle w:val="F986DC4606EC44309050A8E89FF8DCD7"/>
          </w:pPr>
          <w:r>
            <w:rPr>
              <w:color w:val="808080" w:themeColor="background1" w:themeShade="80"/>
            </w:rPr>
            <w:t>Укажите документ или вид сведений</w:t>
          </w:r>
        </w:p>
      </w:docPartBody>
    </w:docPart>
    <w:docPart>
      <w:docPartPr>
        <w:name w:val="814DC2F950FB4B5DA3696AA7B7816FB5"/>
        <w:category>
          <w:name w:val="Общие"/>
          <w:gallery w:val="placeholder"/>
        </w:category>
        <w:types>
          <w:type w:val="bbPlcHdr"/>
        </w:types>
        <w:behaviors>
          <w:behavior w:val="content"/>
        </w:behaviors>
        <w:guid w:val="{0445E6DD-6AC8-4626-936D-40CD283CD0C8}"/>
      </w:docPartPr>
      <w:docPartBody>
        <w:p w:rsidR="004B5F7C" w:rsidRDefault="000641E3" w:rsidP="000641E3">
          <w:pPr>
            <w:pStyle w:val="814DC2F950FB4B5DA3696AA7B7816FB5"/>
          </w:pPr>
          <w:r>
            <w:rPr>
              <w:color w:val="808080" w:themeColor="background1" w:themeShade="80"/>
            </w:rPr>
            <w:t>Укажите документ или вид сведений</w:t>
          </w:r>
        </w:p>
      </w:docPartBody>
    </w:docPart>
    <w:docPart>
      <w:docPartPr>
        <w:name w:val="2766F9D138F940B096695AE5DBA82AFF"/>
        <w:category>
          <w:name w:val="Общие"/>
          <w:gallery w:val="placeholder"/>
        </w:category>
        <w:types>
          <w:type w:val="bbPlcHdr"/>
        </w:types>
        <w:behaviors>
          <w:behavior w:val="content"/>
        </w:behaviors>
        <w:guid w:val="{09F3EFAB-0ED7-45B8-B411-2D61F15EBB5F}"/>
      </w:docPartPr>
      <w:docPartBody>
        <w:p w:rsidR="004B5F7C" w:rsidRDefault="000641E3" w:rsidP="000641E3">
          <w:pPr>
            <w:pStyle w:val="2766F9D138F940B096695AE5DBA82AFF"/>
          </w:pPr>
          <w:r>
            <w:rPr>
              <w:color w:val="808080" w:themeColor="background1" w:themeShade="80"/>
            </w:rPr>
            <w:t>Укажите документ или вид сведений</w:t>
          </w:r>
        </w:p>
      </w:docPartBody>
    </w:docPart>
    <w:docPart>
      <w:docPartPr>
        <w:name w:val="7FB84633787E4FC1AF8E7F59449BB048"/>
        <w:category>
          <w:name w:val="Общие"/>
          <w:gallery w:val="placeholder"/>
        </w:category>
        <w:types>
          <w:type w:val="bbPlcHdr"/>
        </w:types>
        <w:behaviors>
          <w:behavior w:val="content"/>
        </w:behaviors>
        <w:guid w:val="{D50B1FD1-BBB5-470E-8A90-3ED71DE0F716}"/>
      </w:docPartPr>
      <w:docPartBody>
        <w:p w:rsidR="004B5F7C" w:rsidRDefault="000641E3" w:rsidP="000641E3">
          <w:pPr>
            <w:pStyle w:val="7FB84633787E4FC1AF8E7F59449BB048"/>
          </w:pPr>
          <w:r>
            <w:rPr>
              <w:color w:val="808080" w:themeColor="background1" w:themeShade="80"/>
            </w:rPr>
            <w:t>Укажите документ или вид сведений</w:t>
          </w:r>
        </w:p>
      </w:docPartBody>
    </w:docPart>
    <w:docPart>
      <w:docPartPr>
        <w:name w:val="452B1A92037642CDB103FBB67290B7B8"/>
        <w:category>
          <w:name w:val="Общие"/>
          <w:gallery w:val="placeholder"/>
        </w:category>
        <w:types>
          <w:type w:val="bbPlcHdr"/>
        </w:types>
        <w:behaviors>
          <w:behavior w:val="content"/>
        </w:behaviors>
        <w:guid w:val="{2DD7AA24-10C4-4CAF-A09E-DF3D46A28F44}"/>
      </w:docPartPr>
      <w:docPartBody>
        <w:p w:rsidR="004B5F7C" w:rsidRDefault="000641E3" w:rsidP="000641E3">
          <w:pPr>
            <w:pStyle w:val="452B1A92037642CDB103FBB67290B7B8"/>
          </w:pPr>
          <w:r>
            <w:rPr>
              <w:color w:val="808080" w:themeColor="background1" w:themeShade="80"/>
            </w:rPr>
            <w:t>Укажите документ или вид сведений</w:t>
          </w:r>
        </w:p>
      </w:docPartBody>
    </w:docPart>
    <w:docPart>
      <w:docPartPr>
        <w:name w:val="EDD1AA74BC474152BB84DD6DFD1130DB"/>
        <w:category>
          <w:name w:val="Общие"/>
          <w:gallery w:val="placeholder"/>
        </w:category>
        <w:types>
          <w:type w:val="bbPlcHdr"/>
        </w:types>
        <w:behaviors>
          <w:behavior w:val="content"/>
        </w:behaviors>
        <w:guid w:val="{A817855D-873E-46FB-96F6-B9665F99E556}"/>
      </w:docPartPr>
      <w:docPartBody>
        <w:p w:rsidR="004B5F7C" w:rsidRDefault="000641E3" w:rsidP="000641E3">
          <w:pPr>
            <w:pStyle w:val="EDD1AA74BC474152BB84DD6DFD1130DB"/>
          </w:pPr>
          <w:r>
            <w:rPr>
              <w:color w:val="808080" w:themeColor="background1" w:themeShade="80"/>
            </w:rPr>
            <w:t>Укажите документ или вид сведений</w:t>
          </w:r>
        </w:p>
      </w:docPartBody>
    </w:docPart>
    <w:docPart>
      <w:docPartPr>
        <w:name w:val="31FB1D89003C4A81974A70F35345FEAD"/>
        <w:category>
          <w:name w:val="Общие"/>
          <w:gallery w:val="placeholder"/>
        </w:category>
        <w:types>
          <w:type w:val="bbPlcHdr"/>
        </w:types>
        <w:behaviors>
          <w:behavior w:val="content"/>
        </w:behaviors>
        <w:guid w:val="{F5F71489-1D9F-4FB6-A10F-E1C8486DA67E}"/>
      </w:docPartPr>
      <w:docPartBody>
        <w:p w:rsidR="004B5F7C" w:rsidRDefault="000641E3" w:rsidP="000641E3">
          <w:pPr>
            <w:pStyle w:val="31FB1D89003C4A81974A70F35345FEAD"/>
          </w:pPr>
          <w:r>
            <w:rPr>
              <w:color w:val="808080" w:themeColor="background1" w:themeShade="80"/>
            </w:rPr>
            <w:t>Укажите документ или вид сведений</w:t>
          </w:r>
        </w:p>
      </w:docPartBody>
    </w:docPart>
    <w:docPart>
      <w:docPartPr>
        <w:name w:val="12486049B2BC4E52B1DCF2D23182C136"/>
        <w:category>
          <w:name w:val="Общие"/>
          <w:gallery w:val="placeholder"/>
        </w:category>
        <w:types>
          <w:type w:val="bbPlcHdr"/>
        </w:types>
        <w:behaviors>
          <w:behavior w:val="content"/>
        </w:behaviors>
        <w:guid w:val="{246F7FA0-1FDE-4BB8-B4D7-9701035280C9}"/>
      </w:docPartPr>
      <w:docPartBody>
        <w:p w:rsidR="004B5F7C" w:rsidRDefault="000641E3" w:rsidP="000641E3">
          <w:pPr>
            <w:pStyle w:val="12486049B2BC4E52B1DCF2D23182C136"/>
          </w:pPr>
          <w:r w:rsidRPr="00853F0C">
            <w:rPr>
              <w:rStyle w:val="a3"/>
            </w:rPr>
            <w:t>Место для ввода текста.</w:t>
          </w:r>
        </w:p>
      </w:docPartBody>
    </w:docPart>
    <w:docPart>
      <w:docPartPr>
        <w:name w:val="5BB79CBF40BB485FA5B288F9423DE94D"/>
        <w:category>
          <w:name w:val="Общие"/>
          <w:gallery w:val="placeholder"/>
        </w:category>
        <w:types>
          <w:type w:val="bbPlcHdr"/>
        </w:types>
        <w:behaviors>
          <w:behavior w:val="content"/>
        </w:behaviors>
        <w:guid w:val="{76CF8C8F-0EF4-4803-82C5-FCFCB824B42B}"/>
      </w:docPartPr>
      <w:docPartBody>
        <w:p w:rsidR="004B5F7C" w:rsidRDefault="000641E3" w:rsidP="000641E3">
          <w:pPr>
            <w:pStyle w:val="5BB79CBF40BB485FA5B288F9423DE94D"/>
          </w:pPr>
          <w:r w:rsidRPr="00853F0C">
            <w:rPr>
              <w:rStyle w:val="a3"/>
            </w:rPr>
            <w:t>Место для ввода текста.</w:t>
          </w:r>
        </w:p>
      </w:docPartBody>
    </w:docPart>
    <w:docPart>
      <w:docPartPr>
        <w:name w:val="01EF379F5FF74082A1B09E83CFAB29C5"/>
        <w:category>
          <w:name w:val="Общие"/>
          <w:gallery w:val="placeholder"/>
        </w:category>
        <w:types>
          <w:type w:val="bbPlcHdr"/>
        </w:types>
        <w:behaviors>
          <w:behavior w:val="content"/>
        </w:behaviors>
        <w:guid w:val="{F89C1444-DF79-4284-8B03-87B73223C2C2}"/>
      </w:docPartPr>
      <w:docPartBody>
        <w:p w:rsidR="004B5F7C" w:rsidRDefault="000641E3" w:rsidP="000641E3">
          <w:pPr>
            <w:pStyle w:val="01EF379F5FF74082A1B09E83CFAB29C5"/>
          </w:pPr>
          <w:r>
            <w:rPr>
              <w:rStyle w:val="a3"/>
            </w:rPr>
            <w:t>Место для ввода текста.</w:t>
          </w:r>
        </w:p>
      </w:docPartBody>
    </w:docPart>
    <w:docPart>
      <w:docPartPr>
        <w:name w:val="DCC2B3F7FC404D539DBDE2216023F6B6"/>
        <w:category>
          <w:name w:val="Общие"/>
          <w:gallery w:val="placeholder"/>
        </w:category>
        <w:types>
          <w:type w:val="bbPlcHdr"/>
        </w:types>
        <w:behaviors>
          <w:behavior w:val="content"/>
        </w:behaviors>
        <w:guid w:val="{B313D91A-1F6A-4244-93FF-5E2993B5704A}"/>
      </w:docPartPr>
      <w:docPartBody>
        <w:p w:rsidR="004B5F7C" w:rsidRDefault="000641E3" w:rsidP="000641E3">
          <w:pPr>
            <w:pStyle w:val="DCC2B3F7FC404D539DBDE2216023F6B6"/>
          </w:pPr>
          <w:r w:rsidRPr="00853F0C">
            <w:rPr>
              <w:rStyle w:val="a3"/>
            </w:rPr>
            <w:t>Место для ввода текста.</w:t>
          </w:r>
        </w:p>
      </w:docPartBody>
    </w:docPart>
    <w:docPart>
      <w:docPartPr>
        <w:name w:val="09910E2FDFEB40C68EA7A2ACAB916D01"/>
        <w:category>
          <w:name w:val="Общие"/>
          <w:gallery w:val="placeholder"/>
        </w:category>
        <w:types>
          <w:type w:val="bbPlcHdr"/>
        </w:types>
        <w:behaviors>
          <w:behavior w:val="content"/>
        </w:behaviors>
        <w:guid w:val="{CB4A8C4C-9083-40A7-A93C-0EE25E45AFF3}"/>
      </w:docPartPr>
      <w:docPartBody>
        <w:p w:rsidR="004B5F7C" w:rsidRDefault="000641E3" w:rsidP="000641E3">
          <w:pPr>
            <w:pStyle w:val="09910E2FDFEB40C68EA7A2ACAB916D01"/>
          </w:pPr>
          <w:r w:rsidRPr="007027F2">
            <w:rPr>
              <w:rStyle w:val="a3"/>
            </w:rPr>
            <w:t>Выберите стандартный блок.</w:t>
          </w:r>
        </w:p>
      </w:docPartBody>
    </w:docPart>
    <w:docPart>
      <w:docPartPr>
        <w:name w:val="65584CF158F5404580499F965E35CEF9"/>
        <w:category>
          <w:name w:val="Общие"/>
          <w:gallery w:val="placeholder"/>
        </w:category>
        <w:types>
          <w:type w:val="bbPlcHdr"/>
        </w:types>
        <w:behaviors>
          <w:behavior w:val="content"/>
        </w:behaviors>
        <w:guid w:val="{EB979A49-1277-44D6-9DB3-89DA0656519A}"/>
      </w:docPartPr>
      <w:docPartBody>
        <w:p w:rsidR="0027596B" w:rsidRDefault="0027596B" w:rsidP="0027596B">
          <w:pPr>
            <w:pStyle w:val="65584CF158F5404580499F965E35CEF9"/>
          </w:pPr>
          <w:r>
            <w:rPr>
              <w:rStyle w:val="a3"/>
            </w:rPr>
            <w:t>Место для ввода текста.</w:t>
          </w:r>
        </w:p>
      </w:docPartBody>
    </w:docPart>
    <w:docPart>
      <w:docPartPr>
        <w:name w:val="7DBE51650F604E58990EBB1595A992F3"/>
        <w:category>
          <w:name w:val="Общие"/>
          <w:gallery w:val="placeholder"/>
        </w:category>
        <w:types>
          <w:type w:val="bbPlcHdr"/>
        </w:types>
        <w:behaviors>
          <w:behavior w:val="content"/>
        </w:behaviors>
        <w:guid w:val="{F3419B7B-F5DC-4596-953D-12E8F6257B11}"/>
      </w:docPartPr>
      <w:docPartBody>
        <w:p w:rsidR="0027596B" w:rsidRDefault="0027596B" w:rsidP="0027596B">
          <w:pPr>
            <w:pStyle w:val="7DBE51650F604E58990EBB1595A992F3"/>
          </w:pPr>
          <w:r>
            <w:rPr>
              <w:rStyle w:val="a3"/>
            </w:rPr>
            <w:t>Место для ввода текста.</w:t>
          </w:r>
        </w:p>
      </w:docPartBody>
    </w:docPart>
    <w:docPart>
      <w:docPartPr>
        <w:name w:val="2D852DE193544D17A370428D5ECFFA03"/>
        <w:category>
          <w:name w:val="Общие"/>
          <w:gallery w:val="placeholder"/>
        </w:category>
        <w:types>
          <w:type w:val="bbPlcHdr"/>
        </w:types>
        <w:behaviors>
          <w:behavior w:val="content"/>
        </w:behaviors>
        <w:guid w:val="{03972658-0F0A-42C2-BE30-954450CA8428}"/>
      </w:docPartPr>
      <w:docPartBody>
        <w:p w:rsidR="003A7D6B" w:rsidRDefault="009D6DAB" w:rsidP="009D6DAB">
          <w:pPr>
            <w:pStyle w:val="2D852DE193544D17A370428D5ECFFA03"/>
          </w:pPr>
          <w:r w:rsidRPr="007027F2">
            <w:rPr>
              <w:rStyle w:val="a3"/>
            </w:rPr>
            <w:t>Выберите стандартный блок.</w:t>
          </w:r>
        </w:p>
      </w:docPartBody>
    </w:docPart>
    <w:docPart>
      <w:docPartPr>
        <w:name w:val="4EB49A360ED449A2A5B21D75A2DAFDC6"/>
        <w:category>
          <w:name w:val="Общие"/>
          <w:gallery w:val="placeholder"/>
        </w:category>
        <w:types>
          <w:type w:val="bbPlcHdr"/>
        </w:types>
        <w:behaviors>
          <w:behavior w:val="content"/>
        </w:behaviors>
        <w:guid w:val="{97FEB581-9009-4E06-B5E7-3B7F01D3F2D5}"/>
      </w:docPartPr>
      <w:docPartBody>
        <w:p w:rsidR="0034436E" w:rsidRDefault="0034436E" w:rsidP="0034436E">
          <w:pPr>
            <w:pStyle w:val="4EB49A360ED449A2A5B21D75A2DAFDC6"/>
          </w:pPr>
          <w:r w:rsidRPr="00853F0C">
            <w:rPr>
              <w:rStyle w:val="a3"/>
            </w:rPr>
            <w:t>Место для ввода текста.</w:t>
          </w:r>
        </w:p>
      </w:docPartBody>
    </w:docPart>
    <w:docPart>
      <w:docPartPr>
        <w:name w:val="C0B1C87DECFE48C7862E651FA4A5600D"/>
        <w:category>
          <w:name w:val="Общие"/>
          <w:gallery w:val="placeholder"/>
        </w:category>
        <w:types>
          <w:type w:val="bbPlcHdr"/>
        </w:types>
        <w:behaviors>
          <w:behavior w:val="content"/>
        </w:behaviors>
        <w:guid w:val="{8C6BD766-0474-4362-B0E8-60217FF02A59}"/>
      </w:docPartPr>
      <w:docPartBody>
        <w:p w:rsidR="00B871E1" w:rsidRDefault="0034436E" w:rsidP="0034436E">
          <w:pPr>
            <w:pStyle w:val="C0B1C87DECFE48C7862E651FA4A5600D"/>
          </w:pPr>
          <w:r w:rsidRPr="00853F0C">
            <w:rPr>
              <w:rStyle w:val="a3"/>
            </w:rPr>
            <w:t>Место для ввода текста.</w:t>
          </w:r>
        </w:p>
      </w:docPartBody>
    </w:docPart>
    <w:docPart>
      <w:docPartPr>
        <w:name w:val="6D434BC290DB40EE80C8A0CB6B4AD557"/>
        <w:category>
          <w:name w:val="Общие"/>
          <w:gallery w:val="placeholder"/>
        </w:category>
        <w:types>
          <w:type w:val="bbPlcHdr"/>
        </w:types>
        <w:behaviors>
          <w:behavior w:val="content"/>
        </w:behaviors>
        <w:guid w:val="{8EA14ABA-6023-429C-82FC-DD6ED951420B}"/>
      </w:docPartPr>
      <w:docPartBody>
        <w:p w:rsidR="00B871E1" w:rsidRDefault="0034436E" w:rsidP="0034436E">
          <w:pPr>
            <w:pStyle w:val="6D434BC290DB40EE80C8A0CB6B4AD557"/>
          </w:pPr>
          <w:r w:rsidRPr="00853F0C">
            <w:rPr>
              <w:rStyle w:val="a3"/>
            </w:rPr>
            <w:t>Место для ввода текста.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Century"/>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407C"/>
    <w:rsid w:val="00036FF2"/>
    <w:rsid w:val="000641E3"/>
    <w:rsid w:val="000A0AEC"/>
    <w:rsid w:val="000B2FCA"/>
    <w:rsid w:val="0027596B"/>
    <w:rsid w:val="00293D2F"/>
    <w:rsid w:val="0034436E"/>
    <w:rsid w:val="003A7D6B"/>
    <w:rsid w:val="0042407C"/>
    <w:rsid w:val="0048177D"/>
    <w:rsid w:val="004B5F7C"/>
    <w:rsid w:val="004F3ECC"/>
    <w:rsid w:val="005C7B5C"/>
    <w:rsid w:val="006A79F3"/>
    <w:rsid w:val="007368CC"/>
    <w:rsid w:val="009D5E03"/>
    <w:rsid w:val="009D6DAB"/>
    <w:rsid w:val="00B871E1"/>
    <w:rsid w:val="00D77F2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B871E1"/>
    <w:rPr>
      <w:color w:val="808080"/>
    </w:rPr>
  </w:style>
  <w:style w:type="paragraph" w:customStyle="1" w:styleId="FC5BDD604A104CFDBF8A6130E2D60865">
    <w:name w:val="FC5BDD604A104CFDBF8A6130E2D60865"/>
  </w:style>
  <w:style w:type="paragraph" w:customStyle="1" w:styleId="A19778407A44474BB9AA07ADDA63EBCE">
    <w:name w:val="A19778407A44474BB9AA07ADDA63EBCE"/>
  </w:style>
  <w:style w:type="paragraph" w:customStyle="1" w:styleId="59F2EB8155B44930A7A7A2285636AB6E">
    <w:name w:val="59F2EB8155B44930A7A7A2285636AB6E"/>
  </w:style>
  <w:style w:type="paragraph" w:customStyle="1" w:styleId="FF698AFD19DC4E65AC1ADFDBBC15EB77">
    <w:name w:val="FF698AFD19DC4E65AC1ADFDBBC15EB77"/>
  </w:style>
  <w:style w:type="paragraph" w:customStyle="1" w:styleId="2D12030DED9F484A82617A0BF22A9C33">
    <w:name w:val="2D12030DED9F484A82617A0BF22A9C33"/>
  </w:style>
  <w:style w:type="paragraph" w:customStyle="1" w:styleId="8794B00A6EDA4A16A05C3397B745B9C6">
    <w:name w:val="8794B00A6EDA4A16A05C3397B745B9C6"/>
  </w:style>
  <w:style w:type="paragraph" w:customStyle="1" w:styleId="B8831F6E3C444EFFB3040BF173436FFB">
    <w:name w:val="B8831F6E3C444EFFB3040BF173436FFB"/>
  </w:style>
  <w:style w:type="paragraph" w:customStyle="1" w:styleId="A5E0A63983044E7F9A7459F77BB39122">
    <w:name w:val="A5E0A63983044E7F9A7459F77BB39122"/>
  </w:style>
  <w:style w:type="paragraph" w:customStyle="1" w:styleId="88DCBCE44F704DE3A3D0DA2F19DE3CA5">
    <w:name w:val="88DCBCE44F704DE3A3D0DA2F19DE3CA5"/>
  </w:style>
  <w:style w:type="paragraph" w:customStyle="1" w:styleId="256FCA3F663E4AF9B0E769E2D71657F1">
    <w:name w:val="256FCA3F663E4AF9B0E769E2D71657F1"/>
  </w:style>
  <w:style w:type="paragraph" w:customStyle="1" w:styleId="B269D17AA17F45E3859931BAE2314780">
    <w:name w:val="B269D17AA17F45E3859931BAE2314780"/>
  </w:style>
  <w:style w:type="paragraph" w:customStyle="1" w:styleId="D47E10653FDF4917B46A751CC4E9FBCA">
    <w:name w:val="D47E10653FDF4917B46A751CC4E9FBCA"/>
  </w:style>
  <w:style w:type="paragraph" w:customStyle="1" w:styleId="C5EFE02AA8F44CEBAEC1726A20EAC7D2">
    <w:name w:val="C5EFE02AA8F44CEBAEC1726A20EAC7D2"/>
  </w:style>
  <w:style w:type="paragraph" w:customStyle="1" w:styleId="8A22F824F0BC49009806DD7E0B075A14">
    <w:name w:val="8A22F824F0BC49009806DD7E0B075A14"/>
  </w:style>
  <w:style w:type="paragraph" w:customStyle="1" w:styleId="0C4DC205863C4738A77A7F5FC6599C52">
    <w:name w:val="0C4DC205863C4738A77A7F5FC6599C52"/>
  </w:style>
  <w:style w:type="paragraph" w:customStyle="1" w:styleId="B5A152F476214CC9B2E2599B2D775FD9">
    <w:name w:val="B5A152F476214CC9B2E2599B2D775FD9"/>
  </w:style>
  <w:style w:type="paragraph" w:customStyle="1" w:styleId="CDBF76E25E2F4A08B5BB98FC0DBD83FD">
    <w:name w:val="CDBF76E25E2F4A08B5BB98FC0DBD83FD"/>
  </w:style>
  <w:style w:type="paragraph" w:customStyle="1" w:styleId="C981B349140D4E18AF621E4ED70FEF94">
    <w:name w:val="C981B349140D4E18AF621E4ED70FEF94"/>
  </w:style>
  <w:style w:type="paragraph" w:customStyle="1" w:styleId="F54BBC6F76A74FAA9FB7017D90AE94F3">
    <w:name w:val="F54BBC6F76A74FAA9FB7017D90AE94F3"/>
  </w:style>
  <w:style w:type="paragraph" w:customStyle="1" w:styleId="A67D91B7721E489A848B1FF3633D3A6B">
    <w:name w:val="A67D91B7721E489A848B1FF3633D3A6B"/>
  </w:style>
  <w:style w:type="paragraph" w:customStyle="1" w:styleId="73FD46A5CA1F41B6B4D1449440726F41">
    <w:name w:val="73FD46A5CA1F41B6B4D1449440726F41"/>
  </w:style>
  <w:style w:type="paragraph" w:customStyle="1" w:styleId="6284F163C6E54146A39942043AF5F7B0">
    <w:name w:val="6284F163C6E54146A39942043AF5F7B0"/>
  </w:style>
  <w:style w:type="paragraph" w:customStyle="1" w:styleId="6FD85B4C4BDE48018616880955A507CF">
    <w:name w:val="6FD85B4C4BDE48018616880955A507CF"/>
  </w:style>
  <w:style w:type="paragraph" w:customStyle="1" w:styleId="39342CD6E7344DD29A0D2C0CD9C267C5">
    <w:name w:val="39342CD6E7344DD29A0D2C0CD9C267C5"/>
  </w:style>
  <w:style w:type="paragraph" w:customStyle="1" w:styleId="F4D7E391EB3E42AA8FE59A11CC8EEA1B">
    <w:name w:val="F4D7E391EB3E42AA8FE59A11CC8EEA1B"/>
  </w:style>
  <w:style w:type="paragraph" w:customStyle="1" w:styleId="3B13929C11AC4121B778C02A102DB595">
    <w:name w:val="3B13929C11AC4121B778C02A102DB595"/>
  </w:style>
  <w:style w:type="paragraph" w:customStyle="1" w:styleId="EBDE8C12B2894A8998CE309AE766639E">
    <w:name w:val="EBDE8C12B2894A8998CE309AE766639E"/>
  </w:style>
  <w:style w:type="paragraph" w:customStyle="1" w:styleId="BC75731AC760463B9F98AE31E8E12388">
    <w:name w:val="BC75731AC760463B9F98AE31E8E12388"/>
  </w:style>
  <w:style w:type="paragraph" w:customStyle="1" w:styleId="BC7FD87487E243FFB866DDADD14ADDBB">
    <w:name w:val="BC7FD87487E243FFB866DDADD14ADDBB"/>
  </w:style>
  <w:style w:type="paragraph" w:customStyle="1" w:styleId="778B9E2CEF77492E9451C2B4D3FA03C5">
    <w:name w:val="778B9E2CEF77492E9451C2B4D3FA03C5"/>
  </w:style>
  <w:style w:type="paragraph" w:customStyle="1" w:styleId="E1A5E48290584E1685A23023B342EAC0">
    <w:name w:val="E1A5E48290584E1685A23023B342EAC0"/>
  </w:style>
  <w:style w:type="paragraph" w:customStyle="1" w:styleId="4DE1ED06D7FB4E8C86D50D55B2827CA8">
    <w:name w:val="4DE1ED06D7FB4E8C86D50D55B2827CA8"/>
  </w:style>
  <w:style w:type="paragraph" w:customStyle="1" w:styleId="0DA407F478114FE1A53996E324F01FDB">
    <w:name w:val="0DA407F478114FE1A53996E324F01FDB"/>
  </w:style>
  <w:style w:type="paragraph" w:customStyle="1" w:styleId="206A03CF575A457EAA1CF12E5A65C22C">
    <w:name w:val="206A03CF575A457EAA1CF12E5A65C22C"/>
  </w:style>
  <w:style w:type="paragraph" w:customStyle="1" w:styleId="62F97C4C18964DD3A7140B74000756FC">
    <w:name w:val="62F97C4C18964DD3A7140B74000756FC"/>
  </w:style>
  <w:style w:type="paragraph" w:customStyle="1" w:styleId="D4E48D06ECE348DD8F72B32A261437E9">
    <w:name w:val="D4E48D06ECE348DD8F72B32A261437E9"/>
  </w:style>
  <w:style w:type="paragraph" w:customStyle="1" w:styleId="930A3C86F37E46B294CC062504065E31">
    <w:name w:val="930A3C86F37E46B294CC062504065E31"/>
  </w:style>
  <w:style w:type="paragraph" w:customStyle="1" w:styleId="C08E8F21C2BC45599EDB81FB4A6A57F0">
    <w:name w:val="C08E8F21C2BC45599EDB81FB4A6A57F0"/>
  </w:style>
  <w:style w:type="paragraph" w:customStyle="1" w:styleId="CDB6BD8ADCA94D1CB7B463EC6951E7A8">
    <w:name w:val="CDB6BD8ADCA94D1CB7B463EC6951E7A8"/>
  </w:style>
  <w:style w:type="paragraph" w:customStyle="1" w:styleId="4C1081AA4C2245A28B4F2305F8AE9AB3">
    <w:name w:val="4C1081AA4C2245A28B4F2305F8AE9AB3"/>
  </w:style>
  <w:style w:type="paragraph" w:customStyle="1" w:styleId="A3515206E2804E1ABFAA5B9A7474159C">
    <w:name w:val="A3515206E2804E1ABFAA5B9A7474159C"/>
  </w:style>
  <w:style w:type="paragraph" w:customStyle="1" w:styleId="334DD012CB694F5B84FDFEF180D159C2">
    <w:name w:val="334DD012CB694F5B84FDFEF180D159C2"/>
  </w:style>
  <w:style w:type="paragraph" w:customStyle="1" w:styleId="9B0D72AAE51846AD9388C3775EBAFF37">
    <w:name w:val="9B0D72AAE51846AD9388C3775EBAFF37"/>
  </w:style>
  <w:style w:type="paragraph" w:customStyle="1" w:styleId="21779FF715BD46D1B41355F9BE83B370">
    <w:name w:val="21779FF715BD46D1B41355F9BE83B370"/>
  </w:style>
  <w:style w:type="paragraph" w:customStyle="1" w:styleId="B19AF7E98F58421AAB94A383549D4E9C">
    <w:name w:val="B19AF7E98F58421AAB94A383549D4E9C"/>
  </w:style>
  <w:style w:type="paragraph" w:customStyle="1" w:styleId="E131FBC449BB4F9DB9E9378060C5FEC7">
    <w:name w:val="E131FBC449BB4F9DB9E9378060C5FEC7"/>
  </w:style>
  <w:style w:type="paragraph" w:customStyle="1" w:styleId="138909449DC14FD2BB69F211B7B7CF98">
    <w:name w:val="138909449DC14FD2BB69F211B7B7CF98"/>
  </w:style>
  <w:style w:type="paragraph" w:customStyle="1" w:styleId="7ABFFD58200347DAB324693CCB8AF193">
    <w:name w:val="7ABFFD58200347DAB324693CCB8AF193"/>
  </w:style>
  <w:style w:type="paragraph" w:customStyle="1" w:styleId="B6B2B1525F6F4710B4E3E47E3D44F102">
    <w:name w:val="B6B2B1525F6F4710B4E3E47E3D44F102"/>
  </w:style>
  <w:style w:type="paragraph" w:customStyle="1" w:styleId="1A6B078C4B744077B93B40524BD89A79">
    <w:name w:val="1A6B078C4B744077B93B40524BD89A79"/>
  </w:style>
  <w:style w:type="paragraph" w:customStyle="1" w:styleId="1366B17BEED84618BE11920EA3840C47">
    <w:name w:val="1366B17BEED84618BE11920EA3840C47"/>
  </w:style>
  <w:style w:type="paragraph" w:customStyle="1" w:styleId="22951455F8664E1D8FA0583EDFD3D557">
    <w:name w:val="22951455F8664E1D8FA0583EDFD3D557"/>
  </w:style>
  <w:style w:type="paragraph" w:customStyle="1" w:styleId="9C999B1EB4FF4F88958718EFAF6939C4">
    <w:name w:val="9C999B1EB4FF4F88958718EFAF6939C4"/>
  </w:style>
  <w:style w:type="paragraph" w:customStyle="1" w:styleId="58364A867F0C45A59226D6381E298E59">
    <w:name w:val="58364A867F0C45A59226D6381E298E59"/>
  </w:style>
  <w:style w:type="paragraph" w:customStyle="1" w:styleId="3B91E1F7BB8E49D097489F498B10FFF3">
    <w:name w:val="3B91E1F7BB8E49D097489F498B10FFF3"/>
  </w:style>
  <w:style w:type="paragraph" w:customStyle="1" w:styleId="E2F202F94D8E4B0CA2AB1DE2E4CD4EFE">
    <w:name w:val="E2F202F94D8E4B0CA2AB1DE2E4CD4EFE"/>
  </w:style>
  <w:style w:type="paragraph" w:customStyle="1" w:styleId="DF66E2944A934E19AAF58F6684AC2685">
    <w:name w:val="DF66E2944A934E19AAF58F6684AC2685"/>
  </w:style>
  <w:style w:type="paragraph" w:customStyle="1" w:styleId="2A22F39DCBEB4923B9E26A7C41AEF7E8">
    <w:name w:val="2A22F39DCBEB4923B9E26A7C41AEF7E8"/>
  </w:style>
  <w:style w:type="paragraph" w:customStyle="1" w:styleId="3FEBE9D2BAFD4E7EAEB7DFF57D8B7623">
    <w:name w:val="3FEBE9D2BAFD4E7EAEB7DFF57D8B7623"/>
  </w:style>
  <w:style w:type="paragraph" w:customStyle="1" w:styleId="977B5F6DB1934F24A7BA74C6E9F80096">
    <w:name w:val="977B5F6DB1934F24A7BA74C6E9F80096"/>
  </w:style>
  <w:style w:type="paragraph" w:customStyle="1" w:styleId="11EBAE65F7854B7AB5A52A30BD422B79">
    <w:name w:val="11EBAE65F7854B7AB5A52A30BD422B79"/>
  </w:style>
  <w:style w:type="paragraph" w:customStyle="1" w:styleId="3E78E7A0D70F41608C84057B19724460">
    <w:name w:val="3E78E7A0D70F41608C84057B19724460"/>
  </w:style>
  <w:style w:type="paragraph" w:customStyle="1" w:styleId="4E5AD61512AC4A9790D20BEF0E5AB0AF">
    <w:name w:val="4E5AD61512AC4A9790D20BEF0E5AB0AF"/>
  </w:style>
  <w:style w:type="paragraph" w:customStyle="1" w:styleId="B43D1381DC8544989FBDD7001102B527">
    <w:name w:val="B43D1381DC8544989FBDD7001102B527"/>
  </w:style>
  <w:style w:type="paragraph" w:customStyle="1" w:styleId="D66276F3FA7D4464AAE7639F35904708">
    <w:name w:val="D66276F3FA7D4464AAE7639F35904708"/>
  </w:style>
  <w:style w:type="paragraph" w:customStyle="1" w:styleId="09C068CD263C4A4BAB571903CA751F3C">
    <w:name w:val="09C068CD263C4A4BAB571903CA751F3C"/>
  </w:style>
  <w:style w:type="paragraph" w:customStyle="1" w:styleId="32154D68D33F4DE4AC5502C7129A84FE">
    <w:name w:val="32154D68D33F4DE4AC5502C7129A84FE"/>
  </w:style>
  <w:style w:type="paragraph" w:customStyle="1" w:styleId="D7DFC6ACD360450496297EF74D97E344">
    <w:name w:val="D7DFC6ACD360450496297EF74D97E344"/>
  </w:style>
  <w:style w:type="paragraph" w:customStyle="1" w:styleId="66774CC571584528A68AC9C6713F31B9">
    <w:name w:val="66774CC571584528A68AC9C6713F31B9"/>
  </w:style>
  <w:style w:type="paragraph" w:customStyle="1" w:styleId="B7261467472F43289A0121DFC4A63DF8">
    <w:name w:val="B7261467472F43289A0121DFC4A63DF8"/>
    <w:rsid w:val="0042407C"/>
  </w:style>
  <w:style w:type="paragraph" w:customStyle="1" w:styleId="E08B40ADDF134E70B7EC296ACE38DD3A">
    <w:name w:val="E08B40ADDF134E70B7EC296ACE38DD3A"/>
    <w:rsid w:val="0042407C"/>
  </w:style>
  <w:style w:type="paragraph" w:customStyle="1" w:styleId="F70CAB09DB9B46EDB09EF30D2A7AF736">
    <w:name w:val="F70CAB09DB9B46EDB09EF30D2A7AF736"/>
    <w:rsid w:val="0042407C"/>
  </w:style>
  <w:style w:type="paragraph" w:customStyle="1" w:styleId="911A101D3235463686332AF7A35B8D12">
    <w:name w:val="911A101D3235463686332AF7A35B8D12"/>
    <w:rsid w:val="0042407C"/>
  </w:style>
  <w:style w:type="paragraph" w:customStyle="1" w:styleId="0CAAFC60ABD546379B4ED2CC9C2FEC33">
    <w:name w:val="0CAAFC60ABD546379B4ED2CC9C2FEC33"/>
    <w:rsid w:val="0042407C"/>
  </w:style>
  <w:style w:type="paragraph" w:customStyle="1" w:styleId="1D08047B14634C74AB263EECC217C445">
    <w:name w:val="1D08047B14634C74AB263EECC217C445"/>
    <w:rsid w:val="0042407C"/>
  </w:style>
  <w:style w:type="paragraph" w:customStyle="1" w:styleId="7DF481D1D2CA4731AAA413A4B45EA5A7">
    <w:name w:val="7DF481D1D2CA4731AAA413A4B45EA5A7"/>
    <w:rsid w:val="0042407C"/>
  </w:style>
  <w:style w:type="paragraph" w:customStyle="1" w:styleId="3217460CBE994DF3ADC865AF4393381B">
    <w:name w:val="3217460CBE994DF3ADC865AF4393381B"/>
    <w:rsid w:val="0042407C"/>
  </w:style>
  <w:style w:type="paragraph" w:customStyle="1" w:styleId="D8F3798F223846AB8F17775BEAE94493">
    <w:name w:val="D8F3798F223846AB8F17775BEAE94493"/>
    <w:rsid w:val="0042407C"/>
  </w:style>
  <w:style w:type="paragraph" w:customStyle="1" w:styleId="81BFC616B95A48E4A0C104E1F44B2BE8">
    <w:name w:val="81BFC616B95A48E4A0C104E1F44B2BE8"/>
    <w:rsid w:val="0048177D"/>
  </w:style>
  <w:style w:type="paragraph" w:customStyle="1" w:styleId="733A93DE59AD4956B898821F11D35A21">
    <w:name w:val="733A93DE59AD4956B898821F11D35A21"/>
    <w:rsid w:val="0048177D"/>
  </w:style>
  <w:style w:type="paragraph" w:customStyle="1" w:styleId="55D840CC5ED2408AB63C04244DE187DE">
    <w:name w:val="55D840CC5ED2408AB63C04244DE187DE"/>
    <w:rsid w:val="0048177D"/>
  </w:style>
  <w:style w:type="paragraph" w:customStyle="1" w:styleId="F2A1413D79724FF9BAB36507547CEC28">
    <w:name w:val="F2A1413D79724FF9BAB36507547CEC28"/>
    <w:rsid w:val="000641E3"/>
  </w:style>
  <w:style w:type="paragraph" w:customStyle="1" w:styleId="59DDCAECAE4D46BEB088168A2F67C2AC">
    <w:name w:val="59DDCAECAE4D46BEB088168A2F67C2AC"/>
    <w:rsid w:val="000641E3"/>
  </w:style>
  <w:style w:type="paragraph" w:customStyle="1" w:styleId="2275171FCB734FC8A310E2B60009A5DB">
    <w:name w:val="2275171FCB734FC8A310E2B60009A5DB"/>
    <w:rsid w:val="000641E3"/>
  </w:style>
  <w:style w:type="paragraph" w:customStyle="1" w:styleId="77739516085A43E5B7AFBDD502F2EE81">
    <w:name w:val="77739516085A43E5B7AFBDD502F2EE81"/>
    <w:rsid w:val="000641E3"/>
  </w:style>
  <w:style w:type="paragraph" w:customStyle="1" w:styleId="ADAF793D4CFA48D0AD08BBCBD2AA1AF2">
    <w:name w:val="ADAF793D4CFA48D0AD08BBCBD2AA1AF2"/>
    <w:rsid w:val="000641E3"/>
  </w:style>
  <w:style w:type="paragraph" w:customStyle="1" w:styleId="9F45A7F10D8742CD8282F56AE1A5F19A">
    <w:name w:val="9F45A7F10D8742CD8282F56AE1A5F19A"/>
    <w:rsid w:val="000641E3"/>
  </w:style>
  <w:style w:type="paragraph" w:customStyle="1" w:styleId="F986DC4606EC44309050A8E89FF8DCD7">
    <w:name w:val="F986DC4606EC44309050A8E89FF8DCD7"/>
    <w:rsid w:val="000641E3"/>
  </w:style>
  <w:style w:type="paragraph" w:customStyle="1" w:styleId="814DC2F950FB4B5DA3696AA7B7816FB5">
    <w:name w:val="814DC2F950FB4B5DA3696AA7B7816FB5"/>
    <w:rsid w:val="000641E3"/>
  </w:style>
  <w:style w:type="paragraph" w:customStyle="1" w:styleId="2766F9D138F940B096695AE5DBA82AFF">
    <w:name w:val="2766F9D138F940B096695AE5DBA82AFF"/>
    <w:rsid w:val="000641E3"/>
  </w:style>
  <w:style w:type="paragraph" w:customStyle="1" w:styleId="7FB84633787E4FC1AF8E7F59449BB048">
    <w:name w:val="7FB84633787E4FC1AF8E7F59449BB048"/>
    <w:rsid w:val="000641E3"/>
  </w:style>
  <w:style w:type="paragraph" w:customStyle="1" w:styleId="452B1A92037642CDB103FBB67290B7B8">
    <w:name w:val="452B1A92037642CDB103FBB67290B7B8"/>
    <w:rsid w:val="000641E3"/>
  </w:style>
  <w:style w:type="paragraph" w:customStyle="1" w:styleId="EDD1AA74BC474152BB84DD6DFD1130DB">
    <w:name w:val="EDD1AA74BC474152BB84DD6DFD1130DB"/>
    <w:rsid w:val="000641E3"/>
  </w:style>
  <w:style w:type="paragraph" w:customStyle="1" w:styleId="31FB1D89003C4A81974A70F35345FEAD">
    <w:name w:val="31FB1D89003C4A81974A70F35345FEAD"/>
    <w:rsid w:val="000641E3"/>
  </w:style>
  <w:style w:type="paragraph" w:customStyle="1" w:styleId="12486049B2BC4E52B1DCF2D23182C136">
    <w:name w:val="12486049B2BC4E52B1DCF2D23182C136"/>
    <w:rsid w:val="000641E3"/>
  </w:style>
  <w:style w:type="paragraph" w:customStyle="1" w:styleId="5BB79CBF40BB485FA5B288F9423DE94D">
    <w:name w:val="5BB79CBF40BB485FA5B288F9423DE94D"/>
    <w:rsid w:val="000641E3"/>
  </w:style>
  <w:style w:type="paragraph" w:customStyle="1" w:styleId="7AF66810F9B54BEF93122D03C659C523">
    <w:name w:val="7AF66810F9B54BEF93122D03C659C523"/>
    <w:rsid w:val="000641E3"/>
  </w:style>
  <w:style w:type="paragraph" w:customStyle="1" w:styleId="01EF379F5FF74082A1B09E83CFAB29C5">
    <w:name w:val="01EF379F5FF74082A1B09E83CFAB29C5"/>
    <w:rsid w:val="000641E3"/>
  </w:style>
  <w:style w:type="paragraph" w:customStyle="1" w:styleId="DCC2B3F7FC404D539DBDE2216023F6B6">
    <w:name w:val="DCC2B3F7FC404D539DBDE2216023F6B6"/>
    <w:rsid w:val="000641E3"/>
  </w:style>
  <w:style w:type="paragraph" w:customStyle="1" w:styleId="09910E2FDFEB40C68EA7A2ACAB916D01">
    <w:name w:val="09910E2FDFEB40C68EA7A2ACAB916D01"/>
    <w:rsid w:val="000641E3"/>
  </w:style>
  <w:style w:type="paragraph" w:customStyle="1" w:styleId="30327952A5C14624A7D3ECA65E70AE2C">
    <w:name w:val="30327952A5C14624A7D3ECA65E70AE2C"/>
    <w:rsid w:val="005C7B5C"/>
  </w:style>
  <w:style w:type="paragraph" w:customStyle="1" w:styleId="F3E4CC339F3C4AE5B10E0160831E84DC">
    <w:name w:val="F3E4CC339F3C4AE5B10E0160831E84DC"/>
    <w:rsid w:val="005C7B5C"/>
  </w:style>
  <w:style w:type="paragraph" w:customStyle="1" w:styleId="691EBC6F25DD47C19A2E6CB465A64503">
    <w:name w:val="691EBC6F25DD47C19A2E6CB465A64503"/>
    <w:rsid w:val="005C7B5C"/>
  </w:style>
  <w:style w:type="paragraph" w:customStyle="1" w:styleId="09A5391C1BBA462FBC30D169B260F90A">
    <w:name w:val="09A5391C1BBA462FBC30D169B260F90A"/>
    <w:rsid w:val="005C7B5C"/>
  </w:style>
  <w:style w:type="paragraph" w:customStyle="1" w:styleId="BA32D9FB55AA4479B89ABDAB8A1D9D92">
    <w:name w:val="BA32D9FB55AA4479B89ABDAB8A1D9D92"/>
    <w:rsid w:val="005C7B5C"/>
  </w:style>
  <w:style w:type="paragraph" w:customStyle="1" w:styleId="31972B8BE2FD401CB04D66F6FD1E6939">
    <w:name w:val="31972B8BE2FD401CB04D66F6FD1E6939"/>
    <w:rsid w:val="005C7B5C"/>
  </w:style>
  <w:style w:type="paragraph" w:customStyle="1" w:styleId="BD7C7E96EE5F42E3B4309FA8DE71B166">
    <w:name w:val="BD7C7E96EE5F42E3B4309FA8DE71B166"/>
    <w:rsid w:val="00036FF2"/>
  </w:style>
  <w:style w:type="paragraph" w:customStyle="1" w:styleId="8E2EA511DADF49D5ABD5F216B921B61F">
    <w:name w:val="8E2EA511DADF49D5ABD5F216B921B61F"/>
    <w:rsid w:val="00036FF2"/>
  </w:style>
  <w:style w:type="paragraph" w:customStyle="1" w:styleId="A3954F9C680447F2B0F25910DBB4D8E5">
    <w:name w:val="A3954F9C680447F2B0F25910DBB4D8E5"/>
    <w:rsid w:val="00036FF2"/>
  </w:style>
  <w:style w:type="paragraph" w:customStyle="1" w:styleId="C952E88FF7184FB688EFAACBB96AF1E0">
    <w:name w:val="C952E88FF7184FB688EFAACBB96AF1E0"/>
    <w:rsid w:val="00036FF2"/>
  </w:style>
  <w:style w:type="paragraph" w:customStyle="1" w:styleId="C8B5A86C5CE04D46A8148D96AC62E5CB">
    <w:name w:val="C8B5A86C5CE04D46A8148D96AC62E5CB"/>
    <w:rsid w:val="00036FF2"/>
  </w:style>
  <w:style w:type="paragraph" w:customStyle="1" w:styleId="43B640E6C80C48B0B37F4C9F9138F38E">
    <w:name w:val="43B640E6C80C48B0B37F4C9F9138F38E"/>
    <w:rsid w:val="00036FF2"/>
  </w:style>
  <w:style w:type="paragraph" w:customStyle="1" w:styleId="EEFA082C2A4D4AD283EC55DA8C1E19C2">
    <w:name w:val="EEFA082C2A4D4AD283EC55DA8C1E19C2"/>
    <w:rsid w:val="00D77F25"/>
  </w:style>
  <w:style w:type="paragraph" w:customStyle="1" w:styleId="FA7FBCEB960643458296DF15BA531021">
    <w:name w:val="FA7FBCEB960643458296DF15BA531021"/>
    <w:rsid w:val="00D77F25"/>
  </w:style>
  <w:style w:type="paragraph" w:customStyle="1" w:styleId="15A725DC98434043949348CCE6C36FE7">
    <w:name w:val="15A725DC98434043949348CCE6C36FE7"/>
    <w:rsid w:val="00D77F25"/>
  </w:style>
  <w:style w:type="paragraph" w:customStyle="1" w:styleId="E51A6AED970D4CA992DFE0BA11749828">
    <w:name w:val="E51A6AED970D4CA992DFE0BA11749828"/>
    <w:rsid w:val="0027596B"/>
  </w:style>
  <w:style w:type="paragraph" w:customStyle="1" w:styleId="315BE7E11AC445E7B24C44D18086B115">
    <w:name w:val="315BE7E11AC445E7B24C44D18086B115"/>
    <w:rsid w:val="0027596B"/>
  </w:style>
  <w:style w:type="paragraph" w:customStyle="1" w:styleId="2D193B0EB2DA4C7C91B50949B612CDC2">
    <w:name w:val="2D193B0EB2DA4C7C91B50949B612CDC2"/>
    <w:rsid w:val="0027596B"/>
  </w:style>
  <w:style w:type="paragraph" w:customStyle="1" w:styleId="AFF3FDAF1C414AB08E465E7F581E7BD7">
    <w:name w:val="AFF3FDAF1C414AB08E465E7F581E7BD7"/>
    <w:rsid w:val="0027596B"/>
  </w:style>
  <w:style w:type="paragraph" w:customStyle="1" w:styleId="876C19E3CFE14A4182A284940D58B6C1">
    <w:name w:val="876C19E3CFE14A4182A284940D58B6C1"/>
    <w:rsid w:val="0027596B"/>
  </w:style>
  <w:style w:type="paragraph" w:customStyle="1" w:styleId="C207E1518C2B4B95B20A9EEDD29E9B78">
    <w:name w:val="C207E1518C2B4B95B20A9EEDD29E9B78"/>
    <w:rsid w:val="0027596B"/>
  </w:style>
  <w:style w:type="paragraph" w:customStyle="1" w:styleId="118A5B588DD94EAD8063F242EE53CEFE">
    <w:name w:val="118A5B588DD94EAD8063F242EE53CEFE"/>
    <w:rsid w:val="0027596B"/>
  </w:style>
  <w:style w:type="paragraph" w:customStyle="1" w:styleId="8B6705F805644823808B7DAF226AC9A2">
    <w:name w:val="8B6705F805644823808B7DAF226AC9A2"/>
    <w:rsid w:val="0027596B"/>
  </w:style>
  <w:style w:type="paragraph" w:customStyle="1" w:styleId="3FC2F9DCB1064848B0DCF3795AF3C11F">
    <w:name w:val="3FC2F9DCB1064848B0DCF3795AF3C11F"/>
    <w:rsid w:val="0027596B"/>
  </w:style>
  <w:style w:type="paragraph" w:customStyle="1" w:styleId="2844AD7CEB054ED48AFE14B6239625E6">
    <w:name w:val="2844AD7CEB054ED48AFE14B6239625E6"/>
    <w:rsid w:val="0027596B"/>
  </w:style>
  <w:style w:type="paragraph" w:customStyle="1" w:styleId="43DB2204E0CC475E9FD7C2C44540AA58">
    <w:name w:val="43DB2204E0CC475E9FD7C2C44540AA58"/>
    <w:rsid w:val="0027596B"/>
  </w:style>
  <w:style w:type="paragraph" w:customStyle="1" w:styleId="7EC133A2E99E491F888FD4691FB48F4B">
    <w:name w:val="7EC133A2E99E491F888FD4691FB48F4B"/>
    <w:rsid w:val="0027596B"/>
  </w:style>
  <w:style w:type="paragraph" w:customStyle="1" w:styleId="1D859D8C8CCA4D9EAF783652D14F3D19">
    <w:name w:val="1D859D8C8CCA4D9EAF783652D14F3D19"/>
    <w:rsid w:val="0027596B"/>
  </w:style>
  <w:style w:type="paragraph" w:customStyle="1" w:styleId="C7FA62A74E8D4C9B872B7C0F2D9004F3">
    <w:name w:val="C7FA62A74E8D4C9B872B7C0F2D9004F3"/>
    <w:rsid w:val="0027596B"/>
  </w:style>
  <w:style w:type="paragraph" w:customStyle="1" w:styleId="751918D081A34B60993D4064FCF5E94F">
    <w:name w:val="751918D081A34B60993D4064FCF5E94F"/>
    <w:rsid w:val="0027596B"/>
  </w:style>
  <w:style w:type="paragraph" w:customStyle="1" w:styleId="4872AA83C1FC45238572E73277D2D040">
    <w:name w:val="4872AA83C1FC45238572E73277D2D040"/>
    <w:rsid w:val="0027596B"/>
  </w:style>
  <w:style w:type="paragraph" w:customStyle="1" w:styleId="645A041F394542F9B8E2BF6855BA37CD">
    <w:name w:val="645A041F394542F9B8E2BF6855BA37CD"/>
    <w:rsid w:val="0027596B"/>
  </w:style>
  <w:style w:type="paragraph" w:customStyle="1" w:styleId="AD149FC6E3C94E77AC13DA1976EDFC0F">
    <w:name w:val="AD149FC6E3C94E77AC13DA1976EDFC0F"/>
    <w:rsid w:val="0027596B"/>
  </w:style>
  <w:style w:type="paragraph" w:customStyle="1" w:styleId="65584CF158F5404580499F965E35CEF9">
    <w:name w:val="65584CF158F5404580499F965E35CEF9"/>
    <w:rsid w:val="0027596B"/>
  </w:style>
  <w:style w:type="paragraph" w:customStyle="1" w:styleId="A8CFF82BB8DF4938A086D62A505C08C6">
    <w:name w:val="A8CFF82BB8DF4938A086D62A505C08C6"/>
    <w:rsid w:val="0027596B"/>
  </w:style>
  <w:style w:type="paragraph" w:customStyle="1" w:styleId="D3A0F84691264B7A97F976969DBFEED2">
    <w:name w:val="D3A0F84691264B7A97F976969DBFEED2"/>
    <w:rsid w:val="0027596B"/>
  </w:style>
  <w:style w:type="paragraph" w:customStyle="1" w:styleId="D8B98DC0650143C0BE79930BE3ED969B">
    <w:name w:val="D8B98DC0650143C0BE79930BE3ED969B"/>
    <w:rsid w:val="0027596B"/>
  </w:style>
  <w:style w:type="paragraph" w:customStyle="1" w:styleId="A3250FF67D004539A2A7FBD0CFB2CECB">
    <w:name w:val="A3250FF67D004539A2A7FBD0CFB2CECB"/>
    <w:rsid w:val="0027596B"/>
  </w:style>
  <w:style w:type="paragraph" w:customStyle="1" w:styleId="22C3A358E59A45599532F9FE084D57BF">
    <w:name w:val="22C3A358E59A45599532F9FE084D57BF"/>
    <w:rsid w:val="0027596B"/>
  </w:style>
  <w:style w:type="paragraph" w:customStyle="1" w:styleId="6171E0C9C40C487ABD60F33DF2993DF7">
    <w:name w:val="6171E0C9C40C487ABD60F33DF2993DF7"/>
    <w:rsid w:val="0027596B"/>
  </w:style>
  <w:style w:type="paragraph" w:customStyle="1" w:styleId="7DBE51650F604E58990EBB1595A992F3">
    <w:name w:val="7DBE51650F604E58990EBB1595A992F3"/>
    <w:rsid w:val="0027596B"/>
  </w:style>
  <w:style w:type="paragraph" w:customStyle="1" w:styleId="A20D3403361D4439A1A03E2D31D8D312">
    <w:name w:val="A20D3403361D4439A1A03E2D31D8D312"/>
    <w:rsid w:val="0027596B"/>
  </w:style>
  <w:style w:type="paragraph" w:customStyle="1" w:styleId="EFD2FAABD402405A828F299840DB09B6">
    <w:name w:val="EFD2FAABD402405A828F299840DB09B6"/>
    <w:rsid w:val="0027596B"/>
  </w:style>
  <w:style w:type="paragraph" w:customStyle="1" w:styleId="CE29E7A619574201B9A399886E42B282">
    <w:name w:val="CE29E7A619574201B9A399886E42B282"/>
    <w:rsid w:val="0027596B"/>
  </w:style>
  <w:style w:type="paragraph" w:customStyle="1" w:styleId="682B3697659C4057BAE5D78D80700BAC">
    <w:name w:val="682B3697659C4057BAE5D78D80700BAC"/>
    <w:rsid w:val="0027596B"/>
  </w:style>
  <w:style w:type="paragraph" w:customStyle="1" w:styleId="3170A39BBC89459EB9A0B9ED75605E38">
    <w:name w:val="3170A39BBC89459EB9A0B9ED75605E38"/>
    <w:rsid w:val="0027596B"/>
  </w:style>
  <w:style w:type="paragraph" w:customStyle="1" w:styleId="6B97218FE62749C8A6F4661BE4E10F4D">
    <w:name w:val="6B97218FE62749C8A6F4661BE4E10F4D"/>
    <w:rsid w:val="0027596B"/>
  </w:style>
  <w:style w:type="paragraph" w:customStyle="1" w:styleId="6BDA7893A97E42FB92A6C82EDE09B89F">
    <w:name w:val="6BDA7893A97E42FB92A6C82EDE09B89F"/>
    <w:rsid w:val="007368CC"/>
  </w:style>
  <w:style w:type="paragraph" w:customStyle="1" w:styleId="717BCC4413164705A6D8E69F5065A5F9">
    <w:name w:val="717BCC4413164705A6D8E69F5065A5F9"/>
    <w:rsid w:val="007368CC"/>
  </w:style>
  <w:style w:type="paragraph" w:customStyle="1" w:styleId="175102FEE4D846E9A129650B0A8B535C">
    <w:name w:val="175102FEE4D846E9A129650B0A8B535C"/>
    <w:rsid w:val="007368CC"/>
  </w:style>
  <w:style w:type="paragraph" w:customStyle="1" w:styleId="EB132D3DC6434EAB9398C35FDEBB5253">
    <w:name w:val="EB132D3DC6434EAB9398C35FDEBB5253"/>
    <w:rsid w:val="007368CC"/>
  </w:style>
  <w:style w:type="paragraph" w:customStyle="1" w:styleId="99392A824E644583936FE2C7731DCAFE">
    <w:name w:val="99392A824E644583936FE2C7731DCAFE"/>
    <w:rsid w:val="007368CC"/>
  </w:style>
  <w:style w:type="paragraph" w:customStyle="1" w:styleId="8137290F2671457E97C1DE8D10D650E5">
    <w:name w:val="8137290F2671457E97C1DE8D10D650E5"/>
    <w:rsid w:val="007368CC"/>
  </w:style>
  <w:style w:type="paragraph" w:customStyle="1" w:styleId="27A6A59B22A54E4FB740F046192AC286">
    <w:name w:val="27A6A59B22A54E4FB740F046192AC286"/>
    <w:rsid w:val="007368CC"/>
  </w:style>
  <w:style w:type="paragraph" w:customStyle="1" w:styleId="1481302B63564144B18EA9A3C9D8D4F5">
    <w:name w:val="1481302B63564144B18EA9A3C9D8D4F5"/>
    <w:rsid w:val="007368CC"/>
  </w:style>
  <w:style w:type="paragraph" w:customStyle="1" w:styleId="D3C6D34369EC46D287B20531BD9F240D">
    <w:name w:val="D3C6D34369EC46D287B20531BD9F240D"/>
    <w:rsid w:val="007368CC"/>
  </w:style>
  <w:style w:type="paragraph" w:customStyle="1" w:styleId="E908620672F5497F9AA2B9F3D00A7D8A">
    <w:name w:val="E908620672F5497F9AA2B9F3D00A7D8A"/>
    <w:rsid w:val="007368CC"/>
  </w:style>
  <w:style w:type="paragraph" w:customStyle="1" w:styleId="0B56DB13984C46EFB188AD251818B84F">
    <w:name w:val="0B56DB13984C46EFB188AD251818B84F"/>
    <w:rsid w:val="007368CC"/>
  </w:style>
  <w:style w:type="paragraph" w:customStyle="1" w:styleId="D99477B59F71492AB01F29E7BE1974EE">
    <w:name w:val="D99477B59F71492AB01F29E7BE1974EE"/>
    <w:rsid w:val="007368CC"/>
  </w:style>
  <w:style w:type="paragraph" w:customStyle="1" w:styleId="2D852DE193544D17A370428D5ECFFA03">
    <w:name w:val="2D852DE193544D17A370428D5ECFFA03"/>
    <w:rsid w:val="009D6DAB"/>
  </w:style>
  <w:style w:type="paragraph" w:customStyle="1" w:styleId="F1C271F1B96F40D59639083A191E2D0E">
    <w:name w:val="F1C271F1B96F40D59639083A191E2D0E"/>
    <w:rsid w:val="006A79F3"/>
  </w:style>
  <w:style w:type="paragraph" w:customStyle="1" w:styleId="46BD5CE19E984D0FB9E2D154F701111F">
    <w:name w:val="46BD5CE19E984D0FB9E2D154F701111F"/>
    <w:rsid w:val="006A79F3"/>
  </w:style>
  <w:style w:type="paragraph" w:customStyle="1" w:styleId="E9EBE8611B4942BCB084CCBB8F9520AE">
    <w:name w:val="E9EBE8611B4942BCB084CCBB8F9520AE"/>
    <w:rsid w:val="006A79F3"/>
  </w:style>
  <w:style w:type="paragraph" w:customStyle="1" w:styleId="4EB49A360ED449A2A5B21D75A2DAFDC6">
    <w:name w:val="4EB49A360ED449A2A5B21D75A2DAFDC6"/>
    <w:rsid w:val="0034436E"/>
  </w:style>
  <w:style w:type="paragraph" w:customStyle="1" w:styleId="C0B1C87DECFE48C7862E651FA4A5600D">
    <w:name w:val="C0B1C87DECFE48C7862E651FA4A5600D"/>
    <w:rsid w:val="0034436E"/>
  </w:style>
  <w:style w:type="paragraph" w:customStyle="1" w:styleId="6D434BC290DB40EE80C8A0CB6B4AD557">
    <w:name w:val="6D434BC290DB40EE80C8A0CB6B4AD557"/>
    <w:rsid w:val="0034436E"/>
  </w:style>
  <w:style w:type="paragraph" w:customStyle="1" w:styleId="D1F972A7D9B5465A83164B1C224331B5">
    <w:name w:val="D1F972A7D9B5465A83164B1C224331B5"/>
    <w:rsid w:val="00B871E1"/>
  </w:style>
  <w:style w:type="paragraph" w:customStyle="1" w:styleId="4B6DFD4831F74A9A9DC6652D55C01648">
    <w:name w:val="4B6DFD4831F74A9A9DC6652D55C01648"/>
    <w:rsid w:val="00B871E1"/>
  </w:style>
  <w:style w:type="paragraph" w:customStyle="1" w:styleId="08E3C72E919E441CBDDEA89D7806686E">
    <w:name w:val="08E3C72E919E441CBDDEA89D7806686E"/>
    <w:rsid w:val="00B871E1"/>
  </w:style>
  <w:style w:type="paragraph" w:customStyle="1" w:styleId="22081A447B364E9D95A2FAFE27C6A29C">
    <w:name w:val="22081A447B364E9D95A2FAFE27C6A29C"/>
    <w:rsid w:val="00B871E1"/>
  </w:style>
  <w:style w:type="paragraph" w:customStyle="1" w:styleId="898D39C1C6A64257B24B51F7FB0FBFCF">
    <w:name w:val="898D39C1C6A64257B24B51F7FB0FBFCF"/>
    <w:rsid w:val="00B871E1"/>
  </w:style>
  <w:style w:type="paragraph" w:customStyle="1" w:styleId="A2F8594E29D24F229F2ADEFD3CFF7BF9">
    <w:name w:val="A2F8594E29D24F229F2ADEFD3CFF7BF9"/>
    <w:rsid w:val="00B871E1"/>
  </w:style>
  <w:style w:type="paragraph" w:customStyle="1" w:styleId="FFFC6E3AEF854AD9A72EFC1CF86B0498">
    <w:name w:val="FFFC6E3AEF854AD9A72EFC1CF86B0498"/>
    <w:rsid w:val="00B871E1"/>
  </w:style>
  <w:style w:type="paragraph" w:customStyle="1" w:styleId="A22F5FF0F8F04BE39A79146639C3C6D0">
    <w:name w:val="A22F5FF0F8F04BE39A79146639C3C6D0"/>
    <w:rsid w:val="00B871E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87EB95-2002-46FC-9342-E118FB09F7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TotalTime>
  <Pages>22</Pages>
  <Words>7410</Words>
  <Characters>42242</Characters>
  <Application>Microsoft Office Word</Application>
  <DocSecurity>0</DocSecurity>
  <Lines>352</Lines>
  <Paragraphs>99</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49553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Юрышев Александр</dc:creator>
  <cp:keywords>Шаблон; Шаблон документации о закупке; АП; ЭФ; Почта</cp:keywords>
  <dc:description/>
  <cp:lastModifiedBy>Rasputin Sergey</cp:lastModifiedBy>
  <cp:revision>4</cp:revision>
  <cp:lastPrinted>2023-06-08T01:07:00Z</cp:lastPrinted>
  <dcterms:created xsi:type="dcterms:W3CDTF">2023-08-15T03:40:00Z</dcterms:created>
  <dcterms:modified xsi:type="dcterms:W3CDTF">2023-09-11T05:51:00Z</dcterms:modified>
  <cp:category>Шаблоны</cp:category>
</cp:coreProperties>
</file>